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453" w:rsidRDefault="004C045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6A4E" w:rsidRDefault="00FE6A4E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Default="00F076A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202</w:t>
      </w:r>
      <w:r w:rsidR="00E105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 w:rsidR="004800A7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областного бюджетов на </w:t>
      </w:r>
      <w:r w:rsidR="00B07106">
        <w:rPr>
          <w:rFonts w:ascii="Times New Roman" w:hAnsi="Times New Roman" w:cs="Times New Roman"/>
          <w:sz w:val="28"/>
          <w:szCs w:val="28"/>
        </w:rPr>
        <w:t>компенсацию</w:t>
      </w:r>
      <w:r w:rsidR="00805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 хлебопекарной промышленности части затрат на </w:t>
      </w:r>
      <w:r w:rsidR="00E13E84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</w:t>
      </w:r>
    </w:p>
    <w:p w:rsidR="00F076A3" w:rsidRDefault="00F076A3" w:rsidP="00F0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Default="00F076A3" w:rsidP="00F0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Default="00F076A3" w:rsidP="00480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25AA3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17.12.2020 № 2140 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0AA">
        <w:rPr>
          <w:rFonts w:ascii="Times New Roman" w:hAnsi="Times New Roman" w:cs="Times New Roman"/>
          <w:sz w:val="28"/>
          <w:szCs w:val="28"/>
        </w:rPr>
        <w:t>постановлением правительства Еврейской автономной области от 31.10.2019 № 387-пп «</w:t>
      </w:r>
      <w:r w:rsidR="004800A7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</w:t>
      </w:r>
      <w:r w:rsidR="00A040AA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</w:t>
      </w:r>
      <w:r w:rsidR="004800A7">
        <w:rPr>
          <w:rFonts w:ascii="Times New Roman" w:hAnsi="Times New Roman" w:cs="Times New Roman"/>
          <w:sz w:val="28"/>
          <w:szCs w:val="28"/>
        </w:rPr>
        <w:t xml:space="preserve">020 – 2025 годы </w:t>
      </w: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F076A3" w:rsidRDefault="00F076A3" w:rsidP="00F0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35BF" w:rsidRDefault="003235BF" w:rsidP="003235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076A3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в 202</w:t>
      </w:r>
      <w:r w:rsidR="006352C4">
        <w:rPr>
          <w:rFonts w:ascii="Times New Roman" w:hAnsi="Times New Roman" w:cs="Times New Roman"/>
          <w:sz w:val="28"/>
          <w:szCs w:val="28"/>
        </w:rPr>
        <w:t>2</w:t>
      </w:r>
      <w:r w:rsidR="00F076A3"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за счет средств федерального и областного бюджетов на </w:t>
      </w:r>
      <w:r w:rsidR="00B07106">
        <w:rPr>
          <w:rFonts w:ascii="Times New Roman" w:hAnsi="Times New Roman" w:cs="Times New Roman"/>
          <w:sz w:val="28"/>
          <w:szCs w:val="28"/>
        </w:rPr>
        <w:t>компенсацию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части затрат на </w:t>
      </w:r>
      <w:r w:rsidR="006352C4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</w:t>
      </w:r>
    </w:p>
    <w:p w:rsidR="00F076A3" w:rsidRDefault="00F076A3" w:rsidP="00F07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возникающие с 01 января 202</w:t>
      </w:r>
      <w:r w:rsidR="006352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4C4A" w:rsidRDefault="007E4C4A" w:rsidP="00F07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Default="00F076A3" w:rsidP="00F076A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F076A3" w:rsidRDefault="00F076A3" w:rsidP="00F076A3">
      <w:pPr>
        <w:spacing w:after="0"/>
        <w:sectPr w:rsidR="00F076A3" w:rsidSect="000642EF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Style w:val="af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00"/>
      </w:tblGrid>
      <w:tr w:rsidR="00ED57CF" w:rsidRPr="00286F80" w:rsidTr="00842BEB">
        <w:tc>
          <w:tcPr>
            <w:tcW w:w="5529" w:type="dxa"/>
          </w:tcPr>
          <w:p w:rsidR="00ED57CF" w:rsidRPr="00286F80" w:rsidRDefault="00ED57CF" w:rsidP="00842BE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57CF" w:rsidRPr="00286F80" w:rsidRDefault="00ED57CF" w:rsidP="00842BEB">
            <w:pPr>
              <w:spacing w:after="1" w:line="280" w:lineRule="atLeast"/>
              <w:jc w:val="both"/>
              <w:outlineLvl w:val="0"/>
              <w:rPr>
                <w:sz w:val="28"/>
                <w:szCs w:val="28"/>
              </w:rPr>
            </w:pPr>
            <w:r w:rsidRPr="00286F80">
              <w:rPr>
                <w:sz w:val="28"/>
                <w:szCs w:val="28"/>
              </w:rPr>
              <w:t>УТВЕРЖДЕН</w:t>
            </w:r>
          </w:p>
          <w:p w:rsidR="00ED57CF" w:rsidRPr="00286F80" w:rsidRDefault="00ED57CF" w:rsidP="00842BEB">
            <w:pPr>
              <w:autoSpaceDE w:val="0"/>
              <w:autoSpaceDN w:val="0"/>
              <w:adjustRightInd w:val="0"/>
              <w:ind w:left="5664" w:firstLine="3"/>
              <w:jc w:val="both"/>
              <w:outlineLvl w:val="0"/>
              <w:rPr>
                <w:sz w:val="28"/>
                <w:szCs w:val="28"/>
              </w:rPr>
            </w:pPr>
          </w:p>
          <w:p w:rsidR="00ED57CF" w:rsidRPr="00286F80" w:rsidRDefault="00ED57CF" w:rsidP="00842BEB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286F80">
              <w:rPr>
                <w:sz w:val="28"/>
                <w:szCs w:val="28"/>
              </w:rPr>
              <w:t xml:space="preserve">Постановлением </w:t>
            </w:r>
            <w:r w:rsidR="00E8782E">
              <w:rPr>
                <w:sz w:val="28"/>
                <w:szCs w:val="28"/>
              </w:rPr>
              <w:t>правительства</w:t>
            </w:r>
          </w:p>
          <w:p w:rsidR="00ED57CF" w:rsidRPr="00286F80" w:rsidRDefault="00ED57CF" w:rsidP="00842BEB">
            <w:p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286F80">
              <w:rPr>
                <w:noProof/>
                <w:sz w:val="28"/>
                <w:szCs w:val="28"/>
              </w:rPr>
              <w:t>Еврейской автономной области</w:t>
            </w:r>
          </w:p>
          <w:p w:rsidR="00ED57CF" w:rsidRPr="00286F80" w:rsidRDefault="00ED57CF" w:rsidP="00842B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F80">
              <w:rPr>
                <w:sz w:val="28"/>
                <w:szCs w:val="28"/>
              </w:rPr>
              <w:t xml:space="preserve">от </w:t>
            </w:r>
            <w:r w:rsidR="00A25C4E">
              <w:rPr>
                <w:sz w:val="28"/>
                <w:szCs w:val="28"/>
              </w:rPr>
              <w:t>_______________</w:t>
            </w:r>
            <w:r w:rsidRPr="00286F80">
              <w:rPr>
                <w:sz w:val="28"/>
                <w:szCs w:val="28"/>
              </w:rPr>
              <w:t xml:space="preserve"> № </w:t>
            </w:r>
            <w:r w:rsidR="00A25C4E">
              <w:rPr>
                <w:sz w:val="28"/>
                <w:szCs w:val="28"/>
              </w:rPr>
              <w:t>_____</w:t>
            </w:r>
          </w:p>
          <w:p w:rsidR="00ED57CF" w:rsidRPr="00286F80" w:rsidRDefault="00ED57CF" w:rsidP="00842BEB">
            <w:pPr>
              <w:tabs>
                <w:tab w:val="left" w:pos="0"/>
              </w:tabs>
              <w:autoSpaceDE w:val="0"/>
              <w:autoSpaceDN w:val="0"/>
              <w:adjustRightInd w:val="0"/>
              <w:ind w:right="5101"/>
              <w:outlineLvl w:val="0"/>
              <w:rPr>
                <w:sz w:val="28"/>
                <w:szCs w:val="28"/>
              </w:rPr>
            </w:pPr>
          </w:p>
        </w:tc>
      </w:tr>
    </w:tbl>
    <w:p w:rsidR="00ED57CF" w:rsidRPr="00286F80" w:rsidRDefault="00ED57CF" w:rsidP="00ED57CF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C07B91" w:rsidRDefault="00C07B91" w:rsidP="004D4C3B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3235BF" w:rsidRDefault="003235BF" w:rsidP="004D4C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в 202</w:t>
      </w:r>
      <w:r w:rsidR="00FD4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из областного бюджета за счет средств федерального и областного бюджетов на </w:t>
      </w:r>
      <w:r w:rsidR="00B07106">
        <w:rPr>
          <w:rFonts w:ascii="Times New Roman" w:hAnsi="Times New Roman" w:cs="Times New Roman"/>
          <w:sz w:val="28"/>
          <w:szCs w:val="28"/>
        </w:rPr>
        <w:t>компенсацию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части затрат на </w:t>
      </w:r>
      <w:r w:rsidR="00FD48FA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</w:t>
      </w:r>
    </w:p>
    <w:p w:rsidR="00C07B91" w:rsidRDefault="00C07B91" w:rsidP="004D4C3B">
      <w:pPr>
        <w:pStyle w:val="ac"/>
        <w:jc w:val="both"/>
        <w:rPr>
          <w:sz w:val="28"/>
          <w:szCs w:val="28"/>
        </w:rPr>
      </w:pPr>
    </w:p>
    <w:p w:rsidR="006A418C" w:rsidRDefault="00C07B91" w:rsidP="00C07B91">
      <w:pPr>
        <w:pStyle w:val="ConsPlusNormal"/>
        <w:numPr>
          <w:ilvl w:val="0"/>
          <w:numId w:val="28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235BF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3235BF" w:rsidRPr="003235BF">
        <w:rPr>
          <w:rFonts w:ascii="Times New Roman" w:hAnsi="Times New Roman" w:cs="Times New Roman"/>
          <w:sz w:val="28"/>
          <w:szCs w:val="28"/>
        </w:rPr>
        <w:t>предоставления в 202</w:t>
      </w:r>
      <w:r w:rsidR="00B207B7">
        <w:rPr>
          <w:rFonts w:ascii="Times New Roman" w:hAnsi="Times New Roman" w:cs="Times New Roman"/>
          <w:sz w:val="28"/>
          <w:szCs w:val="28"/>
        </w:rPr>
        <w:t>2</w:t>
      </w:r>
      <w:r w:rsidR="003235BF" w:rsidRPr="003235BF">
        <w:rPr>
          <w:rFonts w:ascii="Times New Roman" w:hAnsi="Times New Roman" w:cs="Times New Roman"/>
          <w:sz w:val="28"/>
          <w:szCs w:val="28"/>
        </w:rPr>
        <w:t xml:space="preserve"> году субсидии из областного бюджета за счет средств федерального и областного бюджетов на </w:t>
      </w:r>
      <w:r w:rsidR="00B07106">
        <w:rPr>
          <w:rFonts w:ascii="Times New Roman" w:hAnsi="Times New Roman" w:cs="Times New Roman"/>
          <w:sz w:val="28"/>
          <w:szCs w:val="28"/>
        </w:rPr>
        <w:t>компенсацию</w:t>
      </w:r>
      <w:r w:rsidR="003235BF" w:rsidRPr="003235BF"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части затрат на </w:t>
      </w:r>
      <w:r w:rsidR="00B207B7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 w:rsidR="003235BF" w:rsidRPr="003235BF">
        <w:rPr>
          <w:rFonts w:ascii="Times New Roman" w:hAnsi="Times New Roman" w:cs="Times New Roman"/>
          <w:sz w:val="28"/>
          <w:szCs w:val="28"/>
        </w:rPr>
        <w:t xml:space="preserve">реализацию произведенных и реализованных хлеба и хлебобулочных изделий </w:t>
      </w:r>
      <w:r w:rsidRPr="003235BF">
        <w:rPr>
          <w:rFonts w:ascii="Times New Roman" w:hAnsi="Times New Roman"/>
          <w:sz w:val="28"/>
          <w:szCs w:val="28"/>
        </w:rPr>
        <w:t xml:space="preserve">(далее – </w:t>
      </w:r>
      <w:r w:rsidR="006F60C0" w:rsidRPr="003235BF">
        <w:rPr>
          <w:rFonts w:ascii="Times New Roman" w:hAnsi="Times New Roman"/>
          <w:sz w:val="28"/>
          <w:szCs w:val="28"/>
        </w:rPr>
        <w:t>П</w:t>
      </w:r>
      <w:r w:rsidRPr="003235BF">
        <w:rPr>
          <w:rFonts w:ascii="Times New Roman" w:hAnsi="Times New Roman"/>
          <w:sz w:val="28"/>
          <w:szCs w:val="28"/>
        </w:rPr>
        <w:t xml:space="preserve">орядок) определяет </w:t>
      </w:r>
      <w:r w:rsidR="006A418C" w:rsidRPr="003235BF">
        <w:rPr>
          <w:rFonts w:ascii="Times New Roman" w:hAnsi="Times New Roman"/>
          <w:sz w:val="28"/>
          <w:szCs w:val="28"/>
        </w:rPr>
        <w:t xml:space="preserve">условия и механизм предоставления субсидии на </w:t>
      </w:r>
      <w:r w:rsidR="00B07106">
        <w:rPr>
          <w:rFonts w:ascii="Times New Roman" w:hAnsi="Times New Roman"/>
          <w:sz w:val="28"/>
          <w:szCs w:val="28"/>
        </w:rPr>
        <w:t>компенсацию</w:t>
      </w:r>
      <w:r w:rsidR="003235BF">
        <w:rPr>
          <w:rFonts w:ascii="Times New Roman" w:hAnsi="Times New Roman"/>
          <w:sz w:val="28"/>
          <w:szCs w:val="28"/>
        </w:rPr>
        <w:t xml:space="preserve"> </w:t>
      </w:r>
      <w:r w:rsidR="003235BF" w:rsidRPr="003235BF">
        <w:rPr>
          <w:rFonts w:ascii="Times New Roman" w:hAnsi="Times New Roman"/>
          <w:sz w:val="28"/>
          <w:szCs w:val="28"/>
        </w:rPr>
        <w:t xml:space="preserve">предприятиям хлебопекарной промышленности </w:t>
      </w:r>
      <w:r w:rsidR="006A418C" w:rsidRPr="003235BF">
        <w:rPr>
          <w:rFonts w:ascii="Times New Roman" w:hAnsi="Times New Roman"/>
          <w:sz w:val="28"/>
          <w:szCs w:val="28"/>
        </w:rPr>
        <w:t xml:space="preserve">части затрат на </w:t>
      </w:r>
      <w:r w:rsidR="00B207B7">
        <w:rPr>
          <w:rFonts w:ascii="Times New Roman" w:hAnsi="Times New Roman"/>
          <w:sz w:val="28"/>
          <w:szCs w:val="28"/>
        </w:rPr>
        <w:t xml:space="preserve">производство и </w:t>
      </w:r>
      <w:r w:rsidR="006A418C" w:rsidRPr="003235BF">
        <w:rPr>
          <w:rFonts w:ascii="Times New Roman" w:hAnsi="Times New Roman"/>
          <w:sz w:val="28"/>
          <w:szCs w:val="28"/>
        </w:rPr>
        <w:t>реализацию произведенных и реализованных хлеба и хлебобулочных изделий (далее – субсидия)</w:t>
      </w:r>
      <w:r w:rsidR="00080D90" w:rsidRPr="003235BF">
        <w:rPr>
          <w:rFonts w:ascii="Times New Roman" w:hAnsi="Times New Roman"/>
          <w:sz w:val="28"/>
          <w:szCs w:val="28"/>
        </w:rPr>
        <w:t>.</w:t>
      </w:r>
    </w:p>
    <w:p w:rsidR="00B07106" w:rsidRDefault="00C07B91" w:rsidP="00C07B91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</w:t>
      </w:r>
      <w:r w:rsidR="006A418C">
        <w:rPr>
          <w:sz w:val="28"/>
          <w:szCs w:val="28"/>
        </w:rPr>
        <w:t xml:space="preserve">в </w:t>
      </w:r>
      <w:r w:rsidR="007B60C3">
        <w:rPr>
          <w:sz w:val="28"/>
          <w:szCs w:val="28"/>
        </w:rPr>
        <w:t xml:space="preserve">рамках реализации мероприятия </w:t>
      </w:r>
      <w:r w:rsidR="006A418C">
        <w:rPr>
          <w:sz w:val="28"/>
          <w:szCs w:val="28"/>
        </w:rPr>
        <w:t>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годы», утвержденной постановлением правительства Еврейской автономной области от 31.10.2019 № 387-пп</w:t>
      </w:r>
      <w:r w:rsidR="00B07106">
        <w:rPr>
          <w:sz w:val="28"/>
          <w:szCs w:val="28"/>
        </w:rPr>
        <w:t>.</w:t>
      </w:r>
      <w:r w:rsidR="00B96A0B">
        <w:rPr>
          <w:sz w:val="28"/>
          <w:szCs w:val="28"/>
        </w:rPr>
        <w:t xml:space="preserve"> </w:t>
      </w:r>
    </w:p>
    <w:p w:rsidR="007B60C3" w:rsidRDefault="007B60C3" w:rsidP="007B60C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осуществляется </w:t>
      </w:r>
      <w:r w:rsidR="00B207B7">
        <w:rPr>
          <w:sz w:val="28"/>
          <w:szCs w:val="28"/>
        </w:rPr>
        <w:t>департаментом экономики</w:t>
      </w:r>
      <w:r>
        <w:rPr>
          <w:sz w:val="28"/>
          <w:szCs w:val="28"/>
        </w:rPr>
        <w:t xml:space="preserve"> правительства Еврейской автономной области (далее – </w:t>
      </w:r>
      <w:r w:rsidR="00B207B7">
        <w:rPr>
          <w:sz w:val="28"/>
          <w:szCs w:val="28"/>
        </w:rPr>
        <w:t>департамент</w:t>
      </w:r>
      <w:r>
        <w:rPr>
          <w:sz w:val="28"/>
          <w:szCs w:val="28"/>
        </w:rPr>
        <w:t>).</w:t>
      </w:r>
    </w:p>
    <w:p w:rsidR="00B96A0B" w:rsidRDefault="00B07106" w:rsidP="00C07B91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субсидии размещаются</w:t>
      </w:r>
      <w:r w:rsidR="00B96A0B">
        <w:rPr>
          <w:sz w:val="28"/>
          <w:szCs w:val="28"/>
        </w:rPr>
        <w:t xml:space="preserve"> на едином портале бюджетной системы Российской Федерации и информационно-телекоммуникационной сети «Интернет»</w:t>
      </w:r>
      <w:r>
        <w:rPr>
          <w:sz w:val="28"/>
          <w:szCs w:val="28"/>
        </w:rPr>
        <w:t xml:space="preserve"> при формировании проекта закона </w:t>
      </w:r>
      <w:r w:rsidR="007211C2">
        <w:rPr>
          <w:sz w:val="28"/>
          <w:szCs w:val="28"/>
        </w:rPr>
        <w:t xml:space="preserve">Еврейской автономной </w:t>
      </w:r>
      <w:r>
        <w:rPr>
          <w:sz w:val="28"/>
          <w:szCs w:val="28"/>
        </w:rPr>
        <w:t xml:space="preserve">области об областном бюджете на очередной финансовый год и плановый период </w:t>
      </w:r>
      <w:r w:rsidR="00256EF5">
        <w:rPr>
          <w:sz w:val="28"/>
          <w:szCs w:val="28"/>
        </w:rPr>
        <w:t xml:space="preserve">(проекта закона </w:t>
      </w:r>
      <w:r w:rsidR="007211C2">
        <w:rPr>
          <w:sz w:val="28"/>
          <w:szCs w:val="28"/>
        </w:rPr>
        <w:t xml:space="preserve">Еврейской автономной </w:t>
      </w:r>
      <w:r w:rsidR="00256EF5">
        <w:rPr>
          <w:sz w:val="28"/>
          <w:szCs w:val="28"/>
        </w:rPr>
        <w:t xml:space="preserve">области о внесении изменений в закон </w:t>
      </w:r>
      <w:r w:rsidR="007211C2">
        <w:rPr>
          <w:sz w:val="28"/>
          <w:szCs w:val="28"/>
        </w:rPr>
        <w:t xml:space="preserve">Еврейской автономной </w:t>
      </w:r>
      <w:r w:rsidR="00256EF5">
        <w:rPr>
          <w:sz w:val="28"/>
          <w:szCs w:val="28"/>
        </w:rPr>
        <w:t>области об областном бюджете на текущий финансовый год и плановый период)</w:t>
      </w:r>
      <w:r w:rsidR="00B96A0B">
        <w:rPr>
          <w:sz w:val="28"/>
          <w:szCs w:val="28"/>
        </w:rPr>
        <w:t>.</w:t>
      </w:r>
    </w:p>
    <w:p w:rsidR="004E7B14" w:rsidRDefault="002F6A89" w:rsidP="00C07B91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Понятия, используемые в настоящем Порядке, используются в значениях, определенных Правилами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</w:t>
      </w:r>
      <w:r w:rsidR="007211C2">
        <w:rPr>
          <w:sz w:val="28"/>
          <w:szCs w:val="28"/>
        </w:rPr>
        <w:t xml:space="preserve">производство и </w:t>
      </w:r>
      <w:r>
        <w:rPr>
          <w:sz w:val="28"/>
          <w:szCs w:val="28"/>
        </w:rPr>
        <w:t xml:space="preserve">реализацию произведенных </w:t>
      </w:r>
      <w:r>
        <w:rPr>
          <w:sz w:val="28"/>
          <w:szCs w:val="28"/>
        </w:rPr>
        <w:lastRenderedPageBreak/>
        <w:t>и реализованных хлеба и хлебобулочных изделий, утвержд</w:t>
      </w:r>
      <w:r w:rsidR="00EA0700">
        <w:rPr>
          <w:sz w:val="28"/>
          <w:szCs w:val="28"/>
        </w:rPr>
        <w:t>енными</w:t>
      </w:r>
      <w:r>
        <w:rPr>
          <w:sz w:val="28"/>
          <w:szCs w:val="28"/>
        </w:rPr>
        <w:t xml:space="preserve"> постановление</w:t>
      </w:r>
      <w:r w:rsidR="00EA0700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17.12.2020 № 2140.</w:t>
      </w:r>
    </w:p>
    <w:p w:rsidR="00964039" w:rsidRDefault="000E21B9" w:rsidP="00964039">
      <w:pPr>
        <w:pStyle w:val="ac"/>
        <w:numPr>
          <w:ilvl w:val="0"/>
          <w:numId w:val="28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предприятиям хлебопекарной промышленности, </w:t>
      </w:r>
      <w:r w:rsidR="0078504B">
        <w:rPr>
          <w:sz w:val="28"/>
          <w:szCs w:val="28"/>
        </w:rPr>
        <w:t xml:space="preserve">зарегистрированным на Еврейской автономной области, </w:t>
      </w:r>
      <w:r w:rsidR="00C36C9F">
        <w:rPr>
          <w:sz w:val="28"/>
          <w:szCs w:val="28"/>
        </w:rPr>
        <w:t xml:space="preserve">осуществляющим </w:t>
      </w:r>
      <w:r w:rsidR="00E019BB">
        <w:rPr>
          <w:sz w:val="28"/>
          <w:szCs w:val="28"/>
        </w:rPr>
        <w:t xml:space="preserve">производство и реализацию хлеба и хлебобулочных изделий недлительного хранения </w:t>
      </w:r>
      <w:r>
        <w:rPr>
          <w:sz w:val="28"/>
          <w:szCs w:val="28"/>
        </w:rPr>
        <w:t xml:space="preserve">на территории Еврейской автономной области </w:t>
      </w:r>
      <w:r w:rsidR="00964039">
        <w:rPr>
          <w:sz w:val="28"/>
          <w:szCs w:val="28"/>
        </w:rPr>
        <w:t>(далее</w:t>
      </w:r>
      <w:r w:rsidR="006F6D5B">
        <w:rPr>
          <w:sz w:val="28"/>
          <w:szCs w:val="28"/>
        </w:rPr>
        <w:t> </w:t>
      </w:r>
      <w:r w:rsidR="00964039">
        <w:rPr>
          <w:sz w:val="28"/>
          <w:szCs w:val="28"/>
        </w:rPr>
        <w:t>– получатель субсидии).</w:t>
      </w:r>
      <w:r w:rsidR="00C36C9F">
        <w:rPr>
          <w:sz w:val="28"/>
          <w:szCs w:val="28"/>
        </w:rPr>
        <w:t xml:space="preserve"> </w:t>
      </w:r>
    </w:p>
    <w:p w:rsidR="004F39E6" w:rsidRDefault="00233ABE" w:rsidP="000A323C">
      <w:pPr>
        <w:pStyle w:val="ac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</w:t>
      </w:r>
      <w:r w:rsidR="004F39E6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>м предоставления субсидии являе</w:t>
      </w:r>
      <w:r w:rsidR="004F39E6">
        <w:rPr>
          <w:sz w:val="28"/>
          <w:szCs w:val="28"/>
        </w:rPr>
        <w:t>тся:</w:t>
      </w:r>
    </w:p>
    <w:p w:rsidR="000A323C" w:rsidRDefault="000A323C" w:rsidP="000A3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700">
        <w:rPr>
          <w:rFonts w:ascii="Times New Roman" w:hAnsi="Times New Roman" w:cs="Times New Roman"/>
          <w:sz w:val="28"/>
          <w:szCs w:val="28"/>
        </w:rPr>
        <w:t>обеспечение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субсидии неповышение в месяц получения субсидии цены на хлеб и хлебобулочные изделия по отношению к средней цене, сложившейся у него, в месяце, предшествующем месяцу получения субсидии; </w:t>
      </w:r>
    </w:p>
    <w:p w:rsidR="004533A7" w:rsidRDefault="004533A7" w:rsidP="00453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имеет мощности для производства хлеба и хлебобулочных изделий.</w:t>
      </w:r>
    </w:p>
    <w:p w:rsidR="00C07B91" w:rsidRPr="00E36100" w:rsidRDefault="00C07B91" w:rsidP="00233ABE">
      <w:pPr>
        <w:pStyle w:val="a3"/>
        <w:numPr>
          <w:ilvl w:val="0"/>
          <w:numId w:val="2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00">
        <w:rPr>
          <w:rFonts w:ascii="Times New Roman" w:hAnsi="Times New Roman" w:cs="Times New Roman"/>
          <w:sz w:val="28"/>
          <w:szCs w:val="28"/>
        </w:rPr>
        <w:t>Субсидия предоставляется получателям субсидии, которые на дату подачи заявления</w:t>
      </w:r>
      <w:r w:rsidR="004301C0" w:rsidRPr="00E36100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требованиям</w:t>
      </w:r>
      <w:r w:rsidRPr="00E36100">
        <w:rPr>
          <w:rFonts w:ascii="Times New Roman" w:hAnsi="Times New Roman" w:cs="Times New Roman"/>
          <w:sz w:val="28"/>
          <w:szCs w:val="28"/>
        </w:rPr>
        <w:t>:</w:t>
      </w:r>
    </w:p>
    <w:p w:rsidR="00E36100" w:rsidRDefault="00E36100" w:rsidP="00731D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731D23">
        <w:rPr>
          <w:rFonts w:ascii="Times New Roman" w:hAnsi="Times New Roman" w:cs="Times New Roman"/>
          <w:sz w:val="28"/>
          <w:szCs w:val="28"/>
        </w:rPr>
        <w:t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3C3E2D">
        <w:rPr>
          <w:rFonts w:ascii="Times New Roman" w:hAnsi="Times New Roman" w:cs="Times New Roman"/>
          <w:sz w:val="28"/>
          <w:szCs w:val="28"/>
        </w:rPr>
        <w:t xml:space="preserve"> на дату подачи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100" w:rsidRDefault="00E36100" w:rsidP="00731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731D23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областным бюджетом в соответствии с правовыми актами области;</w:t>
      </w:r>
    </w:p>
    <w:p w:rsidR="00E36100" w:rsidRDefault="00E36100" w:rsidP="00731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D23">
        <w:rPr>
          <w:rFonts w:ascii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700">
        <w:rPr>
          <w:rFonts w:ascii="Times New Roman" w:hAnsi="Times New Roman" w:cs="Times New Roman"/>
          <w:sz w:val="28"/>
          <w:szCs w:val="28"/>
        </w:rPr>
        <w:t xml:space="preserve">– юридическое лицо </w:t>
      </w:r>
      <w:r>
        <w:rPr>
          <w:rFonts w:ascii="Times New Roman" w:hAnsi="Times New Roman" w:cs="Times New Roman"/>
          <w:sz w:val="28"/>
          <w:szCs w:val="28"/>
        </w:rPr>
        <w:t>не должен находиться в процессе реорганизации</w:t>
      </w:r>
      <w:r w:rsidR="00EA0700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субсидии, другого юридического лица)</w:t>
      </w:r>
      <w:r>
        <w:rPr>
          <w:rFonts w:ascii="Times New Roman" w:hAnsi="Times New Roman" w:cs="Times New Roman"/>
          <w:sz w:val="28"/>
          <w:szCs w:val="28"/>
        </w:rPr>
        <w:t>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EA0700">
        <w:rPr>
          <w:rFonts w:ascii="Times New Roman" w:hAnsi="Times New Roman" w:cs="Times New Roman"/>
          <w:sz w:val="28"/>
          <w:szCs w:val="28"/>
        </w:rPr>
        <w:t>, а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100" w:rsidRDefault="00E36100" w:rsidP="00731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007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</w:t>
      </w:r>
      <w:r w:rsidR="00C77007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о ди</w:t>
      </w:r>
      <w:r w:rsidR="00731D23">
        <w:rPr>
          <w:rFonts w:ascii="Times New Roman" w:hAnsi="Times New Roman" w:cs="Times New Roman"/>
          <w:sz w:val="28"/>
          <w:szCs w:val="28"/>
        </w:rPr>
        <w:t>сквалифицированных руководителе</w:t>
      </w:r>
      <w:r w:rsidR="00C77007">
        <w:rPr>
          <w:rFonts w:ascii="Times New Roman" w:hAnsi="Times New Roman" w:cs="Times New Roman"/>
          <w:sz w:val="28"/>
          <w:szCs w:val="28"/>
        </w:rPr>
        <w:t xml:space="preserve">, члена коллегиального исполнительного органа, лице, исполняющем функции единоличного исполнительного органа, или </w:t>
      </w:r>
      <w:r>
        <w:rPr>
          <w:rFonts w:ascii="Times New Roman" w:hAnsi="Times New Roman" w:cs="Times New Roman"/>
          <w:sz w:val="28"/>
          <w:szCs w:val="28"/>
        </w:rPr>
        <w:t>главном бухгал</w:t>
      </w:r>
      <w:r w:rsidR="00731D23">
        <w:rPr>
          <w:rFonts w:ascii="Times New Roman" w:hAnsi="Times New Roman" w:cs="Times New Roman"/>
          <w:sz w:val="28"/>
          <w:szCs w:val="28"/>
        </w:rPr>
        <w:t>тере</w:t>
      </w:r>
      <w:r w:rsidR="00C77007">
        <w:rPr>
          <w:rFonts w:ascii="Times New Roman" w:hAnsi="Times New Roman" w:cs="Times New Roman"/>
          <w:sz w:val="28"/>
          <w:szCs w:val="28"/>
        </w:rPr>
        <w:t xml:space="preserve"> </w:t>
      </w:r>
      <w:r w:rsidR="00A364E6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C77007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и о физическом лице – производителе товаров, работ, услуг, являющихся </w:t>
      </w:r>
      <w:r w:rsidR="00A364E6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546ABF">
        <w:rPr>
          <w:rFonts w:ascii="Times New Roman" w:hAnsi="Times New Roman" w:cs="Times New Roman"/>
          <w:sz w:val="28"/>
          <w:szCs w:val="28"/>
        </w:rPr>
        <w:t>;</w:t>
      </w:r>
    </w:p>
    <w:p w:rsidR="00E36100" w:rsidRPr="0022628F" w:rsidRDefault="00E36100" w:rsidP="00731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8F">
        <w:rPr>
          <w:rFonts w:ascii="Times New Roman" w:hAnsi="Times New Roman" w:cs="Times New Roman"/>
          <w:sz w:val="28"/>
          <w:szCs w:val="28"/>
        </w:rPr>
        <w:t xml:space="preserve">- </w:t>
      </w:r>
      <w:r w:rsidR="00731D23" w:rsidRPr="0022628F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22628F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Pr="0022628F">
        <w:rPr>
          <w:rFonts w:ascii="Times New Roman" w:hAnsi="Times New Roman" w:cs="Times New Roman"/>
          <w:sz w:val="28"/>
          <w:szCs w:val="28"/>
        </w:rPr>
        <w:lastRenderedPageBreak/>
        <w:t>которых является государство или территория,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36100" w:rsidRPr="0022628F" w:rsidRDefault="00E36100" w:rsidP="00731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8F">
        <w:rPr>
          <w:rFonts w:ascii="Times New Roman" w:hAnsi="Times New Roman" w:cs="Times New Roman"/>
          <w:sz w:val="28"/>
          <w:szCs w:val="28"/>
        </w:rPr>
        <w:t xml:space="preserve">- </w:t>
      </w:r>
      <w:r w:rsidR="00731D23" w:rsidRPr="0022628F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22628F">
        <w:rPr>
          <w:rFonts w:ascii="Times New Roman" w:hAnsi="Times New Roman" w:cs="Times New Roman"/>
          <w:sz w:val="28"/>
          <w:szCs w:val="28"/>
        </w:rPr>
        <w:t xml:space="preserve"> не должен получать средства из областного бюджета, на основании иных нормативных правовых актов </w:t>
      </w:r>
      <w:r w:rsidR="00546ABF" w:rsidRPr="0022628F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22628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46ABF" w:rsidRPr="0022628F">
        <w:rPr>
          <w:rFonts w:ascii="Times New Roman" w:hAnsi="Times New Roman" w:cs="Times New Roman"/>
          <w:sz w:val="28"/>
          <w:szCs w:val="28"/>
        </w:rPr>
        <w:t xml:space="preserve">(далее – область) </w:t>
      </w:r>
      <w:r w:rsidRPr="0022628F">
        <w:rPr>
          <w:rFonts w:ascii="Times New Roman" w:hAnsi="Times New Roman" w:cs="Times New Roman"/>
          <w:sz w:val="28"/>
          <w:szCs w:val="28"/>
        </w:rPr>
        <w:t>на цели, у</w:t>
      </w:r>
      <w:r w:rsidR="0069437A" w:rsidRPr="0022628F">
        <w:rPr>
          <w:rFonts w:ascii="Times New Roman" w:hAnsi="Times New Roman" w:cs="Times New Roman"/>
          <w:sz w:val="28"/>
          <w:szCs w:val="28"/>
        </w:rPr>
        <w:t>становленные настоящим Порядком.</w:t>
      </w:r>
    </w:p>
    <w:p w:rsidR="00C07B91" w:rsidRDefault="004A748B" w:rsidP="00546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8F">
        <w:rPr>
          <w:rFonts w:ascii="Times New Roman" w:hAnsi="Times New Roman" w:cs="Times New Roman"/>
          <w:sz w:val="28"/>
          <w:szCs w:val="28"/>
        </w:rPr>
        <w:tab/>
      </w:r>
      <w:r w:rsidR="00386430" w:rsidRPr="0022628F">
        <w:rPr>
          <w:rFonts w:ascii="Times New Roman" w:hAnsi="Times New Roman" w:cs="Times New Roman"/>
          <w:sz w:val="28"/>
          <w:szCs w:val="28"/>
        </w:rPr>
        <w:t>5</w:t>
      </w:r>
      <w:r w:rsidR="00C07B91" w:rsidRPr="0022628F">
        <w:rPr>
          <w:rFonts w:ascii="Times New Roman" w:hAnsi="Times New Roman" w:cs="Times New Roman"/>
          <w:sz w:val="28"/>
          <w:szCs w:val="28"/>
        </w:rPr>
        <w:t xml:space="preserve">. Субсидия </w:t>
      </w:r>
      <w:r w:rsidR="00ED2E90">
        <w:rPr>
          <w:rFonts w:ascii="Times New Roman" w:hAnsi="Times New Roman" w:cs="Times New Roman"/>
          <w:sz w:val="28"/>
          <w:szCs w:val="28"/>
        </w:rPr>
        <w:t>на компенсацию затрат</w:t>
      </w:r>
      <w:r w:rsidR="00021FEA">
        <w:rPr>
          <w:rFonts w:ascii="Times New Roman" w:hAnsi="Times New Roman" w:cs="Times New Roman"/>
          <w:sz w:val="28"/>
          <w:szCs w:val="28"/>
        </w:rPr>
        <w:t>, понесенные в 1</w:t>
      </w:r>
      <w:r w:rsidR="00D711B8">
        <w:rPr>
          <w:rFonts w:ascii="Times New Roman" w:hAnsi="Times New Roman" w:cs="Times New Roman"/>
          <w:sz w:val="28"/>
          <w:szCs w:val="28"/>
        </w:rPr>
        <w:t xml:space="preserve"> квартале 2022 года, </w:t>
      </w:r>
      <w:r w:rsidR="00C07B91" w:rsidRPr="0022628F">
        <w:rPr>
          <w:rFonts w:ascii="Times New Roman" w:hAnsi="Times New Roman" w:cs="Times New Roman"/>
          <w:sz w:val="28"/>
          <w:szCs w:val="28"/>
        </w:rPr>
        <w:t>предоставляется получателям суб</w:t>
      </w:r>
      <w:r w:rsidR="00C07B91">
        <w:rPr>
          <w:rFonts w:ascii="Times New Roman" w:hAnsi="Times New Roman" w:cs="Times New Roman"/>
          <w:sz w:val="28"/>
          <w:szCs w:val="28"/>
        </w:rPr>
        <w:t xml:space="preserve">сидии путем </w:t>
      </w:r>
      <w:r w:rsidR="002603F5">
        <w:rPr>
          <w:rFonts w:ascii="Times New Roman" w:hAnsi="Times New Roman" w:cs="Times New Roman"/>
          <w:sz w:val="28"/>
          <w:szCs w:val="28"/>
        </w:rPr>
        <w:t>компенсации</w:t>
      </w:r>
      <w:r w:rsidR="001A1817">
        <w:rPr>
          <w:rFonts w:ascii="Times New Roman" w:hAnsi="Times New Roman" w:cs="Times New Roman"/>
          <w:sz w:val="28"/>
          <w:szCs w:val="28"/>
        </w:rPr>
        <w:t xml:space="preserve"> </w:t>
      </w:r>
      <w:r w:rsidR="00C07B91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1A1817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C07B91">
        <w:rPr>
          <w:rFonts w:ascii="Times New Roman" w:hAnsi="Times New Roman" w:cs="Times New Roman"/>
          <w:sz w:val="28"/>
          <w:szCs w:val="28"/>
        </w:rPr>
        <w:t>2 </w:t>
      </w:r>
      <w:r w:rsidR="00D711B8">
        <w:rPr>
          <w:rFonts w:ascii="Times New Roman" w:hAnsi="Times New Roman" w:cs="Times New Roman"/>
          <w:sz w:val="28"/>
          <w:szCs w:val="28"/>
        </w:rPr>
        <w:t>500</w:t>
      </w:r>
      <w:r w:rsidR="002603F5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C07B91">
        <w:rPr>
          <w:rFonts w:ascii="Times New Roman" w:hAnsi="Times New Roman" w:cs="Times New Roman"/>
          <w:sz w:val="28"/>
          <w:szCs w:val="28"/>
        </w:rPr>
        <w:t xml:space="preserve"> </w:t>
      </w:r>
      <w:r w:rsidR="009575A6">
        <w:rPr>
          <w:rFonts w:ascii="Times New Roman" w:hAnsi="Times New Roman" w:cs="Times New Roman"/>
          <w:sz w:val="28"/>
          <w:szCs w:val="28"/>
        </w:rPr>
        <w:t>за</w:t>
      </w:r>
      <w:r w:rsidR="00C07B91">
        <w:rPr>
          <w:rFonts w:ascii="Times New Roman" w:hAnsi="Times New Roman" w:cs="Times New Roman"/>
          <w:sz w:val="28"/>
          <w:szCs w:val="28"/>
        </w:rPr>
        <w:t xml:space="preserve"> </w:t>
      </w:r>
      <w:r w:rsidR="001A1817">
        <w:rPr>
          <w:rFonts w:ascii="Times New Roman" w:hAnsi="Times New Roman" w:cs="Times New Roman"/>
          <w:sz w:val="28"/>
          <w:szCs w:val="28"/>
        </w:rPr>
        <w:t>реализацию 1 тонны произведенных и реализованных хлеба и хлебобулочных изделий,</w:t>
      </w:r>
      <w:r w:rsidR="00C07B91">
        <w:rPr>
          <w:rFonts w:ascii="Times New Roman" w:hAnsi="Times New Roman" w:cs="Times New Roman"/>
          <w:sz w:val="28"/>
          <w:szCs w:val="28"/>
        </w:rPr>
        <w:t xml:space="preserve"> </w:t>
      </w:r>
      <w:r w:rsidR="00D36180"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DD14C1">
        <w:rPr>
          <w:rFonts w:ascii="Times New Roman" w:hAnsi="Times New Roman" w:cs="Times New Roman"/>
          <w:sz w:val="28"/>
          <w:szCs w:val="28"/>
        </w:rPr>
        <w:t xml:space="preserve">95 процентов </w:t>
      </w:r>
      <w:r w:rsidR="00B679FD">
        <w:rPr>
          <w:rFonts w:ascii="Times New Roman" w:hAnsi="Times New Roman" w:cs="Times New Roman"/>
          <w:sz w:val="28"/>
          <w:szCs w:val="28"/>
        </w:rPr>
        <w:t>фактически произведенных затрат</w:t>
      </w:r>
      <w:r w:rsidR="00C07B91">
        <w:rPr>
          <w:rFonts w:ascii="Times New Roman" w:hAnsi="Times New Roman" w:cs="Times New Roman"/>
          <w:sz w:val="28"/>
          <w:szCs w:val="28"/>
        </w:rPr>
        <w:t>.</w:t>
      </w:r>
    </w:p>
    <w:p w:rsidR="00950B2B" w:rsidRDefault="00546ABF" w:rsidP="00546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предоставления субсидии </w:t>
      </w:r>
      <w:r w:rsidR="004B749F">
        <w:rPr>
          <w:rFonts w:ascii="Times New Roman" w:hAnsi="Times New Roman" w:cs="Times New Roman"/>
          <w:sz w:val="28"/>
          <w:szCs w:val="28"/>
        </w:rPr>
        <w:t>учитываются следующие затраты</w:t>
      </w:r>
      <w:r w:rsidR="000C25CB">
        <w:rPr>
          <w:rFonts w:ascii="Times New Roman" w:hAnsi="Times New Roman" w:cs="Times New Roman"/>
          <w:sz w:val="28"/>
          <w:szCs w:val="28"/>
        </w:rPr>
        <w:t xml:space="preserve"> на </w:t>
      </w:r>
      <w:r w:rsidR="00D711B8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 w:rsidR="000C25CB">
        <w:rPr>
          <w:rFonts w:ascii="Times New Roman" w:hAnsi="Times New Roman" w:cs="Times New Roman"/>
          <w:sz w:val="28"/>
          <w:szCs w:val="28"/>
        </w:rPr>
        <w:t xml:space="preserve">реализацию произведенных и реализованных </w:t>
      </w:r>
      <w:r w:rsidR="00F60BE5">
        <w:rPr>
          <w:rFonts w:ascii="Times New Roman" w:hAnsi="Times New Roman" w:cs="Times New Roman"/>
          <w:sz w:val="28"/>
          <w:szCs w:val="28"/>
        </w:rPr>
        <w:t>хлеба и хлебобулочных изделий</w:t>
      </w:r>
      <w:r w:rsidR="000C25CB">
        <w:rPr>
          <w:rFonts w:ascii="Times New Roman" w:hAnsi="Times New Roman" w:cs="Times New Roman"/>
          <w:sz w:val="28"/>
          <w:szCs w:val="28"/>
        </w:rPr>
        <w:t xml:space="preserve"> (далее – затраты)</w:t>
      </w:r>
      <w:r w:rsidR="00950B2B">
        <w:rPr>
          <w:rFonts w:ascii="Times New Roman" w:hAnsi="Times New Roman" w:cs="Times New Roman"/>
          <w:sz w:val="28"/>
          <w:szCs w:val="28"/>
        </w:rPr>
        <w:t>:</w:t>
      </w:r>
    </w:p>
    <w:p w:rsidR="004B749F" w:rsidRDefault="004B749F" w:rsidP="00546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приобретение муки, соли дрожжей</w:t>
      </w:r>
      <w:r w:rsidR="00D711B8">
        <w:rPr>
          <w:rFonts w:ascii="Times New Roman" w:hAnsi="Times New Roman" w:cs="Times New Roman"/>
          <w:sz w:val="28"/>
          <w:szCs w:val="28"/>
        </w:rPr>
        <w:t>, сахара, масла растительного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49F" w:rsidRDefault="004B749F" w:rsidP="00546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приобретение нефтепродуктов;</w:t>
      </w:r>
    </w:p>
    <w:p w:rsidR="004B749F" w:rsidRDefault="004B749F" w:rsidP="00546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трудозатраты при производстве и реализации хлеба и хлебобулочных изделий;</w:t>
      </w:r>
    </w:p>
    <w:p w:rsidR="004B749F" w:rsidRDefault="004B749F" w:rsidP="00546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приобретение запасных частей для ремонта оборудования, используемого для производства и реализации хлеба и хлебобулочных изделий;</w:t>
      </w:r>
    </w:p>
    <w:p w:rsidR="004B749F" w:rsidRDefault="004B749F" w:rsidP="00546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оплата </w:t>
      </w:r>
      <w:r w:rsidR="00837450">
        <w:rPr>
          <w:rFonts w:ascii="Times New Roman" w:hAnsi="Times New Roman" w:cs="Times New Roman"/>
          <w:sz w:val="28"/>
          <w:szCs w:val="28"/>
        </w:rPr>
        <w:t>за электрическую энергию.</w:t>
      </w:r>
    </w:p>
    <w:p w:rsidR="006F6D5B" w:rsidRDefault="006F6D5B" w:rsidP="006F6D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возмещаются без учета налога на добавленную стоимость.</w:t>
      </w:r>
    </w:p>
    <w:p w:rsidR="00C07B91" w:rsidRDefault="006F6D5B" w:rsidP="000F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7B91">
        <w:rPr>
          <w:rFonts w:ascii="Times New Roman" w:hAnsi="Times New Roman" w:cs="Times New Roman"/>
          <w:sz w:val="28"/>
          <w:szCs w:val="28"/>
        </w:rPr>
        <w:t>. Размер субс</w:t>
      </w:r>
      <w:r w:rsidR="00080D90">
        <w:rPr>
          <w:rFonts w:ascii="Times New Roman" w:hAnsi="Times New Roman" w:cs="Times New Roman"/>
          <w:sz w:val="28"/>
          <w:szCs w:val="28"/>
        </w:rPr>
        <w:t>идии, предоставляемой получателя</w:t>
      </w:r>
      <w:r w:rsidR="00C07B91">
        <w:rPr>
          <w:rFonts w:ascii="Times New Roman" w:hAnsi="Times New Roman" w:cs="Times New Roman"/>
          <w:sz w:val="28"/>
          <w:szCs w:val="28"/>
        </w:rPr>
        <w:t>м субсидии определяется по формуле:</w:t>
      </w:r>
    </w:p>
    <w:p w:rsidR="00C07B91" w:rsidRPr="00AC75D9" w:rsidRDefault="00C07B91" w:rsidP="000F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C75D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Opr</w:t>
      </w:r>
      <w:r w:rsidRPr="00AC7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C7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75D9">
        <w:rPr>
          <w:rFonts w:ascii="Times New Roman" w:hAnsi="Times New Roman" w:cs="Times New Roman"/>
          <w:sz w:val="28"/>
          <w:szCs w:val="28"/>
        </w:rPr>
        <w:t>.</w:t>
      </w:r>
    </w:p>
    <w:p w:rsidR="00C07B91" w:rsidRPr="00AC75D9" w:rsidRDefault="00C07B91" w:rsidP="000F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AC75D9">
        <w:rPr>
          <w:rFonts w:ascii="Times New Roman" w:hAnsi="Times New Roman" w:cs="Times New Roman"/>
          <w:sz w:val="28"/>
          <w:szCs w:val="28"/>
        </w:rPr>
        <w:t>,</w:t>
      </w:r>
    </w:p>
    <w:p w:rsidR="00C07B91" w:rsidRDefault="00C07B91" w:rsidP="000F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– размер субсидии;</w:t>
      </w:r>
    </w:p>
    <w:p w:rsidR="00C07B91" w:rsidRDefault="00C07B91" w:rsidP="000F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Opr</w:t>
      </w:r>
      <w:r>
        <w:rPr>
          <w:rFonts w:ascii="Times New Roman" w:hAnsi="Times New Roman" w:cs="Times New Roman"/>
          <w:sz w:val="28"/>
          <w:szCs w:val="28"/>
        </w:rPr>
        <w:t xml:space="preserve"> – объем произведенного и реализованного хлеба и хлебобулочных изделий в тоннах;</w:t>
      </w:r>
    </w:p>
    <w:p w:rsidR="00C07B91" w:rsidRDefault="00C07B91" w:rsidP="000F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ставка</w:t>
      </w:r>
      <w:r w:rsidR="00080D90">
        <w:rPr>
          <w:rFonts w:ascii="Times New Roman" w:hAnsi="Times New Roman" w:cs="Times New Roman"/>
          <w:sz w:val="28"/>
          <w:szCs w:val="28"/>
        </w:rPr>
        <w:t xml:space="preserve"> субсидии в размере 2 </w:t>
      </w:r>
      <w:r w:rsidR="00D711B8">
        <w:rPr>
          <w:rFonts w:ascii="Times New Roman" w:hAnsi="Times New Roman" w:cs="Times New Roman"/>
          <w:sz w:val="28"/>
          <w:szCs w:val="28"/>
        </w:rPr>
        <w:t>500</w:t>
      </w:r>
      <w:r w:rsidR="00080D90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D07254">
        <w:rPr>
          <w:rFonts w:ascii="Times New Roman" w:hAnsi="Times New Roman" w:cs="Times New Roman"/>
          <w:sz w:val="28"/>
          <w:szCs w:val="28"/>
        </w:rPr>
        <w:t xml:space="preserve"> </w:t>
      </w:r>
      <w:r w:rsidR="009575A6">
        <w:rPr>
          <w:rFonts w:ascii="Times New Roman" w:hAnsi="Times New Roman" w:cs="Times New Roman"/>
          <w:sz w:val="28"/>
          <w:szCs w:val="28"/>
        </w:rPr>
        <w:t>за реализацию 1 тонны произведенных и реализованных хлеба и хлебобулочных изделий</w:t>
      </w:r>
      <w:r w:rsidR="00080D90">
        <w:rPr>
          <w:rFonts w:ascii="Times New Roman" w:hAnsi="Times New Roman" w:cs="Times New Roman"/>
          <w:sz w:val="28"/>
          <w:szCs w:val="28"/>
        </w:rPr>
        <w:t>.</w:t>
      </w:r>
    </w:p>
    <w:p w:rsidR="00D07254" w:rsidRDefault="004B70E5" w:rsidP="00DE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возмещению принимаются затраты, понесенные получателем субсидии в </w:t>
      </w:r>
      <w:r w:rsidR="00D711B8">
        <w:rPr>
          <w:rFonts w:ascii="Times New Roman" w:hAnsi="Times New Roman" w:cs="Times New Roman"/>
          <w:sz w:val="28"/>
          <w:szCs w:val="28"/>
        </w:rPr>
        <w:t>1 квартале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711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7B91" w:rsidRDefault="00C07B91" w:rsidP="000F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предоставления субсидии необходимы следующие документы</w:t>
      </w:r>
      <w:r w:rsidR="00CB0834">
        <w:rPr>
          <w:rFonts w:ascii="Times New Roman" w:hAnsi="Times New Roman" w:cs="Times New Roman"/>
          <w:sz w:val="28"/>
          <w:szCs w:val="28"/>
        </w:rPr>
        <w:t xml:space="preserve"> (сведения)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7B91" w:rsidRDefault="00386430" w:rsidP="000F5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</w:t>
      </w:r>
      <w:r w:rsidR="00C07B91">
        <w:rPr>
          <w:rFonts w:ascii="Times New Roman" w:hAnsi="Times New Roman" w:cs="Times New Roman"/>
          <w:sz w:val="28"/>
          <w:szCs w:val="28"/>
        </w:rPr>
        <w:t>аявление о предоставлении субсидии</w:t>
      </w:r>
      <w:r w:rsidR="000642EF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C07B91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0642EF">
        <w:rPr>
          <w:rFonts w:ascii="Times New Roman" w:hAnsi="Times New Roman" w:cs="Times New Roman"/>
          <w:sz w:val="28"/>
          <w:szCs w:val="28"/>
        </w:rPr>
        <w:t>ю</w:t>
      </w:r>
      <w:r w:rsidR="00C07B91">
        <w:rPr>
          <w:rFonts w:ascii="Times New Roman" w:hAnsi="Times New Roman" w:cs="Times New Roman"/>
          <w:sz w:val="28"/>
          <w:szCs w:val="28"/>
        </w:rPr>
        <w:t xml:space="preserve"> №</w:t>
      </w:r>
      <w:r w:rsidR="000642EF">
        <w:rPr>
          <w:rFonts w:ascii="Times New Roman" w:hAnsi="Times New Roman" w:cs="Times New Roman"/>
          <w:sz w:val="28"/>
          <w:szCs w:val="28"/>
        </w:rPr>
        <w:t xml:space="preserve">  </w:t>
      </w:r>
      <w:r w:rsidR="00C07B91">
        <w:rPr>
          <w:rFonts w:ascii="Times New Roman" w:hAnsi="Times New Roman" w:cs="Times New Roman"/>
          <w:sz w:val="28"/>
          <w:szCs w:val="28"/>
        </w:rPr>
        <w:t>1</w:t>
      </w:r>
      <w:r w:rsidR="000642EF">
        <w:rPr>
          <w:rFonts w:ascii="Times New Roman" w:hAnsi="Times New Roman" w:cs="Times New Roman"/>
          <w:sz w:val="28"/>
          <w:szCs w:val="28"/>
        </w:rPr>
        <w:t> </w:t>
      </w:r>
      <w:r w:rsidR="00C07B9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7B91">
        <w:rPr>
          <w:rFonts w:ascii="Times New Roman" w:hAnsi="Times New Roman" w:cs="Times New Roman"/>
          <w:sz w:val="28"/>
          <w:szCs w:val="28"/>
        </w:rPr>
        <w:t>орядку;</w:t>
      </w:r>
    </w:p>
    <w:p w:rsidR="000F5AB1" w:rsidRDefault="000F5AB1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262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Документы, удостоверяющие личность руководителя и главного бухгалтера</w:t>
      </w:r>
      <w:r w:rsidR="00DA6FAF">
        <w:rPr>
          <w:rFonts w:ascii="Times New Roman" w:hAnsi="Times New Roman" w:cs="Times New Roman"/>
          <w:sz w:val="28"/>
          <w:szCs w:val="28"/>
        </w:rPr>
        <w:t xml:space="preserve">, членов коллегиального исполнительного органа лица, </w:t>
      </w:r>
      <w:r w:rsidR="00DA6FAF">
        <w:rPr>
          <w:rFonts w:ascii="Times New Roman" w:hAnsi="Times New Roman" w:cs="Times New Roman"/>
          <w:sz w:val="28"/>
          <w:szCs w:val="28"/>
        </w:rPr>
        <w:lastRenderedPageBreak/>
        <w:t>исполняющего функции 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субсидии.</w:t>
      </w:r>
    </w:p>
    <w:p w:rsidR="00C07B91" w:rsidRDefault="00A614F9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26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C07B91">
        <w:rPr>
          <w:rFonts w:ascii="Times New Roman" w:hAnsi="Times New Roman" w:cs="Times New Roman"/>
          <w:sz w:val="28"/>
          <w:szCs w:val="28"/>
        </w:rPr>
        <w:t>асчет размера субсидии, причитающейся 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B91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2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79FD">
        <w:rPr>
          <w:rFonts w:ascii="Times New Roman" w:hAnsi="Times New Roman" w:cs="Times New Roman"/>
          <w:sz w:val="28"/>
          <w:szCs w:val="28"/>
        </w:rPr>
        <w:t>орядку.</w:t>
      </w:r>
    </w:p>
    <w:p w:rsidR="00C07B91" w:rsidRDefault="00A614F9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262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="00C07B91">
        <w:rPr>
          <w:rFonts w:ascii="Times New Roman" w:hAnsi="Times New Roman" w:cs="Times New Roman"/>
          <w:sz w:val="28"/>
          <w:szCs w:val="28"/>
        </w:rPr>
        <w:t xml:space="preserve"> о наличие мощностей для про</w:t>
      </w:r>
      <w:r>
        <w:rPr>
          <w:rFonts w:ascii="Times New Roman" w:hAnsi="Times New Roman" w:cs="Times New Roman"/>
          <w:sz w:val="28"/>
          <w:szCs w:val="28"/>
        </w:rPr>
        <w:t>изводства хлеба и хлебобулочных</w:t>
      </w:r>
      <w:r w:rsidR="00C07B91">
        <w:rPr>
          <w:rFonts w:ascii="Times New Roman" w:hAnsi="Times New Roman" w:cs="Times New Roman"/>
          <w:sz w:val="28"/>
          <w:szCs w:val="28"/>
        </w:rPr>
        <w:t xml:space="preserve"> </w:t>
      </w:r>
      <w:r w:rsidR="00EC25D6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C07B91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3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7B91">
        <w:rPr>
          <w:rFonts w:ascii="Times New Roman" w:hAnsi="Times New Roman" w:cs="Times New Roman"/>
          <w:sz w:val="28"/>
          <w:szCs w:val="28"/>
        </w:rPr>
        <w:t>орядку</w:t>
      </w:r>
      <w:r w:rsidR="001B6176">
        <w:rPr>
          <w:rFonts w:ascii="Times New Roman" w:hAnsi="Times New Roman" w:cs="Times New Roman"/>
          <w:sz w:val="28"/>
          <w:szCs w:val="28"/>
        </w:rPr>
        <w:t>.</w:t>
      </w:r>
    </w:p>
    <w:p w:rsidR="00C07B91" w:rsidRDefault="00B679FD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262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Сведения о производстве и реализации </w:t>
      </w:r>
      <w:r w:rsidR="00BF2D7B">
        <w:rPr>
          <w:rFonts w:ascii="Times New Roman" w:hAnsi="Times New Roman" w:cs="Times New Roman"/>
          <w:sz w:val="28"/>
          <w:szCs w:val="28"/>
        </w:rPr>
        <w:t xml:space="preserve">хлеба и хлебобулочной </w:t>
      </w:r>
      <w:r w:rsidR="00EC25D6">
        <w:rPr>
          <w:rFonts w:ascii="Times New Roman" w:hAnsi="Times New Roman" w:cs="Times New Roman"/>
          <w:sz w:val="28"/>
          <w:szCs w:val="28"/>
        </w:rPr>
        <w:t>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B91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4 к настоящему </w:t>
      </w:r>
      <w:r>
        <w:rPr>
          <w:rFonts w:ascii="Times New Roman" w:hAnsi="Times New Roman" w:cs="Times New Roman"/>
          <w:sz w:val="28"/>
          <w:szCs w:val="28"/>
        </w:rPr>
        <w:t>Порядку.</w:t>
      </w:r>
    </w:p>
    <w:p w:rsidR="00B679FD" w:rsidRDefault="00B679FD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262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Сведения о</w:t>
      </w:r>
      <w:r w:rsidR="00EC25D6">
        <w:rPr>
          <w:rFonts w:ascii="Times New Roman" w:hAnsi="Times New Roman" w:cs="Times New Roman"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sz w:val="28"/>
          <w:szCs w:val="28"/>
        </w:rPr>
        <w:t xml:space="preserve"> отпускной цене на реализованные хлеб </w:t>
      </w:r>
      <w:r w:rsidR="00B2554B">
        <w:rPr>
          <w:rFonts w:ascii="Times New Roman" w:hAnsi="Times New Roman" w:cs="Times New Roman"/>
          <w:sz w:val="28"/>
          <w:szCs w:val="28"/>
        </w:rPr>
        <w:t>и хлебобулочные изделия по форме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0642EF">
        <w:rPr>
          <w:rFonts w:ascii="Times New Roman" w:hAnsi="Times New Roman" w:cs="Times New Roman"/>
          <w:sz w:val="28"/>
          <w:szCs w:val="28"/>
        </w:rPr>
        <w:t xml:space="preserve">№ 5 </w:t>
      </w:r>
      <w:r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B679FD" w:rsidRDefault="00B679FD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262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554B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фактически произведенные затраты (договоры купли-продажи, платежные документы, товарные накладные и (или) универсальные передаточные документы, акты приема-передачи, расчетные ведомости по заработной плате)</w:t>
      </w:r>
      <w:r w:rsidR="000642EF">
        <w:rPr>
          <w:rFonts w:ascii="Times New Roman" w:hAnsi="Times New Roman" w:cs="Times New Roman"/>
          <w:sz w:val="28"/>
          <w:szCs w:val="28"/>
        </w:rPr>
        <w:t>.</w:t>
      </w:r>
    </w:p>
    <w:p w:rsidR="00335015" w:rsidRDefault="00335015" w:rsidP="003350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262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Выписка из Единого государственного реестра юридических лиц или из единого государственного реестра индивидуальных предпринимателей по состоянию на месяц подачи заявления. </w:t>
      </w:r>
    </w:p>
    <w:p w:rsidR="00335015" w:rsidRDefault="00335015" w:rsidP="003350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262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55B7F">
        <w:rPr>
          <w:rFonts w:ascii="Times New Roman" w:hAnsi="Times New Roman" w:cs="Times New Roman"/>
          <w:sz w:val="28"/>
          <w:szCs w:val="28"/>
        </w:rPr>
        <w:t>ведения из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по </w:t>
      </w:r>
      <w:r w:rsidR="00355B7F">
        <w:rPr>
          <w:rFonts w:ascii="Times New Roman" w:hAnsi="Times New Roman" w:cs="Times New Roman"/>
          <w:sz w:val="28"/>
          <w:szCs w:val="28"/>
        </w:rPr>
        <w:t>уплате</w:t>
      </w:r>
      <w:r w:rsidR="003C3E2D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3E2D">
        <w:rPr>
          <w:rFonts w:ascii="Times New Roman" w:hAnsi="Times New Roman" w:cs="Times New Roman"/>
          <w:sz w:val="28"/>
          <w:szCs w:val="28"/>
        </w:rPr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A6FAF">
        <w:rPr>
          <w:rFonts w:ascii="Times New Roman" w:hAnsi="Times New Roman" w:cs="Times New Roman"/>
          <w:sz w:val="28"/>
          <w:szCs w:val="28"/>
        </w:rPr>
        <w:t xml:space="preserve"> на дату </w:t>
      </w:r>
      <w:r>
        <w:rPr>
          <w:rFonts w:ascii="Times New Roman" w:hAnsi="Times New Roman" w:cs="Times New Roman"/>
          <w:sz w:val="28"/>
          <w:szCs w:val="28"/>
        </w:rPr>
        <w:t>подачи заявления.</w:t>
      </w:r>
    </w:p>
    <w:p w:rsidR="000C25CB" w:rsidRDefault="00335015" w:rsidP="000C25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2262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Справка об отсутствии в реестре дисквалифицированных лиц сведений о дисквалифици</w:t>
      </w:r>
      <w:r w:rsidR="009A77F2">
        <w:rPr>
          <w:rFonts w:ascii="Times New Roman" w:hAnsi="Times New Roman" w:cs="Times New Roman"/>
          <w:sz w:val="28"/>
          <w:szCs w:val="28"/>
        </w:rPr>
        <w:t>рованных руководителе и главном бухгалтере</w:t>
      </w:r>
      <w:r w:rsidR="00207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5CB">
        <w:rPr>
          <w:rFonts w:ascii="Times New Roman" w:hAnsi="Times New Roman" w:cs="Times New Roman"/>
          <w:sz w:val="28"/>
          <w:szCs w:val="28"/>
        </w:rPr>
        <w:t>членов коллегиального исполнительного органа лица, исполняющего функции единоличного исполнительного органа получателя субсидии.</w:t>
      </w:r>
    </w:p>
    <w:p w:rsidR="00C07B91" w:rsidRDefault="0069437A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07B91">
        <w:rPr>
          <w:rFonts w:ascii="Times New Roman" w:hAnsi="Times New Roman" w:cs="Times New Roman"/>
          <w:sz w:val="28"/>
          <w:szCs w:val="28"/>
        </w:rPr>
        <w:t xml:space="preserve"> Получатели субсидии для получения субсидии представляет в </w:t>
      </w:r>
      <w:r w:rsidR="00EC641D">
        <w:rPr>
          <w:rFonts w:ascii="Times New Roman" w:hAnsi="Times New Roman" w:cs="Times New Roman"/>
          <w:sz w:val="28"/>
          <w:szCs w:val="28"/>
        </w:rPr>
        <w:t>департамент</w:t>
      </w:r>
      <w:r w:rsidR="00C07B9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r w:rsidR="00335015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DA1116">
        <w:rPr>
          <w:rFonts w:ascii="Times New Roman" w:hAnsi="Times New Roman" w:cs="Times New Roman"/>
          <w:sz w:val="28"/>
          <w:szCs w:val="28"/>
        </w:rPr>
        <w:t xml:space="preserve">7.1, </w:t>
      </w:r>
      <w:r w:rsidR="00335015">
        <w:rPr>
          <w:rFonts w:ascii="Times New Roman" w:hAnsi="Times New Roman" w:cs="Times New Roman"/>
          <w:sz w:val="28"/>
          <w:szCs w:val="28"/>
        </w:rPr>
        <w:t>7.</w:t>
      </w:r>
      <w:r w:rsidR="003D4D9D">
        <w:rPr>
          <w:rFonts w:ascii="Times New Roman" w:hAnsi="Times New Roman" w:cs="Times New Roman"/>
          <w:sz w:val="28"/>
          <w:szCs w:val="28"/>
        </w:rPr>
        <w:t>2</w:t>
      </w:r>
      <w:r w:rsidR="00DA1116">
        <w:rPr>
          <w:rFonts w:ascii="Times New Roman" w:hAnsi="Times New Roman" w:cs="Times New Roman"/>
          <w:sz w:val="28"/>
          <w:szCs w:val="28"/>
        </w:rPr>
        <w:t xml:space="preserve">, 7.4 </w:t>
      </w:r>
      <w:r w:rsidR="00335015">
        <w:rPr>
          <w:rFonts w:ascii="Times New Roman" w:hAnsi="Times New Roman" w:cs="Times New Roman"/>
          <w:sz w:val="28"/>
          <w:szCs w:val="28"/>
        </w:rPr>
        <w:t>– 7.</w:t>
      </w:r>
      <w:r w:rsidR="00DA1116">
        <w:rPr>
          <w:rFonts w:ascii="Times New Roman" w:hAnsi="Times New Roman" w:cs="Times New Roman"/>
          <w:sz w:val="28"/>
          <w:szCs w:val="28"/>
        </w:rPr>
        <w:t>7</w:t>
      </w:r>
      <w:r w:rsidR="00335015">
        <w:rPr>
          <w:rFonts w:ascii="Times New Roman" w:hAnsi="Times New Roman" w:cs="Times New Roman"/>
          <w:sz w:val="28"/>
          <w:szCs w:val="28"/>
        </w:rPr>
        <w:t xml:space="preserve"> </w:t>
      </w:r>
      <w:r w:rsidR="00C07B91">
        <w:rPr>
          <w:rFonts w:ascii="Times New Roman" w:hAnsi="Times New Roman" w:cs="Times New Roman"/>
          <w:sz w:val="28"/>
          <w:szCs w:val="28"/>
        </w:rPr>
        <w:t xml:space="preserve">пункта 7 настоящего </w:t>
      </w:r>
      <w:r w:rsidR="00335015">
        <w:rPr>
          <w:rFonts w:ascii="Times New Roman" w:hAnsi="Times New Roman" w:cs="Times New Roman"/>
          <w:sz w:val="28"/>
          <w:szCs w:val="28"/>
        </w:rPr>
        <w:t>П</w:t>
      </w:r>
      <w:r w:rsidR="00C07B91">
        <w:rPr>
          <w:rFonts w:ascii="Times New Roman" w:hAnsi="Times New Roman" w:cs="Times New Roman"/>
          <w:sz w:val="28"/>
          <w:szCs w:val="28"/>
        </w:rPr>
        <w:t>орядка.</w:t>
      </w:r>
    </w:p>
    <w:p w:rsidR="00C07B91" w:rsidRDefault="00AA7058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C07B91">
        <w:rPr>
          <w:rFonts w:ascii="Times New Roman" w:hAnsi="Times New Roman" w:cs="Times New Roman"/>
          <w:sz w:val="28"/>
          <w:szCs w:val="28"/>
        </w:rPr>
        <w:t xml:space="preserve"> не вправе требовать от получателя субсидии представление документов, предусмотренных </w:t>
      </w:r>
      <w:r w:rsidR="00335015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3D4D9D">
        <w:rPr>
          <w:rFonts w:ascii="Times New Roman" w:hAnsi="Times New Roman" w:cs="Times New Roman"/>
          <w:sz w:val="28"/>
          <w:szCs w:val="28"/>
        </w:rPr>
        <w:t xml:space="preserve">7.3, </w:t>
      </w:r>
      <w:r w:rsidR="00335015">
        <w:rPr>
          <w:rFonts w:ascii="Times New Roman" w:hAnsi="Times New Roman" w:cs="Times New Roman"/>
          <w:sz w:val="28"/>
          <w:szCs w:val="28"/>
        </w:rPr>
        <w:t>7.</w:t>
      </w:r>
      <w:r w:rsidR="0022628F">
        <w:rPr>
          <w:rFonts w:ascii="Times New Roman" w:hAnsi="Times New Roman" w:cs="Times New Roman"/>
          <w:sz w:val="28"/>
          <w:szCs w:val="28"/>
        </w:rPr>
        <w:t>8</w:t>
      </w:r>
      <w:r w:rsidR="00335015">
        <w:rPr>
          <w:rFonts w:ascii="Times New Roman" w:hAnsi="Times New Roman" w:cs="Times New Roman"/>
          <w:sz w:val="28"/>
          <w:szCs w:val="28"/>
        </w:rPr>
        <w:t xml:space="preserve"> – 7.1</w:t>
      </w:r>
      <w:r w:rsidR="0022628F">
        <w:rPr>
          <w:rFonts w:ascii="Times New Roman" w:hAnsi="Times New Roman" w:cs="Times New Roman"/>
          <w:sz w:val="28"/>
          <w:szCs w:val="28"/>
        </w:rPr>
        <w:t>0</w:t>
      </w:r>
      <w:r w:rsidR="00C07B91">
        <w:rPr>
          <w:rFonts w:ascii="Times New Roman" w:hAnsi="Times New Roman" w:cs="Times New Roman"/>
          <w:sz w:val="28"/>
          <w:szCs w:val="28"/>
        </w:rPr>
        <w:t xml:space="preserve"> пункта 7 настоящего </w:t>
      </w:r>
      <w:r w:rsidR="00335015">
        <w:rPr>
          <w:rFonts w:ascii="Times New Roman" w:hAnsi="Times New Roman" w:cs="Times New Roman"/>
          <w:sz w:val="28"/>
          <w:szCs w:val="28"/>
        </w:rPr>
        <w:t>П</w:t>
      </w:r>
      <w:r w:rsidR="00C07B91">
        <w:rPr>
          <w:rFonts w:ascii="Times New Roman" w:hAnsi="Times New Roman" w:cs="Times New Roman"/>
          <w:sz w:val="28"/>
          <w:szCs w:val="28"/>
        </w:rPr>
        <w:t>орядка.</w:t>
      </w:r>
    </w:p>
    <w:p w:rsidR="00C07B91" w:rsidRDefault="00C07B91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вправе представить указанные документы в </w:t>
      </w:r>
      <w:r w:rsidR="00AA7058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23025C" w:rsidRDefault="00C07B91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получателями субсидии не представил документы, предусмотренные </w:t>
      </w:r>
      <w:r w:rsidR="00AA7058">
        <w:rPr>
          <w:rFonts w:ascii="Times New Roman" w:hAnsi="Times New Roman" w:cs="Times New Roman"/>
          <w:sz w:val="28"/>
          <w:szCs w:val="28"/>
        </w:rPr>
        <w:t>подпунктами</w:t>
      </w:r>
      <w:r w:rsidR="00DA1116">
        <w:rPr>
          <w:rFonts w:ascii="Times New Roman" w:hAnsi="Times New Roman" w:cs="Times New Roman"/>
          <w:sz w:val="28"/>
          <w:szCs w:val="28"/>
        </w:rPr>
        <w:t xml:space="preserve"> </w:t>
      </w:r>
      <w:r w:rsidR="00335015">
        <w:rPr>
          <w:rFonts w:ascii="Times New Roman" w:hAnsi="Times New Roman" w:cs="Times New Roman"/>
          <w:sz w:val="28"/>
          <w:szCs w:val="28"/>
        </w:rPr>
        <w:t>7.</w:t>
      </w:r>
      <w:r w:rsidR="0022628F">
        <w:rPr>
          <w:rFonts w:ascii="Times New Roman" w:hAnsi="Times New Roman" w:cs="Times New Roman"/>
          <w:sz w:val="28"/>
          <w:szCs w:val="28"/>
        </w:rPr>
        <w:t>8</w:t>
      </w:r>
      <w:r w:rsidR="00335015">
        <w:rPr>
          <w:rFonts w:ascii="Times New Roman" w:hAnsi="Times New Roman" w:cs="Times New Roman"/>
          <w:sz w:val="28"/>
          <w:szCs w:val="28"/>
        </w:rPr>
        <w:t xml:space="preserve"> – 7.1</w:t>
      </w:r>
      <w:r w:rsidR="0022628F">
        <w:rPr>
          <w:rFonts w:ascii="Times New Roman" w:hAnsi="Times New Roman" w:cs="Times New Roman"/>
          <w:sz w:val="28"/>
          <w:szCs w:val="28"/>
        </w:rPr>
        <w:t>0</w:t>
      </w:r>
      <w:r w:rsidR="00335015">
        <w:rPr>
          <w:rFonts w:ascii="Times New Roman" w:hAnsi="Times New Roman" w:cs="Times New Roman"/>
          <w:sz w:val="28"/>
          <w:szCs w:val="28"/>
        </w:rPr>
        <w:t xml:space="preserve"> пункта 7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0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AA7058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 запрашивает указанные </w:t>
      </w:r>
      <w:r w:rsidR="00DB649A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23025C">
        <w:rPr>
          <w:rFonts w:ascii="Times New Roman" w:hAnsi="Times New Roman" w:cs="Times New Roman"/>
          <w:sz w:val="28"/>
          <w:szCs w:val="28"/>
        </w:rPr>
        <w:t>документы (</w:t>
      </w:r>
      <w:r w:rsidR="00DB649A">
        <w:rPr>
          <w:rFonts w:ascii="Times New Roman" w:hAnsi="Times New Roman" w:cs="Times New Roman"/>
          <w:sz w:val="28"/>
          <w:szCs w:val="28"/>
        </w:rPr>
        <w:t>сведения</w:t>
      </w:r>
      <w:r w:rsidR="002302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соответствующих органах</w:t>
      </w:r>
      <w:r w:rsidR="0023025C">
        <w:rPr>
          <w:rFonts w:ascii="Times New Roman" w:hAnsi="Times New Roman" w:cs="Times New Roman"/>
          <w:sz w:val="28"/>
          <w:szCs w:val="28"/>
        </w:rPr>
        <w:t>.</w:t>
      </w:r>
      <w:r w:rsidR="00DB6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058" w:rsidRDefault="00AA7058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предусмотренный подпунктом 7.3 пункта 7 настоящего порядка, не запрашивается у получателя субсидии в связи с наличием его в департаменте</w:t>
      </w:r>
    </w:p>
    <w:p w:rsidR="00C07B91" w:rsidRDefault="004B049E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7B91">
        <w:rPr>
          <w:rFonts w:ascii="Times New Roman" w:hAnsi="Times New Roman" w:cs="Times New Roman"/>
          <w:sz w:val="28"/>
          <w:szCs w:val="28"/>
        </w:rPr>
        <w:t xml:space="preserve">. Прием документов на предоставление субсидии осуществляется </w:t>
      </w:r>
      <w:r w:rsidR="00AA7058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департаментом </w:t>
      </w:r>
      <w:r w:rsidR="00C07B91">
        <w:rPr>
          <w:rFonts w:ascii="Times New Roman" w:hAnsi="Times New Roman" w:cs="Times New Roman"/>
          <w:sz w:val="28"/>
          <w:szCs w:val="28"/>
        </w:rPr>
        <w:t xml:space="preserve">до </w:t>
      </w:r>
      <w:r w:rsidR="00AA7058">
        <w:rPr>
          <w:rFonts w:ascii="Times New Roman" w:hAnsi="Times New Roman" w:cs="Times New Roman"/>
          <w:sz w:val="28"/>
          <w:szCs w:val="28"/>
        </w:rPr>
        <w:t>30</w:t>
      </w:r>
      <w:r w:rsidR="00C07B91">
        <w:rPr>
          <w:rFonts w:ascii="Times New Roman" w:hAnsi="Times New Roman" w:cs="Times New Roman"/>
          <w:sz w:val="28"/>
          <w:szCs w:val="28"/>
        </w:rPr>
        <w:t xml:space="preserve"> </w:t>
      </w:r>
      <w:r w:rsidR="00AA7058">
        <w:rPr>
          <w:rFonts w:ascii="Times New Roman" w:hAnsi="Times New Roman" w:cs="Times New Roman"/>
          <w:sz w:val="28"/>
          <w:szCs w:val="28"/>
        </w:rPr>
        <w:t>мая</w:t>
      </w:r>
      <w:r w:rsidR="00C07B91">
        <w:rPr>
          <w:rFonts w:ascii="Times New Roman" w:hAnsi="Times New Roman" w:cs="Times New Roman"/>
          <w:sz w:val="28"/>
          <w:szCs w:val="28"/>
        </w:rPr>
        <w:t xml:space="preserve"> </w:t>
      </w:r>
      <w:r w:rsidR="00964039">
        <w:rPr>
          <w:rFonts w:ascii="Times New Roman" w:hAnsi="Times New Roman" w:cs="Times New Roman"/>
          <w:sz w:val="28"/>
          <w:szCs w:val="28"/>
        </w:rPr>
        <w:t>202</w:t>
      </w:r>
      <w:r w:rsidR="00AA7058">
        <w:rPr>
          <w:rFonts w:ascii="Times New Roman" w:hAnsi="Times New Roman" w:cs="Times New Roman"/>
          <w:sz w:val="28"/>
          <w:szCs w:val="28"/>
        </w:rPr>
        <w:t>2</w:t>
      </w:r>
      <w:r w:rsidR="0096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7B91">
        <w:rPr>
          <w:rFonts w:ascii="Times New Roman" w:hAnsi="Times New Roman" w:cs="Times New Roman"/>
          <w:sz w:val="28"/>
          <w:szCs w:val="28"/>
        </w:rPr>
        <w:t>.</w:t>
      </w:r>
    </w:p>
    <w:p w:rsidR="00C07B91" w:rsidRDefault="00C07B91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04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Для получения субсидии, документы, предоставляемые в копиях, должны быть заверены в установленном порядке. Если копии не заверены в установленном порядке, они предоставляются с приложением оригинала и заверяются специалистом </w:t>
      </w:r>
      <w:r w:rsidR="00AA7058">
        <w:rPr>
          <w:rFonts w:ascii="Times New Roman" w:hAnsi="Times New Roman" w:cs="Times New Roman"/>
          <w:sz w:val="28"/>
          <w:szCs w:val="28"/>
        </w:rPr>
        <w:t>департамента,</w:t>
      </w:r>
      <w:r>
        <w:rPr>
          <w:rFonts w:ascii="Times New Roman" w:hAnsi="Times New Roman" w:cs="Times New Roman"/>
          <w:sz w:val="28"/>
          <w:szCs w:val="28"/>
        </w:rPr>
        <w:t xml:space="preserve"> принимающим документы, после проверки их на соответствие оригиналам.</w:t>
      </w:r>
    </w:p>
    <w:p w:rsidR="00F627E6" w:rsidRDefault="00F627E6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1F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Ответственность за правильность оформления, достоверность, полноту, актуальность представленных документов, сведений несет получатель субсидии.</w:t>
      </w:r>
    </w:p>
    <w:p w:rsidR="00F627E6" w:rsidRDefault="00F627E6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18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7058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документов, указанных в пункте </w:t>
      </w:r>
      <w:r w:rsidR="003C0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по адресу: 6790016, Еврейская автономная область, г. Биробиджан, проспект 60-летия СССР, 18 каб</w:t>
      </w:r>
      <w:r w:rsidR="00953B04"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04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7058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3B04">
        <w:rPr>
          <w:rFonts w:ascii="Times New Roman" w:hAnsi="Times New Roman" w:cs="Times New Roman"/>
          <w:sz w:val="28"/>
          <w:szCs w:val="28"/>
        </w:rPr>
        <w:t xml:space="preserve">контактный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953B04">
        <w:rPr>
          <w:rFonts w:ascii="Times New Roman" w:hAnsi="Times New Roman" w:cs="Times New Roman"/>
          <w:sz w:val="28"/>
          <w:szCs w:val="28"/>
        </w:rPr>
        <w:t>ефон</w:t>
      </w:r>
      <w:r w:rsidR="00AA7058">
        <w:rPr>
          <w:rFonts w:ascii="Times New Roman" w:hAnsi="Times New Roman" w:cs="Times New Roman"/>
          <w:sz w:val="28"/>
          <w:szCs w:val="28"/>
        </w:rPr>
        <w:t>:(42622) 9-45-84</w:t>
      </w:r>
      <w:r w:rsidR="00953B04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="00953B04">
        <w:rPr>
          <w:rFonts w:ascii="Times New Roman" w:hAnsi="Times New Roman" w:cs="Times New Roman"/>
          <w:sz w:val="28"/>
          <w:szCs w:val="28"/>
          <w:lang w:val="en-US"/>
        </w:rPr>
        <w:t>selhtp</w:t>
      </w:r>
      <w:r w:rsidR="00953B04" w:rsidRPr="00953B04">
        <w:rPr>
          <w:rFonts w:ascii="Times New Roman" w:hAnsi="Times New Roman" w:cs="Times New Roman"/>
          <w:sz w:val="28"/>
          <w:szCs w:val="28"/>
        </w:rPr>
        <w:t>2@</w:t>
      </w:r>
      <w:r w:rsidR="00953B04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953B04" w:rsidRPr="00953B04">
        <w:rPr>
          <w:rFonts w:ascii="Times New Roman" w:hAnsi="Times New Roman" w:cs="Times New Roman"/>
          <w:sz w:val="28"/>
          <w:szCs w:val="28"/>
        </w:rPr>
        <w:t>.</w:t>
      </w:r>
      <w:r w:rsidR="00953B04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953B04" w:rsidRPr="00953B04">
        <w:rPr>
          <w:rFonts w:ascii="Times New Roman" w:hAnsi="Times New Roman" w:cs="Times New Roman"/>
          <w:sz w:val="28"/>
          <w:szCs w:val="28"/>
        </w:rPr>
        <w:t>.</w:t>
      </w:r>
      <w:r w:rsidR="00953B04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7E6" w:rsidRDefault="00F627E6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</w:t>
      </w:r>
      <w:r w:rsidR="006C1293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174146">
        <w:rPr>
          <w:rFonts w:ascii="Times New Roman" w:hAnsi="Times New Roman" w:cs="Times New Roman"/>
          <w:sz w:val="28"/>
          <w:szCs w:val="28"/>
        </w:rPr>
        <w:t xml:space="preserve">в бумажном </w:t>
      </w:r>
      <w:r w:rsidR="003C56E7">
        <w:rPr>
          <w:rFonts w:ascii="Times New Roman" w:hAnsi="Times New Roman" w:cs="Times New Roman"/>
          <w:sz w:val="28"/>
          <w:szCs w:val="28"/>
        </w:rPr>
        <w:t>или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B91" w:rsidRDefault="00C07B91" w:rsidP="00C07B9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18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7058">
        <w:rPr>
          <w:rFonts w:ascii="Times New Roman" w:hAnsi="Times New Roman" w:cs="Times New Roman"/>
          <w:sz w:val="28"/>
          <w:szCs w:val="28"/>
        </w:rPr>
        <w:t xml:space="preserve">Департамент в течение 2 рабочих дней со дня поступления документов от получателя субсидии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 заявления о предоставлении субсидии в порядке их поступления в журнале регистрации, который нумеруется, прошнуровывается и скрепляется печатью </w:t>
      </w:r>
      <w:r w:rsidR="00AA7058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C07B91" w:rsidRDefault="00C07B91" w:rsidP="00C07B9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F627E6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AA7058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F627E6">
        <w:rPr>
          <w:rFonts w:ascii="Times New Roman" w:hAnsi="Times New Roman" w:cs="Times New Roman"/>
          <w:sz w:val="28"/>
          <w:szCs w:val="28"/>
        </w:rPr>
        <w:t xml:space="preserve">рассматривает представленную получателем субсидии документацию и принимает </w:t>
      </w: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либо об отказе в предоставлении субсидии. </w:t>
      </w:r>
      <w:r w:rsidR="00F627E6">
        <w:rPr>
          <w:rFonts w:ascii="Times New Roman" w:hAnsi="Times New Roman" w:cs="Times New Roman"/>
          <w:sz w:val="28"/>
          <w:szCs w:val="28"/>
        </w:rPr>
        <w:t>В случае отказа получателю субсидии в течение 5 рабочих дней со дня принятия данного решения направляется письменное уведомление с указанием причины отказа.</w:t>
      </w:r>
    </w:p>
    <w:p w:rsidR="007C0726" w:rsidRDefault="007C0726" w:rsidP="007C07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депатраментом решения о предоставлении субсидии получателю субсидии в течение 5 рабочих дней со дня принятия решения направляется уведомление с приложением проекта Соглашения о предоставлении субсидии (далее – Соглашение) в соответствии с типовой формой, утвержденной 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бюджет».</w:t>
      </w:r>
    </w:p>
    <w:p w:rsidR="007C0726" w:rsidRDefault="007C0726" w:rsidP="007C07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возвращает департаменту подписанный проект Соглашения в течение 2 рабочих дней со дня его получения.</w:t>
      </w:r>
    </w:p>
    <w:p w:rsidR="007C0726" w:rsidRDefault="007C0726" w:rsidP="007C07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уменьшения получателю субсидии как получателю бюджетных средств ранее доведенных лимитов бюджетных обязательств, указанных в пункте 19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 достижении согласия по новым условиям.</w:t>
      </w:r>
    </w:p>
    <w:p w:rsidR="007C0726" w:rsidRDefault="007C0726" w:rsidP="00C07B9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7B91" w:rsidRDefault="00C07B91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D18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1C6FF9" w:rsidRDefault="001C6FF9" w:rsidP="001C6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в документах, представленных для получения субсидии, недостоверных сведений;</w:t>
      </w:r>
    </w:p>
    <w:p w:rsidR="00C07B91" w:rsidRDefault="002A4BEC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получателя</w:t>
      </w:r>
      <w:r w:rsidR="00C07B91">
        <w:rPr>
          <w:rFonts w:ascii="Times New Roman" w:hAnsi="Times New Roman" w:cs="Times New Roman"/>
          <w:sz w:val="28"/>
          <w:szCs w:val="28"/>
        </w:rPr>
        <w:t xml:space="preserve"> субсидии требованиям, установленным пунктами  </w:t>
      </w:r>
      <w:r w:rsidR="00230EE3">
        <w:rPr>
          <w:rFonts w:ascii="Times New Roman" w:hAnsi="Times New Roman" w:cs="Times New Roman"/>
          <w:sz w:val="28"/>
          <w:szCs w:val="28"/>
        </w:rPr>
        <w:t>2</w:t>
      </w:r>
      <w:r w:rsidR="00C07B91">
        <w:rPr>
          <w:rFonts w:ascii="Times New Roman" w:hAnsi="Times New Roman" w:cs="Times New Roman"/>
          <w:sz w:val="28"/>
          <w:szCs w:val="28"/>
        </w:rPr>
        <w:t xml:space="preserve"> – 4 настоящего Порядка;</w:t>
      </w:r>
    </w:p>
    <w:p w:rsidR="00C07B91" w:rsidRDefault="00C07B91" w:rsidP="00C07B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документов</w:t>
      </w:r>
      <w:r w:rsidR="001C6FF9">
        <w:rPr>
          <w:rFonts w:ascii="Times New Roman" w:hAnsi="Times New Roman" w:cs="Times New Roman"/>
          <w:sz w:val="28"/>
          <w:szCs w:val="28"/>
        </w:rPr>
        <w:t xml:space="preserve">, предусмотренных пунктом </w:t>
      </w:r>
      <w:r w:rsidR="003C01E8">
        <w:rPr>
          <w:rFonts w:ascii="Times New Roman" w:hAnsi="Times New Roman" w:cs="Times New Roman"/>
          <w:sz w:val="28"/>
          <w:szCs w:val="28"/>
        </w:rPr>
        <w:t>8 настоящего Порядка</w:t>
      </w:r>
      <w:r w:rsidR="001C6FF9">
        <w:rPr>
          <w:rFonts w:ascii="Times New Roman" w:hAnsi="Times New Roman" w:cs="Times New Roman"/>
          <w:sz w:val="28"/>
          <w:szCs w:val="28"/>
        </w:rPr>
        <w:t>, после установленного настоящим Порядком срока предоставления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7B91" w:rsidRDefault="00C07B91" w:rsidP="00C07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ненадлежащим образом оформленных документов или не предоставление (представление не в полном объеме) документов;</w:t>
      </w:r>
    </w:p>
    <w:p w:rsidR="00C07B91" w:rsidRDefault="00C07B91" w:rsidP="00C07B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получателя субсидии от подписания Соглашения.</w:t>
      </w:r>
    </w:p>
    <w:p w:rsidR="00964039" w:rsidRDefault="00C07B91" w:rsidP="00C07B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18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основании Соглашения, заключенного между </w:t>
      </w:r>
      <w:r w:rsidR="002E4FA0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и получателем субсидии</w:t>
      </w:r>
      <w:r w:rsidR="009640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5F" w:rsidRDefault="00BB4B5F" w:rsidP="00C07B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18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Результаты предоставления субсидии и показатели достижения результатов предоставления субсидии определяются Соглашением.</w:t>
      </w:r>
      <w:r w:rsidR="0002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039" w:rsidRDefault="00AA4066" w:rsidP="00C07B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18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Получатель субсидии представляет </w:t>
      </w:r>
      <w:r w:rsidR="00522361">
        <w:rPr>
          <w:rFonts w:ascii="Times New Roman" w:hAnsi="Times New Roman" w:cs="Times New Roman"/>
          <w:sz w:val="28"/>
          <w:szCs w:val="28"/>
        </w:rPr>
        <w:t xml:space="preserve">в </w:t>
      </w:r>
      <w:r w:rsidR="002E4FA0">
        <w:rPr>
          <w:rFonts w:ascii="Times New Roman" w:hAnsi="Times New Roman" w:cs="Times New Roman"/>
          <w:sz w:val="28"/>
          <w:szCs w:val="28"/>
        </w:rPr>
        <w:t>департамент</w:t>
      </w:r>
      <w:r w:rsidR="00522361">
        <w:rPr>
          <w:rFonts w:ascii="Times New Roman" w:hAnsi="Times New Roman" w:cs="Times New Roman"/>
          <w:sz w:val="28"/>
          <w:szCs w:val="28"/>
        </w:rPr>
        <w:t xml:space="preserve"> </w:t>
      </w:r>
      <w:r w:rsidR="00AC0FCE">
        <w:rPr>
          <w:rFonts w:ascii="Times New Roman" w:hAnsi="Times New Roman" w:cs="Times New Roman"/>
          <w:sz w:val="28"/>
          <w:szCs w:val="28"/>
        </w:rPr>
        <w:t xml:space="preserve">отчетность о достижении результатов предоставления субсидии и показателей достижения результатов предоставления субсидии </w:t>
      </w:r>
      <w:r w:rsidR="003E3BB8">
        <w:rPr>
          <w:rFonts w:ascii="Times New Roman" w:hAnsi="Times New Roman" w:cs="Times New Roman"/>
          <w:sz w:val="28"/>
          <w:szCs w:val="28"/>
        </w:rPr>
        <w:t xml:space="preserve">(далее – отчетность) </w:t>
      </w:r>
      <w:r w:rsidR="00522361">
        <w:rPr>
          <w:rFonts w:ascii="Times New Roman" w:hAnsi="Times New Roman" w:cs="Times New Roman"/>
          <w:sz w:val="28"/>
          <w:szCs w:val="28"/>
        </w:rPr>
        <w:t xml:space="preserve">в сроки и по форме, установленные Соглашением. </w:t>
      </w:r>
    </w:p>
    <w:p w:rsidR="00AC0FCE" w:rsidRDefault="000F6DB6" w:rsidP="00C07B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C0FCE">
        <w:rPr>
          <w:rFonts w:ascii="Times New Roman" w:hAnsi="Times New Roman" w:cs="Times New Roman"/>
          <w:sz w:val="28"/>
          <w:szCs w:val="28"/>
        </w:rPr>
        <w:t>. Штрафные санкции за не достижение результатов предоставления с</w:t>
      </w:r>
      <w:r w:rsidR="00E8405A">
        <w:rPr>
          <w:rFonts w:ascii="Times New Roman" w:hAnsi="Times New Roman" w:cs="Times New Roman"/>
          <w:sz w:val="28"/>
          <w:szCs w:val="28"/>
        </w:rPr>
        <w:t>убсидии и показателей достижения</w:t>
      </w:r>
      <w:r w:rsidR="00AC0FCE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и за не предоставления (несвоевременное</w:t>
      </w:r>
      <w:r w:rsidR="00E8405A">
        <w:rPr>
          <w:rFonts w:ascii="Times New Roman" w:hAnsi="Times New Roman" w:cs="Times New Roman"/>
          <w:sz w:val="28"/>
          <w:szCs w:val="28"/>
        </w:rPr>
        <w:t xml:space="preserve"> предоставление) отчетности</w:t>
      </w:r>
      <w:r w:rsidR="008D1840">
        <w:rPr>
          <w:rFonts w:ascii="Times New Roman" w:hAnsi="Times New Roman" w:cs="Times New Roman"/>
          <w:sz w:val="28"/>
          <w:szCs w:val="28"/>
        </w:rPr>
        <w:t xml:space="preserve"> </w:t>
      </w:r>
      <w:r w:rsidR="00AC0FCE">
        <w:rPr>
          <w:rFonts w:ascii="Times New Roman" w:hAnsi="Times New Roman" w:cs="Times New Roman"/>
          <w:sz w:val="28"/>
          <w:szCs w:val="28"/>
        </w:rPr>
        <w:t>определяется Соглашением.</w:t>
      </w:r>
    </w:p>
    <w:p w:rsidR="00640372" w:rsidRDefault="000F6DB6" w:rsidP="0064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C0FCE">
        <w:rPr>
          <w:rFonts w:ascii="Times New Roman" w:hAnsi="Times New Roman" w:cs="Times New Roman"/>
          <w:sz w:val="28"/>
          <w:szCs w:val="28"/>
        </w:rPr>
        <w:t xml:space="preserve">. </w:t>
      </w:r>
      <w:r w:rsidR="002E4FA0">
        <w:rPr>
          <w:rFonts w:ascii="Times New Roman" w:hAnsi="Times New Roman" w:cs="Times New Roman"/>
          <w:sz w:val="28"/>
          <w:szCs w:val="28"/>
        </w:rPr>
        <w:t>Департамент</w:t>
      </w:r>
      <w:r w:rsidR="00640372">
        <w:rPr>
          <w:rFonts w:ascii="Times New Roman" w:hAnsi="Times New Roman" w:cs="Times New Roman"/>
          <w:sz w:val="28"/>
          <w:szCs w:val="28"/>
        </w:rPr>
        <w:t xml:space="preserve"> не позднее 10-го рабочего дня со дня принятия решения о предоставлении субсидии осуществляет перечисление субсидии на расчетные или корреспондентские счета получателя субсидии, открытые ему в учреждениях Центрального банка Российской Федерации или кредитных организациях.</w:t>
      </w:r>
    </w:p>
    <w:p w:rsidR="00B93770" w:rsidRDefault="00B93770" w:rsidP="00B93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</w:t>
      </w:r>
      <w:r w:rsidR="000E062E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hAnsi="Times New Roman" w:cs="Times New Roman"/>
          <w:sz w:val="28"/>
          <w:szCs w:val="28"/>
        </w:rPr>
        <w:t>в пределах бюджетных ассигнований и лимитов бюджетных обязательств, предусмотренных на эти цели в текущем финансовом году областным бюджет</w:t>
      </w:r>
      <w:r w:rsidR="0024636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770" w:rsidRDefault="00B93770" w:rsidP="00B93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Контроль за целевым использованием средств субсидии, предусмотренных в соответствии с настоящим Порядком, осуществляется </w:t>
      </w:r>
      <w:r w:rsidR="000E062E">
        <w:rPr>
          <w:rFonts w:ascii="Times New Roman" w:hAnsi="Times New Roman" w:cs="Times New Roman"/>
          <w:sz w:val="28"/>
          <w:szCs w:val="28"/>
        </w:rPr>
        <w:t>департаментом.</w:t>
      </w:r>
    </w:p>
    <w:p w:rsidR="00640372" w:rsidRDefault="00263585" w:rsidP="0064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37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0372">
        <w:rPr>
          <w:rFonts w:ascii="Times New Roman" w:hAnsi="Times New Roman" w:cs="Times New Roman"/>
          <w:sz w:val="28"/>
          <w:szCs w:val="28"/>
        </w:rPr>
        <w:t xml:space="preserve"> </w:t>
      </w:r>
      <w:r w:rsidR="000E062E">
        <w:rPr>
          <w:rFonts w:ascii="Times New Roman" w:hAnsi="Times New Roman" w:cs="Times New Roman"/>
          <w:sz w:val="28"/>
          <w:szCs w:val="28"/>
        </w:rPr>
        <w:t>Департамент</w:t>
      </w:r>
      <w:r w:rsidR="00640372">
        <w:rPr>
          <w:rFonts w:ascii="Times New Roman" w:hAnsi="Times New Roman" w:cs="Times New Roman"/>
          <w:sz w:val="28"/>
          <w:szCs w:val="28"/>
        </w:rPr>
        <w:t xml:space="preserve"> и органы государственного финансового контроля осуществляют проверку соблюдения условий, целей и порядка предоставления субсидии.</w:t>
      </w:r>
    </w:p>
    <w:p w:rsidR="00640372" w:rsidRDefault="00640372" w:rsidP="0064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результате проверки выявлено несоблюдение условий и порядка предоставление субсидии, полученную сумму средств субсидии </w:t>
      </w:r>
      <w:r w:rsidR="00BE209B">
        <w:rPr>
          <w:rFonts w:ascii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обязан добровольно вернуть в течение 30 календарных дней с момента выявления несоблюдения условий и порядка предоставления субсидии в областной бюджет с указанием кодов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 реквизитам, указанным в платежных поручениях на поступление </w:t>
      </w:r>
      <w:r w:rsidR="00BE209B">
        <w:rPr>
          <w:rFonts w:ascii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372" w:rsidRDefault="00640372" w:rsidP="0064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отказе </w:t>
      </w:r>
      <w:r w:rsidR="00263585">
        <w:rPr>
          <w:rFonts w:ascii="Times New Roman" w:hAnsi="Times New Roman" w:cs="Times New Roman"/>
          <w:sz w:val="28"/>
          <w:szCs w:val="28"/>
        </w:rPr>
        <w:t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от добровольного возврата указанных средств они взыскиваются </w:t>
      </w:r>
      <w:r w:rsidR="00881B2E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C07B91" w:rsidRDefault="00455F50" w:rsidP="00B9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неправомерного удержания денежных средств получателем субсидии, уклонения от возврата, иной просрочки, пропуска срока возврата субсидии в случаях, установленных настоящим Порядком, </w:t>
      </w:r>
      <w:r w:rsidR="00881B2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вправе потребовать уплаты получателем субсидии штрафных санкций (пени) в размере одной трехсотой ставки рефинансирования Центрального банка Российской Федерации, действующей на день начала начисления пени, от суммы субсидии, использованной с нарушением условий ее получения.</w:t>
      </w:r>
    </w:p>
    <w:p w:rsidR="002C358D" w:rsidRDefault="002C358D" w:rsidP="00CB57B7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358D" w:rsidRDefault="002C358D" w:rsidP="00CB57B7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2C358D" w:rsidSect="00590279">
          <w:headerReference w:type="default" r:id="rId10"/>
          <w:headerReference w:type="first" r:id="rId11"/>
          <w:pgSz w:w="11906" w:h="16838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25F83" w:rsidRDefault="00425F83" w:rsidP="00425F83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DE29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425F83" w:rsidRDefault="00425F83" w:rsidP="00425F8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C2FD4" w:rsidRDefault="003C2FD4" w:rsidP="003C2FD4">
      <w:pPr>
        <w:pStyle w:val="ConsPlusNormal"/>
        <w:ind w:left="4962" w:hanging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предоставления в 202</w:t>
      </w:r>
      <w:r w:rsidR="003022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 w:rsidR="00DE1DE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областного бюджетов на </w:t>
      </w:r>
      <w:r w:rsidR="00BE209B">
        <w:rPr>
          <w:rFonts w:ascii="Times New Roman" w:hAnsi="Times New Roman" w:cs="Times New Roman"/>
          <w:sz w:val="28"/>
          <w:szCs w:val="28"/>
        </w:rPr>
        <w:t>компенсацию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части затрат на </w:t>
      </w:r>
      <w:r w:rsidR="00851418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</w:t>
      </w:r>
    </w:p>
    <w:p w:rsidR="003C2FD4" w:rsidRDefault="003C2FD4" w:rsidP="003C2FD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C2FD4" w:rsidRDefault="003C2FD4" w:rsidP="00851418">
      <w:pPr>
        <w:spacing w:after="0" w:line="240" w:lineRule="auto"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851418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418">
        <w:rPr>
          <w:rFonts w:ascii="Times New Roman" w:hAnsi="Times New Roman" w:cs="Times New Roman"/>
          <w:sz w:val="28"/>
          <w:szCs w:val="28"/>
        </w:rPr>
        <w:t xml:space="preserve">экономики </w:t>
      </w:r>
      <w:r>
        <w:rPr>
          <w:rFonts w:ascii="Times New Roman" w:hAnsi="Times New Roman" w:cs="Times New Roman"/>
          <w:sz w:val="28"/>
          <w:szCs w:val="28"/>
        </w:rPr>
        <w:t>правительства ЕАО</w:t>
      </w:r>
    </w:p>
    <w:p w:rsidR="003C2FD4" w:rsidRDefault="003C2FD4" w:rsidP="003C2FD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C2FD4" w:rsidRDefault="003C2FD4" w:rsidP="003C2FD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3C2FD4" w:rsidRDefault="003C2FD4" w:rsidP="00970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FD4" w:rsidRDefault="003C2FD4" w:rsidP="00970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70E14" w:rsidRDefault="003C2FD4" w:rsidP="00970E1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970E14">
        <w:rPr>
          <w:rFonts w:ascii="Times New Roman" w:hAnsi="Times New Roman" w:cs="Times New Roman"/>
          <w:sz w:val="28"/>
          <w:szCs w:val="28"/>
        </w:rPr>
        <w:t xml:space="preserve"> из областного бюджета за счет средств федерального и областного бюджетов на компенсацию предприятиям хлебопекарной промышленности части затрат на </w:t>
      </w:r>
      <w:r w:rsidR="00851418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 w:rsidR="00970E14"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</w:t>
      </w:r>
    </w:p>
    <w:p w:rsidR="003C2FD4" w:rsidRDefault="003C2FD4" w:rsidP="003C2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FD4" w:rsidRDefault="003C2FD4" w:rsidP="003C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субсидию </w:t>
      </w:r>
      <w:r w:rsidR="00970E14">
        <w:rPr>
          <w:rFonts w:ascii="Times New Roman" w:hAnsi="Times New Roman" w:cs="Times New Roman"/>
          <w:sz w:val="28"/>
          <w:szCs w:val="28"/>
        </w:rPr>
        <w:t xml:space="preserve">из областного бюджета за счет средств федерального и областного бюджетов на компенсацию предприятиям хлебопекарной промышленности части затрат на </w:t>
      </w:r>
      <w:r w:rsidR="00851418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 w:rsidR="00970E14"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</w:t>
      </w:r>
    </w:p>
    <w:p w:rsidR="003C2FD4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:rsidR="003C2FD4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субсидии ________________________________</w:t>
      </w:r>
    </w:p>
    <w:p w:rsidR="003C2FD4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</w:t>
      </w:r>
    </w:p>
    <w:p w:rsidR="003C2FD4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__________________________________________________________</w:t>
      </w:r>
    </w:p>
    <w:p w:rsidR="003C2FD4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 ____________________________________________________________</w:t>
      </w:r>
    </w:p>
    <w:p w:rsidR="003C2FD4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 ____________________________________________________________</w:t>
      </w:r>
    </w:p>
    <w:p w:rsidR="003C2FD4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__________________________________________________________</w:t>
      </w:r>
    </w:p>
    <w:p w:rsidR="003C2FD4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__________________________________________________________</w:t>
      </w:r>
    </w:p>
    <w:p w:rsidR="003C2FD4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</w:t>
      </w:r>
    </w:p>
    <w:p w:rsidR="003C2FD4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факс, электронный адрес:____________________________________</w:t>
      </w:r>
    </w:p>
    <w:p w:rsidR="003C2FD4" w:rsidRDefault="003C2FD4" w:rsidP="0097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условиях предоставления субсидии уведомлен, с условиями согласен.</w:t>
      </w:r>
    </w:p>
    <w:p w:rsidR="003C2FD4" w:rsidRPr="004B2B62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62">
        <w:rPr>
          <w:rFonts w:ascii="Times New Roman" w:hAnsi="Times New Roman" w:cs="Times New Roman"/>
          <w:sz w:val="28"/>
          <w:szCs w:val="28"/>
        </w:rPr>
        <w:t xml:space="preserve">Настоящим подтверждаю: </w:t>
      </w:r>
    </w:p>
    <w:p w:rsidR="003C2FD4" w:rsidRPr="004B2B62" w:rsidRDefault="003C2FD4" w:rsidP="00564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62">
        <w:rPr>
          <w:rFonts w:ascii="Times New Roman" w:hAnsi="Times New Roman" w:cs="Times New Roman"/>
          <w:sz w:val="28"/>
          <w:szCs w:val="28"/>
        </w:rPr>
        <w:t>- достоверность указанных мной сведений;</w:t>
      </w:r>
    </w:p>
    <w:p w:rsidR="00FC2A26" w:rsidRDefault="003C2FD4" w:rsidP="00104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26">
        <w:rPr>
          <w:rFonts w:ascii="Times New Roman" w:hAnsi="Times New Roman" w:cs="Times New Roman"/>
          <w:sz w:val="28"/>
          <w:szCs w:val="28"/>
        </w:rPr>
        <w:t xml:space="preserve">- </w:t>
      </w:r>
      <w:r w:rsidR="00FC2A26">
        <w:rPr>
          <w:rFonts w:ascii="Times New Roman" w:hAnsi="Times New Roman" w:cs="Times New Roman"/>
          <w:sz w:val="28"/>
          <w:szCs w:val="28"/>
        </w:rPr>
        <w:t>в процессе реорганизации</w:t>
      </w:r>
      <w:r w:rsidR="00A377C8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субсидии, </w:t>
      </w:r>
      <w:r w:rsidR="00A377C8">
        <w:rPr>
          <w:rFonts w:ascii="Times New Roman" w:hAnsi="Times New Roman" w:cs="Times New Roman"/>
          <w:sz w:val="28"/>
          <w:szCs w:val="28"/>
        </w:rPr>
        <w:lastRenderedPageBreak/>
        <w:t xml:space="preserve">другого юридического лица), ликвидации, </w:t>
      </w:r>
      <w:r w:rsidR="00952757">
        <w:rPr>
          <w:rFonts w:ascii="Times New Roman" w:hAnsi="Times New Roman" w:cs="Times New Roman"/>
          <w:sz w:val="28"/>
          <w:szCs w:val="28"/>
        </w:rPr>
        <w:t xml:space="preserve">не нахожусь, </w:t>
      </w:r>
      <w:r w:rsidR="00A377C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52757">
        <w:rPr>
          <w:rFonts w:ascii="Times New Roman" w:hAnsi="Times New Roman" w:cs="Times New Roman"/>
          <w:sz w:val="28"/>
          <w:szCs w:val="28"/>
        </w:rPr>
        <w:t>меня</w:t>
      </w:r>
      <w:r w:rsidR="00A377C8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FC2A26">
        <w:rPr>
          <w:rFonts w:ascii="Times New Roman" w:hAnsi="Times New Roman" w:cs="Times New Roman"/>
          <w:sz w:val="28"/>
          <w:szCs w:val="28"/>
        </w:rPr>
        <w:t>; ˂*˃</w:t>
      </w:r>
    </w:p>
    <w:p w:rsidR="00FC2A26" w:rsidRDefault="00FC2A26" w:rsidP="00FC2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являюсь индивидуальным предпринимателем, прекратившим деятельность в качестве индивидуального предпринимателя. ˂**˃</w:t>
      </w:r>
    </w:p>
    <w:p w:rsidR="00FC2A26" w:rsidRDefault="00FC2A26" w:rsidP="00FC2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A26" w:rsidRPr="00FC2A26" w:rsidRDefault="00FC2A26" w:rsidP="00104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FD4" w:rsidRDefault="003C2FD4" w:rsidP="003C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FD4" w:rsidRDefault="003C2FD4" w:rsidP="003C2FD4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3C2FD4" w:rsidRDefault="003C2FD4" w:rsidP="003C2FD4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A02152" w:rsidRDefault="003C2FD4" w:rsidP="00A021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  <w:r w:rsidR="00A02152">
        <w:rPr>
          <w:rFonts w:ascii="Times New Roman" w:hAnsi="Times New Roman" w:cs="Times New Roman"/>
          <w:sz w:val="28"/>
          <w:szCs w:val="28"/>
        </w:rPr>
        <w:t>˂***˃</w:t>
      </w:r>
    </w:p>
    <w:p w:rsidR="003C2FD4" w:rsidRDefault="003C2FD4" w:rsidP="00A021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2FD4" w:rsidRDefault="003C2FD4" w:rsidP="003C2FD4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«___________» ___________________ 202</w:t>
      </w:r>
      <w:r w:rsidR="00C748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D4" w:rsidRDefault="003C2FD4" w:rsidP="003C2FD4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52" w:rsidRPr="006250F1" w:rsidRDefault="00A02152" w:rsidP="00A021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0F1">
        <w:rPr>
          <w:rFonts w:ascii="Times New Roman" w:hAnsi="Times New Roman" w:cs="Times New Roman"/>
          <w:sz w:val="24"/>
          <w:szCs w:val="24"/>
        </w:rPr>
        <w:t>˂*˃ Для юридических лиц.</w:t>
      </w:r>
    </w:p>
    <w:p w:rsidR="00A02152" w:rsidRPr="006250F1" w:rsidRDefault="00A02152" w:rsidP="00A021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0F1">
        <w:rPr>
          <w:rFonts w:ascii="Times New Roman" w:hAnsi="Times New Roman" w:cs="Times New Roman"/>
          <w:sz w:val="24"/>
          <w:szCs w:val="24"/>
        </w:rPr>
        <w:t>˂**˃ Для индивидуальных предпринимателей.</w:t>
      </w:r>
    </w:p>
    <w:p w:rsidR="003C2FD4" w:rsidRPr="006250F1" w:rsidRDefault="00A02152" w:rsidP="00A021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0F1">
        <w:rPr>
          <w:rFonts w:ascii="Times New Roman" w:hAnsi="Times New Roman" w:cs="Times New Roman"/>
          <w:sz w:val="24"/>
          <w:szCs w:val="24"/>
        </w:rPr>
        <w:t>˂***˃ П</w:t>
      </w:r>
      <w:r w:rsidR="003C2FD4" w:rsidRPr="006250F1">
        <w:rPr>
          <w:rFonts w:ascii="Times New Roman" w:hAnsi="Times New Roman" w:cs="Times New Roman"/>
          <w:sz w:val="24"/>
          <w:szCs w:val="24"/>
        </w:rPr>
        <w:t>ри наличии</w:t>
      </w:r>
      <w:r w:rsidRPr="006250F1">
        <w:rPr>
          <w:rFonts w:ascii="Times New Roman" w:hAnsi="Times New Roman" w:cs="Times New Roman"/>
          <w:sz w:val="24"/>
          <w:szCs w:val="24"/>
        </w:rPr>
        <w:t>.</w:t>
      </w:r>
    </w:p>
    <w:p w:rsidR="00425F83" w:rsidRDefault="00425F83" w:rsidP="00E95BEA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3F520F" w:rsidRDefault="003F520F" w:rsidP="00E95BEA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3F520F" w:rsidRDefault="003F520F" w:rsidP="00E95BEA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3F520F" w:rsidRDefault="003F520F" w:rsidP="00E95BEA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3F520F" w:rsidRDefault="003F520F" w:rsidP="00E95BEA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425F83" w:rsidRDefault="00425F83" w:rsidP="00E95BEA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  <w:sectPr w:rsidR="00425F83" w:rsidSect="00286F80">
          <w:pgSz w:w="11906" w:h="16838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B42ED" w:rsidRPr="00202F9F" w:rsidRDefault="00FB42ED" w:rsidP="00202F9F">
      <w:pPr>
        <w:pStyle w:val="ConsPlusNonformat"/>
        <w:ind w:left="4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71935" w:rsidRPr="00202F9F">
        <w:rPr>
          <w:rFonts w:ascii="Times New Roman" w:hAnsi="Times New Roman" w:cs="Times New Roman"/>
          <w:sz w:val="28"/>
          <w:szCs w:val="28"/>
        </w:rPr>
        <w:t>2</w:t>
      </w:r>
    </w:p>
    <w:p w:rsidR="00202F9F" w:rsidRDefault="00B25E33" w:rsidP="00FB42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F9F" w:rsidRDefault="00202F9F" w:rsidP="00202F9F">
      <w:pPr>
        <w:pStyle w:val="ConsPlusNormal"/>
        <w:ind w:left="4820" w:hanging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предоставления в 202</w:t>
      </w:r>
      <w:r w:rsidR="003022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 w:rsidR="00DE1DE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областного бюджетов на </w:t>
      </w:r>
      <w:r w:rsidR="00BE209B">
        <w:rPr>
          <w:rFonts w:ascii="Times New Roman" w:hAnsi="Times New Roman" w:cs="Times New Roman"/>
          <w:sz w:val="28"/>
          <w:szCs w:val="28"/>
        </w:rPr>
        <w:t>компенсацию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части затрат на </w:t>
      </w:r>
      <w:r w:rsidR="0030229A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</w:t>
      </w:r>
    </w:p>
    <w:p w:rsidR="00202F9F" w:rsidRDefault="00202F9F" w:rsidP="00202F9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02F9F" w:rsidRDefault="00202F9F" w:rsidP="00202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202F9F" w:rsidRDefault="00202F9F" w:rsidP="00202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субсидии, причитающейся получателю субсидии</w:t>
      </w:r>
    </w:p>
    <w:p w:rsidR="00202F9F" w:rsidRDefault="00202F9F" w:rsidP="00202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 20____ г.</w:t>
      </w:r>
    </w:p>
    <w:p w:rsidR="00202F9F" w:rsidRPr="00B85733" w:rsidRDefault="00202F9F" w:rsidP="00202F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85733">
        <w:rPr>
          <w:rFonts w:ascii="Times New Roman" w:hAnsi="Times New Roman" w:cs="Times New Roman"/>
        </w:rPr>
        <w:t>(месяц</w:t>
      </w:r>
      <w:r w:rsidR="0030229A">
        <w:rPr>
          <w:rFonts w:ascii="Times New Roman" w:hAnsi="Times New Roman" w:cs="Times New Roman"/>
        </w:rPr>
        <w:t>, квартал</w:t>
      </w:r>
      <w:r w:rsidRPr="00B85733">
        <w:rPr>
          <w:rFonts w:ascii="Times New Roman" w:hAnsi="Times New Roman" w:cs="Times New Roman"/>
        </w:rPr>
        <w:t>)</w:t>
      </w:r>
    </w:p>
    <w:p w:rsidR="00202F9F" w:rsidRPr="00B85733" w:rsidRDefault="00202F9F" w:rsidP="00202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02F9F" w:rsidRDefault="00202F9F" w:rsidP="00202F9F">
      <w:pPr>
        <w:spacing w:line="240" w:lineRule="auto"/>
        <w:jc w:val="center"/>
        <w:rPr>
          <w:rFonts w:ascii="Times New Roman" w:hAnsi="Times New Roman" w:cs="Times New Roman"/>
        </w:rPr>
      </w:pPr>
      <w:r w:rsidRPr="00B85733">
        <w:rPr>
          <w:rFonts w:ascii="Times New Roman" w:hAnsi="Times New Roman" w:cs="Times New Roman"/>
        </w:rPr>
        <w:t>(наименование получателя субсидии)</w:t>
      </w: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1642"/>
        <w:gridCol w:w="3286"/>
        <w:gridCol w:w="2053"/>
        <w:gridCol w:w="2341"/>
      </w:tblGrid>
      <w:tr w:rsidR="00C81A13" w:rsidTr="00C81A13">
        <w:tc>
          <w:tcPr>
            <w:tcW w:w="1642" w:type="dxa"/>
          </w:tcPr>
          <w:p w:rsidR="00C81A13" w:rsidRPr="00C81A13" w:rsidRDefault="00C81A13" w:rsidP="000642EF">
            <w:pPr>
              <w:jc w:val="center"/>
              <w:rPr>
                <w:sz w:val="24"/>
                <w:szCs w:val="24"/>
              </w:rPr>
            </w:pPr>
            <w:r w:rsidRPr="00C81A13">
              <w:rPr>
                <w:sz w:val="24"/>
                <w:szCs w:val="24"/>
              </w:rPr>
              <w:t>Вид продукции</w:t>
            </w:r>
          </w:p>
        </w:tc>
        <w:tc>
          <w:tcPr>
            <w:tcW w:w="3286" w:type="dxa"/>
          </w:tcPr>
          <w:p w:rsidR="00C81A13" w:rsidRPr="00C81A13" w:rsidRDefault="00BE209B" w:rsidP="00BE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</w:t>
            </w:r>
            <w:r w:rsidR="00C81A13" w:rsidRPr="00C81A13">
              <w:rPr>
                <w:sz w:val="24"/>
                <w:szCs w:val="24"/>
              </w:rPr>
              <w:t xml:space="preserve"> и реализация хлеба и хлебобулочных изделий, тонн</w:t>
            </w:r>
          </w:p>
        </w:tc>
        <w:tc>
          <w:tcPr>
            <w:tcW w:w="2053" w:type="dxa"/>
          </w:tcPr>
          <w:p w:rsidR="00C81A13" w:rsidRPr="00C81A13" w:rsidRDefault="00C81A13" w:rsidP="000642EF">
            <w:pPr>
              <w:jc w:val="center"/>
              <w:rPr>
                <w:sz w:val="24"/>
                <w:szCs w:val="24"/>
              </w:rPr>
            </w:pPr>
            <w:r w:rsidRPr="00C81A13">
              <w:rPr>
                <w:sz w:val="24"/>
                <w:szCs w:val="24"/>
              </w:rPr>
              <w:t>Ставка субсидии на 1 тонну, рублей</w:t>
            </w:r>
          </w:p>
        </w:tc>
        <w:tc>
          <w:tcPr>
            <w:tcW w:w="2341" w:type="dxa"/>
          </w:tcPr>
          <w:p w:rsidR="00C81A13" w:rsidRPr="00C81A13" w:rsidRDefault="00C81A13" w:rsidP="000642EF">
            <w:pPr>
              <w:jc w:val="center"/>
              <w:rPr>
                <w:sz w:val="24"/>
                <w:szCs w:val="24"/>
              </w:rPr>
            </w:pPr>
            <w:r w:rsidRPr="00C81A13">
              <w:rPr>
                <w:sz w:val="24"/>
                <w:szCs w:val="24"/>
              </w:rPr>
              <w:t>Потребность в субсидиях, ты</w:t>
            </w:r>
            <w:r>
              <w:rPr>
                <w:sz w:val="24"/>
                <w:szCs w:val="24"/>
              </w:rPr>
              <w:t>с</w:t>
            </w:r>
            <w:r w:rsidRPr="00C81A13">
              <w:rPr>
                <w:sz w:val="24"/>
                <w:szCs w:val="24"/>
              </w:rPr>
              <w:t>. рублей (гр. 2 х гр. 3)</w:t>
            </w:r>
          </w:p>
        </w:tc>
      </w:tr>
      <w:tr w:rsidR="00C81A13" w:rsidTr="00C81A13">
        <w:tc>
          <w:tcPr>
            <w:tcW w:w="1642" w:type="dxa"/>
          </w:tcPr>
          <w:p w:rsidR="00C81A13" w:rsidRDefault="00C81A13" w:rsidP="000642EF">
            <w:pPr>
              <w:jc w:val="center"/>
            </w:pPr>
            <w:r>
              <w:t>1</w:t>
            </w:r>
          </w:p>
        </w:tc>
        <w:tc>
          <w:tcPr>
            <w:tcW w:w="3286" w:type="dxa"/>
          </w:tcPr>
          <w:p w:rsidR="00C81A13" w:rsidRDefault="00C81A13" w:rsidP="000642EF">
            <w:pPr>
              <w:jc w:val="center"/>
            </w:pPr>
            <w:r>
              <w:t>2</w:t>
            </w:r>
          </w:p>
        </w:tc>
        <w:tc>
          <w:tcPr>
            <w:tcW w:w="2053" w:type="dxa"/>
          </w:tcPr>
          <w:p w:rsidR="00C81A13" w:rsidRDefault="00C81A13" w:rsidP="000642EF">
            <w:pPr>
              <w:jc w:val="center"/>
            </w:pPr>
            <w:r>
              <w:t>3</w:t>
            </w:r>
          </w:p>
        </w:tc>
        <w:tc>
          <w:tcPr>
            <w:tcW w:w="2341" w:type="dxa"/>
          </w:tcPr>
          <w:p w:rsidR="00C81A13" w:rsidRDefault="00C81A13" w:rsidP="000642EF">
            <w:pPr>
              <w:jc w:val="center"/>
            </w:pPr>
            <w:r>
              <w:t>4</w:t>
            </w:r>
          </w:p>
        </w:tc>
      </w:tr>
      <w:tr w:rsidR="00C81A13" w:rsidTr="00C81A13">
        <w:tc>
          <w:tcPr>
            <w:tcW w:w="1642" w:type="dxa"/>
          </w:tcPr>
          <w:p w:rsidR="00C81A13" w:rsidRDefault="00C81A13" w:rsidP="000642EF">
            <w:pPr>
              <w:jc w:val="center"/>
            </w:pPr>
          </w:p>
        </w:tc>
        <w:tc>
          <w:tcPr>
            <w:tcW w:w="3286" w:type="dxa"/>
          </w:tcPr>
          <w:p w:rsidR="00C81A13" w:rsidRDefault="00C81A13" w:rsidP="000642EF">
            <w:pPr>
              <w:jc w:val="center"/>
            </w:pPr>
          </w:p>
        </w:tc>
        <w:tc>
          <w:tcPr>
            <w:tcW w:w="2053" w:type="dxa"/>
          </w:tcPr>
          <w:p w:rsidR="00C81A13" w:rsidRDefault="00C81A13" w:rsidP="000642EF">
            <w:pPr>
              <w:jc w:val="center"/>
            </w:pPr>
          </w:p>
        </w:tc>
        <w:tc>
          <w:tcPr>
            <w:tcW w:w="2341" w:type="dxa"/>
          </w:tcPr>
          <w:p w:rsidR="00C81A13" w:rsidRDefault="00C81A13" w:rsidP="000642EF">
            <w:pPr>
              <w:jc w:val="center"/>
            </w:pPr>
          </w:p>
        </w:tc>
      </w:tr>
      <w:tr w:rsidR="00C81A13" w:rsidTr="00C81A13">
        <w:tc>
          <w:tcPr>
            <w:tcW w:w="1642" w:type="dxa"/>
          </w:tcPr>
          <w:p w:rsidR="00C81A13" w:rsidRPr="00BE209B" w:rsidRDefault="006D42C3" w:rsidP="00BE209B">
            <w:pPr>
              <w:jc w:val="center"/>
              <w:rPr>
                <w:sz w:val="24"/>
                <w:szCs w:val="24"/>
              </w:rPr>
            </w:pPr>
            <w:r w:rsidRPr="00BE209B">
              <w:rPr>
                <w:sz w:val="24"/>
                <w:szCs w:val="24"/>
              </w:rPr>
              <w:t>Итого</w:t>
            </w:r>
          </w:p>
        </w:tc>
        <w:tc>
          <w:tcPr>
            <w:tcW w:w="3286" w:type="dxa"/>
          </w:tcPr>
          <w:p w:rsidR="00C81A13" w:rsidRDefault="00C81A13" w:rsidP="000642EF">
            <w:pPr>
              <w:jc w:val="center"/>
            </w:pPr>
          </w:p>
        </w:tc>
        <w:tc>
          <w:tcPr>
            <w:tcW w:w="2053" w:type="dxa"/>
          </w:tcPr>
          <w:p w:rsidR="00C81A13" w:rsidRDefault="00C81A13" w:rsidP="000642EF">
            <w:pPr>
              <w:jc w:val="center"/>
            </w:pPr>
          </w:p>
        </w:tc>
        <w:tc>
          <w:tcPr>
            <w:tcW w:w="2341" w:type="dxa"/>
          </w:tcPr>
          <w:p w:rsidR="00C81A13" w:rsidRDefault="00C81A13" w:rsidP="000642EF">
            <w:pPr>
              <w:jc w:val="center"/>
            </w:pPr>
          </w:p>
        </w:tc>
      </w:tr>
    </w:tbl>
    <w:p w:rsidR="00202F9F" w:rsidRDefault="00202F9F" w:rsidP="00202F9F">
      <w:pPr>
        <w:spacing w:line="240" w:lineRule="auto"/>
        <w:jc w:val="center"/>
        <w:rPr>
          <w:rFonts w:ascii="Times New Roman" w:hAnsi="Times New Roman" w:cs="Times New Roman"/>
        </w:rPr>
      </w:pP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8A" w:rsidRPr="008343C6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6">
        <w:rPr>
          <w:rFonts w:ascii="Times New Roman" w:hAnsi="Times New Roman" w:cs="Times New Roman"/>
          <w:sz w:val="28"/>
          <w:szCs w:val="28"/>
        </w:rPr>
        <w:t xml:space="preserve">Лицо, </w:t>
      </w:r>
      <w:r w:rsidR="0030229A">
        <w:rPr>
          <w:rFonts w:ascii="Times New Roman" w:hAnsi="Times New Roman" w:cs="Times New Roman"/>
          <w:sz w:val="28"/>
          <w:szCs w:val="28"/>
        </w:rPr>
        <w:t>выполнившее расчет</w:t>
      </w:r>
      <w:r>
        <w:rPr>
          <w:rFonts w:ascii="Times New Roman" w:hAnsi="Times New Roman" w:cs="Times New Roman"/>
          <w:sz w:val="28"/>
          <w:szCs w:val="28"/>
        </w:rPr>
        <w:t xml:space="preserve">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30229A" w:rsidRDefault="0030229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2022 г.</w:t>
      </w:r>
    </w:p>
    <w:p w:rsidR="000250F5" w:rsidRDefault="000250F5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0F5" w:rsidRDefault="000250F5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0F5" w:rsidRDefault="000250F5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при наличии</w:t>
      </w:r>
    </w:p>
    <w:p w:rsidR="0028568A" w:rsidRDefault="0028568A" w:rsidP="0020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9F" w:rsidRDefault="00202F9F" w:rsidP="0020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9F" w:rsidRDefault="00202F9F" w:rsidP="0020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9F" w:rsidRDefault="00202F9F" w:rsidP="00FB42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FB42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FB42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FB42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FB42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  <w:sectPr w:rsidR="00E266EB" w:rsidSect="00E266E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266EB" w:rsidRDefault="00E266EB" w:rsidP="00E266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266EB" w:rsidRDefault="00E266EB" w:rsidP="00E266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pStyle w:val="ConsPlusNormal"/>
        <w:ind w:left="4820" w:hanging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предоставления в 202</w:t>
      </w:r>
      <w:r w:rsidR="007D6C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 w:rsidR="00844408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областного бюджетов на </w:t>
      </w:r>
      <w:r w:rsidR="00921295">
        <w:rPr>
          <w:rFonts w:ascii="Times New Roman" w:hAnsi="Times New Roman" w:cs="Times New Roman"/>
          <w:sz w:val="28"/>
          <w:szCs w:val="28"/>
        </w:rPr>
        <w:t>компенсацию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части затрат на </w:t>
      </w:r>
      <w:r w:rsidR="007D6C53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</w:t>
      </w: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844408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E266EB" w:rsidRDefault="00E266EB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наличие мощностей для производства хлеба и хлебобулочных изделий </w:t>
      </w:r>
    </w:p>
    <w:p w:rsidR="00E266EB" w:rsidRDefault="00E266EB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266EB" w:rsidRDefault="00E266EB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92868">
        <w:rPr>
          <w:rFonts w:ascii="Times New Roman" w:hAnsi="Times New Roman" w:cs="Times New Roman"/>
          <w:sz w:val="22"/>
          <w:szCs w:val="22"/>
        </w:rPr>
        <w:t>(наименование получателя субсидии)</w:t>
      </w: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96"/>
        <w:gridCol w:w="1860"/>
        <w:gridCol w:w="1314"/>
        <w:gridCol w:w="1858"/>
        <w:gridCol w:w="2536"/>
      </w:tblGrid>
      <w:tr w:rsidR="0082661D" w:rsidTr="000103F7">
        <w:tc>
          <w:tcPr>
            <w:tcW w:w="1896" w:type="dxa"/>
          </w:tcPr>
          <w:p w:rsidR="000103F7" w:rsidRPr="000103F7" w:rsidRDefault="0082661D" w:rsidP="00826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продукции</w:t>
            </w:r>
          </w:p>
        </w:tc>
        <w:tc>
          <w:tcPr>
            <w:tcW w:w="1860" w:type="dxa"/>
          </w:tcPr>
          <w:p w:rsidR="0082661D" w:rsidRDefault="000103F7" w:rsidP="0082661D">
            <w:pPr>
              <w:jc w:val="center"/>
              <w:rPr>
                <w:sz w:val="24"/>
                <w:szCs w:val="24"/>
              </w:rPr>
            </w:pPr>
            <w:r w:rsidRPr="000103F7">
              <w:rPr>
                <w:sz w:val="24"/>
                <w:szCs w:val="24"/>
              </w:rPr>
              <w:t xml:space="preserve">Код </w:t>
            </w:r>
          </w:p>
          <w:p w:rsidR="000103F7" w:rsidRPr="000103F7" w:rsidRDefault="000103F7" w:rsidP="0082661D">
            <w:pPr>
              <w:jc w:val="center"/>
              <w:rPr>
                <w:sz w:val="24"/>
                <w:szCs w:val="24"/>
              </w:rPr>
            </w:pPr>
            <w:r w:rsidRPr="000103F7">
              <w:rPr>
                <w:sz w:val="24"/>
                <w:szCs w:val="24"/>
              </w:rPr>
              <w:t>ОКПД 2</w:t>
            </w:r>
          </w:p>
        </w:tc>
        <w:tc>
          <w:tcPr>
            <w:tcW w:w="1314" w:type="dxa"/>
          </w:tcPr>
          <w:p w:rsidR="000103F7" w:rsidRPr="000103F7" w:rsidRDefault="000103F7" w:rsidP="000103F7">
            <w:pPr>
              <w:jc w:val="center"/>
              <w:rPr>
                <w:sz w:val="24"/>
                <w:szCs w:val="24"/>
              </w:rPr>
            </w:pPr>
            <w:r w:rsidRPr="000103F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58" w:type="dxa"/>
          </w:tcPr>
          <w:p w:rsidR="000103F7" w:rsidRPr="000103F7" w:rsidRDefault="0082661D" w:rsidP="00826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м</w:t>
            </w:r>
            <w:r w:rsidR="000103F7" w:rsidRPr="000103F7">
              <w:rPr>
                <w:sz w:val="24"/>
                <w:szCs w:val="24"/>
              </w:rPr>
              <w:t>ощность</w:t>
            </w:r>
            <w:r>
              <w:rPr>
                <w:sz w:val="24"/>
                <w:szCs w:val="24"/>
              </w:rPr>
              <w:t>, действующая в отчетном году</w:t>
            </w:r>
          </w:p>
        </w:tc>
        <w:tc>
          <w:tcPr>
            <w:tcW w:w="2536" w:type="dxa"/>
          </w:tcPr>
          <w:p w:rsidR="000103F7" w:rsidRPr="000103F7" w:rsidRDefault="000103F7" w:rsidP="000103F7">
            <w:pPr>
              <w:jc w:val="center"/>
              <w:rPr>
                <w:sz w:val="24"/>
                <w:szCs w:val="24"/>
              </w:rPr>
            </w:pPr>
            <w:r w:rsidRPr="000103F7">
              <w:rPr>
                <w:sz w:val="24"/>
                <w:szCs w:val="24"/>
              </w:rPr>
              <w:t>Изменение производственной мощности в отчетном году, факторы</w:t>
            </w:r>
          </w:p>
        </w:tc>
      </w:tr>
      <w:tr w:rsidR="0082661D" w:rsidTr="000103F7">
        <w:tc>
          <w:tcPr>
            <w:tcW w:w="1896" w:type="dxa"/>
          </w:tcPr>
          <w:p w:rsidR="000103F7" w:rsidRPr="001B6176" w:rsidRDefault="001B6176" w:rsidP="001B6176">
            <w:pPr>
              <w:jc w:val="center"/>
            </w:pPr>
            <w:r w:rsidRPr="001B6176">
              <w:t>1</w:t>
            </w:r>
          </w:p>
        </w:tc>
        <w:tc>
          <w:tcPr>
            <w:tcW w:w="1860" w:type="dxa"/>
          </w:tcPr>
          <w:p w:rsidR="000103F7" w:rsidRPr="001B6176" w:rsidRDefault="001B6176" w:rsidP="001B6176">
            <w:pPr>
              <w:jc w:val="center"/>
            </w:pPr>
            <w:r w:rsidRPr="001B6176">
              <w:t>2</w:t>
            </w:r>
          </w:p>
        </w:tc>
        <w:tc>
          <w:tcPr>
            <w:tcW w:w="1314" w:type="dxa"/>
          </w:tcPr>
          <w:p w:rsidR="000103F7" w:rsidRPr="001B6176" w:rsidRDefault="001B6176" w:rsidP="001B6176">
            <w:pPr>
              <w:jc w:val="center"/>
            </w:pPr>
            <w:r w:rsidRPr="001B6176">
              <w:t>3</w:t>
            </w:r>
          </w:p>
        </w:tc>
        <w:tc>
          <w:tcPr>
            <w:tcW w:w="1858" w:type="dxa"/>
          </w:tcPr>
          <w:p w:rsidR="000103F7" w:rsidRPr="001B6176" w:rsidRDefault="001B6176" w:rsidP="001B6176">
            <w:pPr>
              <w:jc w:val="center"/>
            </w:pPr>
            <w:r w:rsidRPr="001B6176">
              <w:t>4</w:t>
            </w:r>
          </w:p>
        </w:tc>
        <w:tc>
          <w:tcPr>
            <w:tcW w:w="2536" w:type="dxa"/>
          </w:tcPr>
          <w:p w:rsidR="000103F7" w:rsidRPr="001B6176" w:rsidRDefault="001B6176" w:rsidP="001B6176">
            <w:pPr>
              <w:jc w:val="center"/>
            </w:pPr>
            <w:r w:rsidRPr="001B6176">
              <w:t>5</w:t>
            </w:r>
          </w:p>
        </w:tc>
      </w:tr>
      <w:tr w:rsidR="0082661D" w:rsidTr="000103F7">
        <w:tc>
          <w:tcPr>
            <w:tcW w:w="1896" w:type="dxa"/>
          </w:tcPr>
          <w:p w:rsidR="000103F7" w:rsidRDefault="000103F7" w:rsidP="00E266EB">
            <w:pPr>
              <w:jc w:val="both"/>
            </w:pPr>
          </w:p>
        </w:tc>
        <w:tc>
          <w:tcPr>
            <w:tcW w:w="1860" w:type="dxa"/>
          </w:tcPr>
          <w:p w:rsidR="000103F7" w:rsidRDefault="000103F7" w:rsidP="00E266EB">
            <w:pPr>
              <w:jc w:val="both"/>
            </w:pPr>
          </w:p>
        </w:tc>
        <w:tc>
          <w:tcPr>
            <w:tcW w:w="1314" w:type="dxa"/>
          </w:tcPr>
          <w:p w:rsidR="000103F7" w:rsidRDefault="000103F7" w:rsidP="00E266EB">
            <w:pPr>
              <w:jc w:val="both"/>
            </w:pPr>
          </w:p>
        </w:tc>
        <w:tc>
          <w:tcPr>
            <w:tcW w:w="1858" w:type="dxa"/>
          </w:tcPr>
          <w:p w:rsidR="000103F7" w:rsidRDefault="000103F7" w:rsidP="00E266EB">
            <w:pPr>
              <w:jc w:val="both"/>
            </w:pPr>
          </w:p>
        </w:tc>
        <w:tc>
          <w:tcPr>
            <w:tcW w:w="2536" w:type="dxa"/>
          </w:tcPr>
          <w:p w:rsidR="000103F7" w:rsidRDefault="000103F7" w:rsidP="00E266EB">
            <w:pPr>
              <w:jc w:val="both"/>
            </w:pPr>
          </w:p>
        </w:tc>
      </w:tr>
    </w:tbl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568A" w:rsidRDefault="0028568A" w:rsidP="0028568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C6">
        <w:rPr>
          <w:rFonts w:ascii="Times New Roman" w:hAnsi="Times New Roman" w:cs="Times New Roman"/>
          <w:sz w:val="28"/>
          <w:szCs w:val="28"/>
        </w:rPr>
        <w:t>Главный бухгалтер (бухгалтер)</w:t>
      </w:r>
      <w:r>
        <w:rPr>
          <w:rFonts w:ascii="Times New Roman" w:hAnsi="Times New Roman" w:cs="Times New Roman"/>
          <w:sz w:val="24"/>
          <w:szCs w:val="24"/>
        </w:rPr>
        <w:t xml:space="preserve">     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(*)</w:t>
      </w:r>
    </w:p>
    <w:p w:rsidR="0028568A" w:rsidRPr="008343C6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6">
        <w:rPr>
          <w:rFonts w:ascii="Times New Roman" w:hAnsi="Times New Roman" w:cs="Times New Roman"/>
          <w:sz w:val="28"/>
          <w:szCs w:val="28"/>
        </w:rPr>
        <w:t>«___________» ___________________ 202</w:t>
      </w:r>
      <w:r w:rsidR="008739A3">
        <w:rPr>
          <w:rFonts w:ascii="Times New Roman" w:hAnsi="Times New Roman" w:cs="Times New Roman"/>
          <w:sz w:val="28"/>
          <w:szCs w:val="28"/>
        </w:rPr>
        <w:t>2</w:t>
      </w:r>
      <w:r w:rsidRPr="008343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8A" w:rsidRPr="008343C6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6">
        <w:rPr>
          <w:rFonts w:ascii="Times New Roman" w:hAnsi="Times New Roman" w:cs="Times New Roman"/>
          <w:sz w:val="28"/>
          <w:szCs w:val="28"/>
        </w:rPr>
        <w:t>Лицо, принявшее документы</w:t>
      </w:r>
      <w:r>
        <w:rPr>
          <w:rFonts w:ascii="Times New Roman" w:hAnsi="Times New Roman" w:cs="Times New Roman"/>
          <w:sz w:val="28"/>
          <w:szCs w:val="28"/>
        </w:rPr>
        <w:t xml:space="preserve">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при наличии</w:t>
      </w: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266EB" w:rsidSect="00E266E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266EB" w:rsidRDefault="00E266EB" w:rsidP="00E266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935E4">
        <w:rPr>
          <w:rFonts w:ascii="Times New Roman" w:hAnsi="Times New Roman" w:cs="Times New Roman"/>
          <w:sz w:val="28"/>
          <w:szCs w:val="28"/>
        </w:rPr>
        <w:t>4</w:t>
      </w:r>
    </w:p>
    <w:p w:rsidR="002935E4" w:rsidRDefault="002935E4" w:rsidP="00E266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pStyle w:val="ConsPlusNormal"/>
        <w:ind w:left="4820" w:hanging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в 2021 году субсидии </w:t>
      </w:r>
      <w:r w:rsidR="00EB4F18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областного бюджетов на </w:t>
      </w:r>
      <w:r w:rsidR="001C0E7A">
        <w:rPr>
          <w:rFonts w:ascii="Times New Roman" w:hAnsi="Times New Roman" w:cs="Times New Roman"/>
          <w:sz w:val="28"/>
          <w:szCs w:val="28"/>
        </w:rPr>
        <w:t>компенсацию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части затрат на </w:t>
      </w:r>
      <w:r w:rsidR="00B67E59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</w:t>
      </w: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EE6" w:rsidRDefault="00903EE6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266EB" w:rsidRDefault="00903EE6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производстве</w:t>
      </w:r>
      <w:r w:rsidR="001C0E7A">
        <w:rPr>
          <w:rFonts w:ascii="Times New Roman" w:hAnsi="Times New Roman" w:cs="Times New Roman"/>
          <w:sz w:val="28"/>
          <w:szCs w:val="28"/>
        </w:rPr>
        <w:t xml:space="preserve"> и </w:t>
      </w:r>
      <w:r w:rsidR="00EB4F1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C0E7A">
        <w:rPr>
          <w:rFonts w:ascii="Times New Roman" w:hAnsi="Times New Roman" w:cs="Times New Roman"/>
          <w:sz w:val="28"/>
          <w:szCs w:val="28"/>
        </w:rPr>
        <w:t xml:space="preserve">хлеба и хлебобулочных изделий </w:t>
      </w: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 20____ г.</w:t>
      </w:r>
    </w:p>
    <w:p w:rsidR="00E266EB" w:rsidRPr="00B85733" w:rsidRDefault="00E266EB" w:rsidP="00E266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85733">
        <w:rPr>
          <w:rFonts w:ascii="Times New Roman" w:hAnsi="Times New Roman" w:cs="Times New Roman"/>
        </w:rPr>
        <w:t>(месяц</w:t>
      </w:r>
      <w:r w:rsidR="00DF5BE0">
        <w:rPr>
          <w:rFonts w:ascii="Times New Roman" w:hAnsi="Times New Roman" w:cs="Times New Roman"/>
        </w:rPr>
        <w:t>, квартал</w:t>
      </w:r>
      <w:r w:rsidRPr="00B85733">
        <w:rPr>
          <w:rFonts w:ascii="Times New Roman" w:hAnsi="Times New Roman" w:cs="Times New Roman"/>
        </w:rPr>
        <w:t>)</w:t>
      </w:r>
    </w:p>
    <w:p w:rsidR="00E266EB" w:rsidRPr="00B85733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5733">
        <w:rPr>
          <w:rFonts w:ascii="Times New Roman" w:hAnsi="Times New Roman" w:cs="Times New Roman"/>
        </w:rPr>
        <w:t>(наименование получателя субсидии)</w:t>
      </w: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85"/>
        <w:gridCol w:w="2929"/>
        <w:gridCol w:w="1610"/>
        <w:gridCol w:w="1554"/>
      </w:tblGrid>
      <w:tr w:rsidR="00DF5BE0" w:rsidTr="00DF5BE0">
        <w:trPr>
          <w:trHeight w:val="1104"/>
        </w:trPr>
        <w:tc>
          <w:tcPr>
            <w:tcW w:w="3085" w:type="dxa"/>
          </w:tcPr>
          <w:p w:rsidR="00DF5BE0" w:rsidRPr="00EB4F18" w:rsidRDefault="00DF5BE0" w:rsidP="00E266EB">
            <w:pPr>
              <w:jc w:val="center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929" w:type="dxa"/>
          </w:tcPr>
          <w:p w:rsidR="00DF5BE0" w:rsidRPr="000103F7" w:rsidRDefault="00DF5BE0" w:rsidP="000642EF">
            <w:pPr>
              <w:jc w:val="center"/>
              <w:rPr>
                <w:sz w:val="24"/>
                <w:szCs w:val="24"/>
              </w:rPr>
            </w:pPr>
            <w:r w:rsidRPr="000103F7">
              <w:rPr>
                <w:sz w:val="24"/>
                <w:szCs w:val="24"/>
              </w:rPr>
              <w:t>Код продукции по ОКПД 2</w:t>
            </w:r>
          </w:p>
        </w:tc>
        <w:tc>
          <w:tcPr>
            <w:tcW w:w="1610" w:type="dxa"/>
          </w:tcPr>
          <w:p w:rsidR="00DF5BE0" w:rsidRDefault="00DF5BE0" w:rsidP="0097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Произведено, кг</w:t>
            </w:r>
          </w:p>
        </w:tc>
        <w:tc>
          <w:tcPr>
            <w:tcW w:w="1554" w:type="dxa"/>
          </w:tcPr>
          <w:p w:rsidR="00DF5BE0" w:rsidRDefault="00DF5BE0" w:rsidP="0097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Реализовано, кг</w:t>
            </w:r>
          </w:p>
        </w:tc>
      </w:tr>
      <w:tr w:rsidR="00DF5BE0" w:rsidRPr="001C0E7A" w:rsidTr="00DF5BE0">
        <w:tc>
          <w:tcPr>
            <w:tcW w:w="3085" w:type="dxa"/>
          </w:tcPr>
          <w:p w:rsidR="00DF5BE0" w:rsidRPr="001C0E7A" w:rsidRDefault="00DF5BE0" w:rsidP="000642EF">
            <w:pPr>
              <w:jc w:val="center"/>
            </w:pPr>
            <w:r w:rsidRPr="001C0E7A">
              <w:t>1</w:t>
            </w:r>
          </w:p>
        </w:tc>
        <w:tc>
          <w:tcPr>
            <w:tcW w:w="2929" w:type="dxa"/>
          </w:tcPr>
          <w:p w:rsidR="00DF5BE0" w:rsidRPr="001C0E7A" w:rsidRDefault="00DF5BE0" w:rsidP="000642EF">
            <w:pPr>
              <w:jc w:val="center"/>
            </w:pPr>
            <w:r w:rsidRPr="001C0E7A">
              <w:t>2</w:t>
            </w:r>
          </w:p>
        </w:tc>
        <w:tc>
          <w:tcPr>
            <w:tcW w:w="1610" w:type="dxa"/>
          </w:tcPr>
          <w:p w:rsidR="00DF5BE0" w:rsidRPr="001C0E7A" w:rsidRDefault="00DF5BE0" w:rsidP="000642EF">
            <w:pPr>
              <w:jc w:val="center"/>
            </w:pPr>
            <w:r>
              <w:t>3</w:t>
            </w:r>
          </w:p>
        </w:tc>
        <w:tc>
          <w:tcPr>
            <w:tcW w:w="1554" w:type="dxa"/>
          </w:tcPr>
          <w:p w:rsidR="00DF5BE0" w:rsidRPr="001C0E7A" w:rsidRDefault="00DF5BE0" w:rsidP="000642EF">
            <w:pPr>
              <w:jc w:val="center"/>
            </w:pPr>
            <w:r>
              <w:t>4</w:t>
            </w:r>
          </w:p>
        </w:tc>
      </w:tr>
    </w:tbl>
    <w:p w:rsidR="00E266EB" w:rsidRPr="001C0E7A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C6">
        <w:rPr>
          <w:rFonts w:ascii="Times New Roman" w:hAnsi="Times New Roman" w:cs="Times New Roman"/>
          <w:sz w:val="28"/>
          <w:szCs w:val="28"/>
        </w:rPr>
        <w:t>Главный бухгалтер (бухгалтер)</w:t>
      </w:r>
      <w:r>
        <w:rPr>
          <w:rFonts w:ascii="Times New Roman" w:hAnsi="Times New Roman" w:cs="Times New Roman"/>
          <w:sz w:val="24"/>
          <w:szCs w:val="24"/>
        </w:rPr>
        <w:t xml:space="preserve">     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(*)</w:t>
      </w:r>
    </w:p>
    <w:p w:rsidR="00E266EB" w:rsidRPr="008343C6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6">
        <w:rPr>
          <w:rFonts w:ascii="Times New Roman" w:hAnsi="Times New Roman" w:cs="Times New Roman"/>
          <w:sz w:val="28"/>
          <w:szCs w:val="28"/>
        </w:rPr>
        <w:t>«___________» ___________________ 202</w:t>
      </w:r>
      <w:r w:rsidR="00DF5BE0">
        <w:rPr>
          <w:rFonts w:ascii="Times New Roman" w:hAnsi="Times New Roman" w:cs="Times New Roman"/>
          <w:sz w:val="28"/>
          <w:szCs w:val="28"/>
        </w:rPr>
        <w:t>2</w:t>
      </w:r>
      <w:r w:rsidRPr="008343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EB" w:rsidRPr="008343C6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6">
        <w:rPr>
          <w:rFonts w:ascii="Times New Roman" w:hAnsi="Times New Roman" w:cs="Times New Roman"/>
          <w:sz w:val="28"/>
          <w:szCs w:val="28"/>
        </w:rPr>
        <w:t>Лицо, принявшее документы</w:t>
      </w:r>
      <w:r>
        <w:rPr>
          <w:rFonts w:ascii="Times New Roman" w:hAnsi="Times New Roman" w:cs="Times New Roman"/>
          <w:sz w:val="28"/>
          <w:szCs w:val="28"/>
        </w:rPr>
        <w:t xml:space="preserve">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при наличии</w:t>
      </w: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266EB" w:rsidSect="002935E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266EB" w:rsidRDefault="00E266EB" w:rsidP="00E266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2935E4" w:rsidRDefault="002935E4" w:rsidP="00E266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pStyle w:val="ConsPlusNormal"/>
        <w:ind w:left="4820" w:hanging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предоставления в 202</w:t>
      </w:r>
      <w:r w:rsidR="002A5B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 w:rsidR="003F467D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областного бюджетов на </w:t>
      </w:r>
      <w:r w:rsidR="001C0E7A">
        <w:rPr>
          <w:rFonts w:ascii="Times New Roman" w:hAnsi="Times New Roman" w:cs="Times New Roman"/>
          <w:sz w:val="28"/>
          <w:szCs w:val="28"/>
        </w:rPr>
        <w:t>компенсацию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части затрат на </w:t>
      </w:r>
      <w:r w:rsidR="002A5BDF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</w:t>
      </w: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67D" w:rsidRDefault="003F467D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266EB" w:rsidRDefault="001C0E7A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средней</w:t>
      </w:r>
      <w:r w:rsidR="003F467D">
        <w:rPr>
          <w:rFonts w:ascii="Times New Roman" w:hAnsi="Times New Roman" w:cs="Times New Roman"/>
          <w:sz w:val="28"/>
          <w:szCs w:val="28"/>
        </w:rPr>
        <w:t xml:space="preserve"> отпускной цене на реализованный </w:t>
      </w:r>
      <w:r w:rsidR="00E266EB">
        <w:rPr>
          <w:rFonts w:ascii="Times New Roman" w:hAnsi="Times New Roman" w:cs="Times New Roman"/>
          <w:sz w:val="28"/>
          <w:szCs w:val="28"/>
        </w:rPr>
        <w:t xml:space="preserve">хлеб и хлебобулочные изделия </w:t>
      </w: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 20____ г.</w:t>
      </w:r>
    </w:p>
    <w:p w:rsidR="00E266EB" w:rsidRPr="00B85733" w:rsidRDefault="00E266EB" w:rsidP="00E266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85733">
        <w:rPr>
          <w:rFonts w:ascii="Times New Roman" w:hAnsi="Times New Roman" w:cs="Times New Roman"/>
        </w:rPr>
        <w:t>(месяц</w:t>
      </w:r>
      <w:r w:rsidR="002A5BDF">
        <w:rPr>
          <w:rFonts w:ascii="Times New Roman" w:hAnsi="Times New Roman" w:cs="Times New Roman"/>
        </w:rPr>
        <w:t>, квартал</w:t>
      </w:r>
      <w:bookmarkStart w:id="0" w:name="_GoBack"/>
      <w:bookmarkEnd w:id="0"/>
      <w:r w:rsidRPr="00B85733">
        <w:rPr>
          <w:rFonts w:ascii="Times New Roman" w:hAnsi="Times New Roman" w:cs="Times New Roman"/>
        </w:rPr>
        <w:t>)</w:t>
      </w:r>
    </w:p>
    <w:p w:rsidR="00E266EB" w:rsidRPr="00B85733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5733">
        <w:rPr>
          <w:rFonts w:ascii="Times New Roman" w:hAnsi="Times New Roman" w:cs="Times New Roman"/>
        </w:rPr>
        <w:t>(наименование получателя субсидии)</w:t>
      </w: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15"/>
        <w:gridCol w:w="2362"/>
        <w:gridCol w:w="3119"/>
        <w:gridCol w:w="1984"/>
      </w:tblGrid>
      <w:tr w:rsidR="003F467D" w:rsidTr="002A5BDF">
        <w:tc>
          <w:tcPr>
            <w:tcW w:w="1715" w:type="dxa"/>
            <w:vMerge w:val="restart"/>
          </w:tcPr>
          <w:p w:rsidR="003F467D" w:rsidRPr="00EB4F18" w:rsidRDefault="003F467D" w:rsidP="000642EF">
            <w:pPr>
              <w:jc w:val="center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362" w:type="dxa"/>
            <w:vMerge w:val="restart"/>
          </w:tcPr>
          <w:p w:rsidR="003F467D" w:rsidRPr="000103F7" w:rsidRDefault="003F467D" w:rsidP="000642EF">
            <w:pPr>
              <w:jc w:val="center"/>
              <w:rPr>
                <w:sz w:val="24"/>
                <w:szCs w:val="24"/>
              </w:rPr>
            </w:pPr>
            <w:r w:rsidRPr="000103F7">
              <w:rPr>
                <w:sz w:val="24"/>
                <w:szCs w:val="24"/>
              </w:rPr>
              <w:t>Код продукции по ОКПД 2</w:t>
            </w:r>
          </w:p>
        </w:tc>
        <w:tc>
          <w:tcPr>
            <w:tcW w:w="5103" w:type="dxa"/>
            <w:gridSpan w:val="2"/>
          </w:tcPr>
          <w:p w:rsidR="003F467D" w:rsidRPr="00D67971" w:rsidRDefault="001C0E7A" w:rsidP="001C0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ц</w:t>
            </w:r>
            <w:r w:rsidR="003F467D">
              <w:rPr>
                <w:sz w:val="24"/>
                <w:szCs w:val="24"/>
              </w:rPr>
              <w:t>ена за 1 кг хлеба и хлебобулочных изделий (без НДС), рублей</w:t>
            </w:r>
          </w:p>
        </w:tc>
      </w:tr>
      <w:tr w:rsidR="003F467D" w:rsidTr="002A5BDF">
        <w:tc>
          <w:tcPr>
            <w:tcW w:w="1715" w:type="dxa"/>
            <w:vMerge/>
          </w:tcPr>
          <w:p w:rsidR="003F467D" w:rsidRPr="00EB4F18" w:rsidRDefault="003F467D" w:rsidP="0006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3F467D" w:rsidRPr="000103F7" w:rsidRDefault="003F467D" w:rsidP="0006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467D" w:rsidRPr="00D67971" w:rsidRDefault="003F467D" w:rsidP="0006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месяц, предшествующий месяцу получения субсидии</w:t>
            </w:r>
          </w:p>
        </w:tc>
        <w:tc>
          <w:tcPr>
            <w:tcW w:w="1984" w:type="dxa"/>
          </w:tcPr>
          <w:p w:rsidR="003F467D" w:rsidRPr="00D67971" w:rsidRDefault="003F467D" w:rsidP="0006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 получения субсидии</w:t>
            </w:r>
          </w:p>
        </w:tc>
      </w:tr>
      <w:tr w:rsidR="003F467D" w:rsidTr="002A5BDF">
        <w:tc>
          <w:tcPr>
            <w:tcW w:w="1715" w:type="dxa"/>
          </w:tcPr>
          <w:p w:rsidR="003F467D" w:rsidRPr="003F467D" w:rsidRDefault="003F467D" w:rsidP="000642EF">
            <w:pPr>
              <w:jc w:val="center"/>
            </w:pPr>
            <w:r w:rsidRPr="003F467D">
              <w:t>1</w:t>
            </w:r>
          </w:p>
        </w:tc>
        <w:tc>
          <w:tcPr>
            <w:tcW w:w="2362" w:type="dxa"/>
          </w:tcPr>
          <w:p w:rsidR="003F467D" w:rsidRPr="003F467D" w:rsidRDefault="003F467D" w:rsidP="000642EF">
            <w:pPr>
              <w:jc w:val="center"/>
            </w:pPr>
            <w:r w:rsidRPr="003F467D">
              <w:t>2</w:t>
            </w:r>
          </w:p>
        </w:tc>
        <w:tc>
          <w:tcPr>
            <w:tcW w:w="3119" w:type="dxa"/>
          </w:tcPr>
          <w:p w:rsidR="003F467D" w:rsidRPr="003F467D" w:rsidRDefault="003F467D" w:rsidP="000642EF">
            <w:pPr>
              <w:jc w:val="center"/>
            </w:pPr>
            <w:r w:rsidRPr="003F467D">
              <w:t>3</w:t>
            </w:r>
          </w:p>
        </w:tc>
        <w:tc>
          <w:tcPr>
            <w:tcW w:w="1984" w:type="dxa"/>
          </w:tcPr>
          <w:p w:rsidR="003F467D" w:rsidRPr="003F467D" w:rsidRDefault="003F467D" w:rsidP="003F467D">
            <w:pPr>
              <w:jc w:val="center"/>
            </w:pPr>
            <w:r w:rsidRPr="003F467D">
              <w:t>4</w:t>
            </w:r>
          </w:p>
        </w:tc>
      </w:tr>
    </w:tbl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6EB" w:rsidRPr="00BA0B81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67D" w:rsidRDefault="003F467D" w:rsidP="003F467D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C6">
        <w:rPr>
          <w:rFonts w:ascii="Times New Roman" w:hAnsi="Times New Roman" w:cs="Times New Roman"/>
          <w:sz w:val="28"/>
          <w:szCs w:val="28"/>
        </w:rPr>
        <w:t>Главный бухгалтер (бухгалтер)</w:t>
      </w:r>
      <w:r>
        <w:rPr>
          <w:rFonts w:ascii="Times New Roman" w:hAnsi="Times New Roman" w:cs="Times New Roman"/>
          <w:sz w:val="24"/>
          <w:szCs w:val="24"/>
        </w:rPr>
        <w:t xml:space="preserve">     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(*)</w:t>
      </w:r>
    </w:p>
    <w:p w:rsidR="003F467D" w:rsidRPr="008343C6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6">
        <w:rPr>
          <w:rFonts w:ascii="Times New Roman" w:hAnsi="Times New Roman" w:cs="Times New Roman"/>
          <w:sz w:val="28"/>
          <w:szCs w:val="28"/>
        </w:rPr>
        <w:t>«___________» ___________________ 2021 г.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7D" w:rsidRPr="008343C6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6">
        <w:rPr>
          <w:rFonts w:ascii="Times New Roman" w:hAnsi="Times New Roman" w:cs="Times New Roman"/>
          <w:sz w:val="28"/>
          <w:szCs w:val="28"/>
        </w:rPr>
        <w:t>Лицо, принявшее документы</w:t>
      </w:r>
      <w:r>
        <w:rPr>
          <w:rFonts w:ascii="Times New Roman" w:hAnsi="Times New Roman" w:cs="Times New Roman"/>
          <w:sz w:val="28"/>
          <w:szCs w:val="28"/>
        </w:rPr>
        <w:t xml:space="preserve">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при наличии</w:t>
      </w:r>
    </w:p>
    <w:p w:rsidR="00441CE6" w:rsidRDefault="00441CE6" w:rsidP="0097466D">
      <w:pPr>
        <w:spacing w:after="0" w:line="240" w:lineRule="auto"/>
        <w:ind w:left="4820"/>
        <w:rPr>
          <w:rFonts w:ascii="Times New Roman" w:hAnsi="Times New Roman" w:cs="Times New Roman"/>
        </w:rPr>
      </w:pPr>
    </w:p>
    <w:sectPr w:rsidR="00441CE6" w:rsidSect="00D3558C"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36" w:rsidRDefault="007D4436" w:rsidP="00837FA3">
      <w:pPr>
        <w:spacing w:after="0" w:line="240" w:lineRule="auto"/>
      </w:pPr>
      <w:r>
        <w:separator/>
      </w:r>
    </w:p>
  </w:endnote>
  <w:endnote w:type="continuationSeparator" w:id="0">
    <w:p w:rsidR="007D4436" w:rsidRDefault="007D4436" w:rsidP="0083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36" w:rsidRDefault="007D4436" w:rsidP="00837FA3">
      <w:pPr>
        <w:spacing w:after="0" w:line="240" w:lineRule="auto"/>
      </w:pPr>
      <w:r>
        <w:separator/>
      </w:r>
    </w:p>
  </w:footnote>
  <w:footnote w:type="continuationSeparator" w:id="0">
    <w:p w:rsidR="007D4436" w:rsidRDefault="007D4436" w:rsidP="0083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F" w:rsidRDefault="000642EF">
    <w:pPr>
      <w:pStyle w:val="a8"/>
      <w:jc w:val="center"/>
    </w:pPr>
  </w:p>
  <w:p w:rsidR="000642EF" w:rsidRDefault="000642E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41066"/>
      <w:docPartObj>
        <w:docPartGallery w:val="Page Numbers (Top of Page)"/>
        <w:docPartUnique/>
      </w:docPartObj>
    </w:sdtPr>
    <w:sdtEndPr/>
    <w:sdtContent>
      <w:p w:rsidR="000642EF" w:rsidRDefault="007D4436">
        <w:pPr>
          <w:pStyle w:val="a8"/>
          <w:jc w:val="center"/>
        </w:pPr>
      </w:p>
    </w:sdtContent>
  </w:sdt>
  <w:p w:rsidR="000642EF" w:rsidRDefault="000642E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F" w:rsidRDefault="009C28A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BDF">
      <w:rPr>
        <w:noProof/>
      </w:rPr>
      <w:t>2</w:t>
    </w:r>
    <w:r>
      <w:rPr>
        <w:noProof/>
      </w:rPr>
      <w:fldChar w:fldCharType="end"/>
    </w:r>
  </w:p>
  <w:p w:rsidR="000642EF" w:rsidRDefault="000642EF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F" w:rsidRDefault="000642EF">
    <w:pPr>
      <w:pStyle w:val="a8"/>
      <w:jc w:val="center"/>
    </w:pPr>
  </w:p>
  <w:p w:rsidR="000642EF" w:rsidRDefault="000642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23A"/>
    <w:multiLevelType w:val="multilevel"/>
    <w:tmpl w:val="41B6614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6F389E"/>
    <w:multiLevelType w:val="hybridMultilevel"/>
    <w:tmpl w:val="A940AA12"/>
    <w:lvl w:ilvl="0" w:tplc="80BE9D6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77F"/>
    <w:multiLevelType w:val="multilevel"/>
    <w:tmpl w:val="0DF4C4A6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1E310751"/>
    <w:multiLevelType w:val="multilevel"/>
    <w:tmpl w:val="66E6E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4" w15:restartNumberingAfterBreak="0">
    <w:nsid w:val="20424A6B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25CA6A1B"/>
    <w:multiLevelType w:val="multilevel"/>
    <w:tmpl w:val="66E6EB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27093E3A"/>
    <w:multiLevelType w:val="multilevel"/>
    <w:tmpl w:val="E44CC1D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 w15:restartNumberingAfterBreak="0">
    <w:nsid w:val="2748214A"/>
    <w:multiLevelType w:val="multilevel"/>
    <w:tmpl w:val="773E130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8" w15:restartNumberingAfterBreak="0">
    <w:nsid w:val="2A552E0D"/>
    <w:multiLevelType w:val="multilevel"/>
    <w:tmpl w:val="B9101F5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30B70E8C"/>
    <w:multiLevelType w:val="hybridMultilevel"/>
    <w:tmpl w:val="13F0303C"/>
    <w:lvl w:ilvl="0" w:tplc="2DD25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D811C9"/>
    <w:multiLevelType w:val="multilevel"/>
    <w:tmpl w:val="12B4EA4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32981F88"/>
    <w:multiLevelType w:val="hybridMultilevel"/>
    <w:tmpl w:val="D4AE8DB8"/>
    <w:lvl w:ilvl="0" w:tplc="D4BE08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005"/>
    <w:multiLevelType w:val="multilevel"/>
    <w:tmpl w:val="87B0FB2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3" w15:restartNumberingAfterBreak="0">
    <w:nsid w:val="33F924AD"/>
    <w:multiLevelType w:val="hybridMultilevel"/>
    <w:tmpl w:val="7904F4D4"/>
    <w:lvl w:ilvl="0" w:tplc="A79A38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DA3640"/>
    <w:multiLevelType w:val="multilevel"/>
    <w:tmpl w:val="DCDC78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5" w15:restartNumberingAfterBreak="0">
    <w:nsid w:val="384A2672"/>
    <w:multiLevelType w:val="multilevel"/>
    <w:tmpl w:val="5EF698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 w15:restartNumberingAfterBreak="0">
    <w:nsid w:val="3AB16317"/>
    <w:multiLevelType w:val="hybridMultilevel"/>
    <w:tmpl w:val="CF6C081E"/>
    <w:lvl w:ilvl="0" w:tplc="EC7AAD6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E9D409F"/>
    <w:multiLevelType w:val="hybridMultilevel"/>
    <w:tmpl w:val="6EFACF6A"/>
    <w:lvl w:ilvl="0" w:tplc="A12806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90BED"/>
    <w:multiLevelType w:val="hybridMultilevel"/>
    <w:tmpl w:val="0FBE6480"/>
    <w:lvl w:ilvl="0" w:tplc="CE74CC3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00C50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93A7334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56B94102"/>
    <w:multiLevelType w:val="hybridMultilevel"/>
    <w:tmpl w:val="898E7D28"/>
    <w:lvl w:ilvl="0" w:tplc="27F89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869086C"/>
    <w:multiLevelType w:val="hybridMultilevel"/>
    <w:tmpl w:val="D63C558E"/>
    <w:lvl w:ilvl="0" w:tplc="578E6D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DF3DCC"/>
    <w:multiLevelType w:val="hybridMultilevel"/>
    <w:tmpl w:val="66C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471D9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5" w15:restartNumberingAfterBreak="0">
    <w:nsid w:val="69122BD8"/>
    <w:multiLevelType w:val="multilevel"/>
    <w:tmpl w:val="7FDEC8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AE81C72"/>
    <w:multiLevelType w:val="multilevel"/>
    <w:tmpl w:val="D1B48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DB75E9E"/>
    <w:multiLevelType w:val="multilevel"/>
    <w:tmpl w:val="17F4304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0B87FDD"/>
    <w:multiLevelType w:val="multilevel"/>
    <w:tmpl w:val="25685C7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24C27C5"/>
    <w:multiLevelType w:val="multilevel"/>
    <w:tmpl w:val="C21C1CD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0" w15:restartNumberingAfterBreak="0">
    <w:nsid w:val="73960BCA"/>
    <w:multiLevelType w:val="multilevel"/>
    <w:tmpl w:val="E454EBF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1" w15:restartNumberingAfterBreak="0">
    <w:nsid w:val="75EA62DC"/>
    <w:multiLevelType w:val="multilevel"/>
    <w:tmpl w:val="6B7613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30"/>
  </w:num>
  <w:num w:numId="2">
    <w:abstractNumId w:val="27"/>
  </w:num>
  <w:num w:numId="3">
    <w:abstractNumId w:val="10"/>
  </w:num>
  <w:num w:numId="4">
    <w:abstractNumId w:val="28"/>
  </w:num>
  <w:num w:numId="5">
    <w:abstractNumId w:val="25"/>
  </w:num>
  <w:num w:numId="6">
    <w:abstractNumId w:val="4"/>
  </w:num>
  <w:num w:numId="7">
    <w:abstractNumId w:val="14"/>
  </w:num>
  <w:num w:numId="8">
    <w:abstractNumId w:val="2"/>
  </w:num>
  <w:num w:numId="9">
    <w:abstractNumId w:val="24"/>
  </w:num>
  <w:num w:numId="10">
    <w:abstractNumId w:val="7"/>
  </w:num>
  <w:num w:numId="11">
    <w:abstractNumId w:val="0"/>
  </w:num>
  <w:num w:numId="12">
    <w:abstractNumId w:val="29"/>
  </w:num>
  <w:num w:numId="13">
    <w:abstractNumId w:val="16"/>
  </w:num>
  <w:num w:numId="14">
    <w:abstractNumId w:val="12"/>
  </w:num>
  <w:num w:numId="15">
    <w:abstractNumId w:val="26"/>
  </w:num>
  <w:num w:numId="16">
    <w:abstractNumId w:val="21"/>
  </w:num>
  <w:num w:numId="17">
    <w:abstractNumId w:val="31"/>
  </w:num>
  <w:num w:numId="18">
    <w:abstractNumId w:val="6"/>
  </w:num>
  <w:num w:numId="19">
    <w:abstractNumId w:val="8"/>
  </w:num>
  <w:num w:numId="20">
    <w:abstractNumId w:val="15"/>
  </w:num>
  <w:num w:numId="21">
    <w:abstractNumId w:val="20"/>
  </w:num>
  <w:num w:numId="22">
    <w:abstractNumId w:val="19"/>
  </w:num>
  <w:num w:numId="23">
    <w:abstractNumId w:val="17"/>
  </w:num>
  <w:num w:numId="24">
    <w:abstractNumId w:val="23"/>
  </w:num>
  <w:num w:numId="25">
    <w:abstractNumId w:val="11"/>
  </w:num>
  <w:num w:numId="26">
    <w:abstractNumId w:val="9"/>
  </w:num>
  <w:num w:numId="27">
    <w:abstractNumId w:val="18"/>
  </w:num>
  <w:num w:numId="28">
    <w:abstractNumId w:val="5"/>
  </w:num>
  <w:num w:numId="29">
    <w:abstractNumId w:val="22"/>
  </w:num>
  <w:num w:numId="30">
    <w:abstractNumId w:val="3"/>
  </w:num>
  <w:num w:numId="31">
    <w:abstractNumId w:val="1"/>
  </w:num>
  <w:num w:numId="3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86B"/>
    <w:rsid w:val="00001F11"/>
    <w:rsid w:val="00002444"/>
    <w:rsid w:val="00002EE7"/>
    <w:rsid w:val="000049A9"/>
    <w:rsid w:val="000103F7"/>
    <w:rsid w:val="00011DB1"/>
    <w:rsid w:val="000170E8"/>
    <w:rsid w:val="00017423"/>
    <w:rsid w:val="00021FEA"/>
    <w:rsid w:val="00022C07"/>
    <w:rsid w:val="000250F5"/>
    <w:rsid w:val="00026DCC"/>
    <w:rsid w:val="00030797"/>
    <w:rsid w:val="000313F7"/>
    <w:rsid w:val="00031AFB"/>
    <w:rsid w:val="000344D1"/>
    <w:rsid w:val="000402E6"/>
    <w:rsid w:val="000429C1"/>
    <w:rsid w:val="00042FE6"/>
    <w:rsid w:val="000433CA"/>
    <w:rsid w:val="00043848"/>
    <w:rsid w:val="00043862"/>
    <w:rsid w:val="00044782"/>
    <w:rsid w:val="00046D1C"/>
    <w:rsid w:val="00047E99"/>
    <w:rsid w:val="00055460"/>
    <w:rsid w:val="00055D7F"/>
    <w:rsid w:val="00060F25"/>
    <w:rsid w:val="00063265"/>
    <w:rsid w:val="0006392B"/>
    <w:rsid w:val="000642EF"/>
    <w:rsid w:val="00067C36"/>
    <w:rsid w:val="000745F0"/>
    <w:rsid w:val="000749B6"/>
    <w:rsid w:val="00075446"/>
    <w:rsid w:val="000756CF"/>
    <w:rsid w:val="00075AC3"/>
    <w:rsid w:val="000777DE"/>
    <w:rsid w:val="00080529"/>
    <w:rsid w:val="00080D90"/>
    <w:rsid w:val="00081041"/>
    <w:rsid w:val="00082F3D"/>
    <w:rsid w:val="000830A8"/>
    <w:rsid w:val="00087C4D"/>
    <w:rsid w:val="00087F68"/>
    <w:rsid w:val="00090A8D"/>
    <w:rsid w:val="000912DF"/>
    <w:rsid w:val="00092979"/>
    <w:rsid w:val="0009702E"/>
    <w:rsid w:val="000A323C"/>
    <w:rsid w:val="000A3E3B"/>
    <w:rsid w:val="000A5E7B"/>
    <w:rsid w:val="000B1231"/>
    <w:rsid w:val="000B2388"/>
    <w:rsid w:val="000B5219"/>
    <w:rsid w:val="000B6ABD"/>
    <w:rsid w:val="000C0491"/>
    <w:rsid w:val="000C25CB"/>
    <w:rsid w:val="000C272C"/>
    <w:rsid w:val="000C3193"/>
    <w:rsid w:val="000C5344"/>
    <w:rsid w:val="000C7359"/>
    <w:rsid w:val="000C7DE7"/>
    <w:rsid w:val="000D1572"/>
    <w:rsid w:val="000D1745"/>
    <w:rsid w:val="000D35D8"/>
    <w:rsid w:val="000E062E"/>
    <w:rsid w:val="000E21B9"/>
    <w:rsid w:val="000E29B7"/>
    <w:rsid w:val="000E4071"/>
    <w:rsid w:val="000E43B1"/>
    <w:rsid w:val="000F0F25"/>
    <w:rsid w:val="000F46DF"/>
    <w:rsid w:val="000F5AB1"/>
    <w:rsid w:val="000F6DB6"/>
    <w:rsid w:val="001009F9"/>
    <w:rsid w:val="001014BC"/>
    <w:rsid w:val="00104291"/>
    <w:rsid w:val="0010472B"/>
    <w:rsid w:val="001069C7"/>
    <w:rsid w:val="00106BAC"/>
    <w:rsid w:val="00112F8C"/>
    <w:rsid w:val="0011652D"/>
    <w:rsid w:val="00116787"/>
    <w:rsid w:val="001206B4"/>
    <w:rsid w:val="00121034"/>
    <w:rsid w:val="00127AA5"/>
    <w:rsid w:val="0013022E"/>
    <w:rsid w:val="001304F2"/>
    <w:rsid w:val="0013656F"/>
    <w:rsid w:val="00136776"/>
    <w:rsid w:val="0013731A"/>
    <w:rsid w:val="001416DB"/>
    <w:rsid w:val="001526D7"/>
    <w:rsid w:val="00154A8A"/>
    <w:rsid w:val="00161039"/>
    <w:rsid w:val="0016209A"/>
    <w:rsid w:val="0016449A"/>
    <w:rsid w:val="00166268"/>
    <w:rsid w:val="00170676"/>
    <w:rsid w:val="00172659"/>
    <w:rsid w:val="001735A3"/>
    <w:rsid w:val="00174146"/>
    <w:rsid w:val="00177E5C"/>
    <w:rsid w:val="00177F9F"/>
    <w:rsid w:val="00185D43"/>
    <w:rsid w:val="00186408"/>
    <w:rsid w:val="001939BF"/>
    <w:rsid w:val="00193D32"/>
    <w:rsid w:val="00194FF0"/>
    <w:rsid w:val="001A0512"/>
    <w:rsid w:val="001A0652"/>
    <w:rsid w:val="001A1817"/>
    <w:rsid w:val="001A2F22"/>
    <w:rsid w:val="001A59CF"/>
    <w:rsid w:val="001A6335"/>
    <w:rsid w:val="001A76D6"/>
    <w:rsid w:val="001B07F5"/>
    <w:rsid w:val="001B179F"/>
    <w:rsid w:val="001B4787"/>
    <w:rsid w:val="001B5231"/>
    <w:rsid w:val="001B6176"/>
    <w:rsid w:val="001C0E7A"/>
    <w:rsid w:val="001C6FF9"/>
    <w:rsid w:val="001D755B"/>
    <w:rsid w:val="001D7697"/>
    <w:rsid w:val="001E0F5C"/>
    <w:rsid w:val="001F5603"/>
    <w:rsid w:val="001F7A0D"/>
    <w:rsid w:val="00201563"/>
    <w:rsid w:val="0020156F"/>
    <w:rsid w:val="002016BE"/>
    <w:rsid w:val="002018C3"/>
    <w:rsid w:val="00202F9F"/>
    <w:rsid w:val="00206EFF"/>
    <w:rsid w:val="00207CF5"/>
    <w:rsid w:val="00210212"/>
    <w:rsid w:val="00211DA7"/>
    <w:rsid w:val="002124EE"/>
    <w:rsid w:val="00213D5C"/>
    <w:rsid w:val="00214110"/>
    <w:rsid w:val="002149F2"/>
    <w:rsid w:val="00217691"/>
    <w:rsid w:val="00220F18"/>
    <w:rsid w:val="002233DA"/>
    <w:rsid w:val="00224DA3"/>
    <w:rsid w:val="0022628F"/>
    <w:rsid w:val="002270AD"/>
    <w:rsid w:val="0023025C"/>
    <w:rsid w:val="00230EE3"/>
    <w:rsid w:val="00233ABE"/>
    <w:rsid w:val="0023787F"/>
    <w:rsid w:val="00241C75"/>
    <w:rsid w:val="0024636D"/>
    <w:rsid w:val="00252CA5"/>
    <w:rsid w:val="00256172"/>
    <w:rsid w:val="00256881"/>
    <w:rsid w:val="00256EF5"/>
    <w:rsid w:val="002603F5"/>
    <w:rsid w:val="00261E30"/>
    <w:rsid w:val="00263585"/>
    <w:rsid w:val="00263AC7"/>
    <w:rsid w:val="00264524"/>
    <w:rsid w:val="002670E5"/>
    <w:rsid w:val="00272D09"/>
    <w:rsid w:val="00273CA2"/>
    <w:rsid w:val="002765BB"/>
    <w:rsid w:val="00277F55"/>
    <w:rsid w:val="00280DAE"/>
    <w:rsid w:val="0028251C"/>
    <w:rsid w:val="00283E2A"/>
    <w:rsid w:val="0028568A"/>
    <w:rsid w:val="00286F80"/>
    <w:rsid w:val="00287818"/>
    <w:rsid w:val="00290493"/>
    <w:rsid w:val="002935E4"/>
    <w:rsid w:val="0029773B"/>
    <w:rsid w:val="00297CFF"/>
    <w:rsid w:val="002A002B"/>
    <w:rsid w:val="002A3937"/>
    <w:rsid w:val="002A4BEC"/>
    <w:rsid w:val="002A4C48"/>
    <w:rsid w:val="002A5BDF"/>
    <w:rsid w:val="002A5E30"/>
    <w:rsid w:val="002A613F"/>
    <w:rsid w:val="002B278C"/>
    <w:rsid w:val="002B3105"/>
    <w:rsid w:val="002B347A"/>
    <w:rsid w:val="002B4848"/>
    <w:rsid w:val="002C2573"/>
    <w:rsid w:val="002C2ED2"/>
    <w:rsid w:val="002C358D"/>
    <w:rsid w:val="002C5EFE"/>
    <w:rsid w:val="002C75BD"/>
    <w:rsid w:val="002C7634"/>
    <w:rsid w:val="002D0D81"/>
    <w:rsid w:val="002D1172"/>
    <w:rsid w:val="002D13F9"/>
    <w:rsid w:val="002D186B"/>
    <w:rsid w:val="002D3A46"/>
    <w:rsid w:val="002D50F1"/>
    <w:rsid w:val="002D6D75"/>
    <w:rsid w:val="002E02C8"/>
    <w:rsid w:val="002E1119"/>
    <w:rsid w:val="002E1A2D"/>
    <w:rsid w:val="002E2F67"/>
    <w:rsid w:val="002E45A4"/>
    <w:rsid w:val="002E4FA0"/>
    <w:rsid w:val="002F5B90"/>
    <w:rsid w:val="002F64EB"/>
    <w:rsid w:val="002F6A89"/>
    <w:rsid w:val="002F6B1A"/>
    <w:rsid w:val="0030044E"/>
    <w:rsid w:val="0030229A"/>
    <w:rsid w:val="00303F30"/>
    <w:rsid w:val="003101A1"/>
    <w:rsid w:val="0031186B"/>
    <w:rsid w:val="003179E1"/>
    <w:rsid w:val="00320272"/>
    <w:rsid w:val="00320F17"/>
    <w:rsid w:val="003235BF"/>
    <w:rsid w:val="003307D9"/>
    <w:rsid w:val="00330BD3"/>
    <w:rsid w:val="003331AA"/>
    <w:rsid w:val="00334143"/>
    <w:rsid w:val="00335015"/>
    <w:rsid w:val="003362E2"/>
    <w:rsid w:val="00337266"/>
    <w:rsid w:val="003408C7"/>
    <w:rsid w:val="00341349"/>
    <w:rsid w:val="00343E88"/>
    <w:rsid w:val="00344898"/>
    <w:rsid w:val="00345084"/>
    <w:rsid w:val="003453AA"/>
    <w:rsid w:val="003474F4"/>
    <w:rsid w:val="0035236C"/>
    <w:rsid w:val="003529EA"/>
    <w:rsid w:val="00354B62"/>
    <w:rsid w:val="00355B7F"/>
    <w:rsid w:val="00360466"/>
    <w:rsid w:val="00362064"/>
    <w:rsid w:val="0036305A"/>
    <w:rsid w:val="003631F8"/>
    <w:rsid w:val="00363C2C"/>
    <w:rsid w:val="00364010"/>
    <w:rsid w:val="00364961"/>
    <w:rsid w:val="003649C4"/>
    <w:rsid w:val="00366C01"/>
    <w:rsid w:val="00367F0E"/>
    <w:rsid w:val="00371496"/>
    <w:rsid w:val="003714AE"/>
    <w:rsid w:val="0037165F"/>
    <w:rsid w:val="00371935"/>
    <w:rsid w:val="0037747D"/>
    <w:rsid w:val="00383631"/>
    <w:rsid w:val="00384DB6"/>
    <w:rsid w:val="00386430"/>
    <w:rsid w:val="00386BEF"/>
    <w:rsid w:val="00386D82"/>
    <w:rsid w:val="00390BAB"/>
    <w:rsid w:val="003933C5"/>
    <w:rsid w:val="003937B7"/>
    <w:rsid w:val="0039510A"/>
    <w:rsid w:val="00395892"/>
    <w:rsid w:val="00395D33"/>
    <w:rsid w:val="00396952"/>
    <w:rsid w:val="003A2807"/>
    <w:rsid w:val="003A2AC4"/>
    <w:rsid w:val="003B0074"/>
    <w:rsid w:val="003B5AA6"/>
    <w:rsid w:val="003B5CD2"/>
    <w:rsid w:val="003B673B"/>
    <w:rsid w:val="003C01E8"/>
    <w:rsid w:val="003C2FD4"/>
    <w:rsid w:val="003C3E2D"/>
    <w:rsid w:val="003C56E7"/>
    <w:rsid w:val="003C5843"/>
    <w:rsid w:val="003D4D9D"/>
    <w:rsid w:val="003D502F"/>
    <w:rsid w:val="003E3217"/>
    <w:rsid w:val="003E3BB8"/>
    <w:rsid w:val="003F1D3F"/>
    <w:rsid w:val="003F283F"/>
    <w:rsid w:val="003F33B3"/>
    <w:rsid w:val="003F467D"/>
    <w:rsid w:val="003F51F0"/>
    <w:rsid w:val="003F520F"/>
    <w:rsid w:val="00400039"/>
    <w:rsid w:val="0040167F"/>
    <w:rsid w:val="004024D8"/>
    <w:rsid w:val="0040444B"/>
    <w:rsid w:val="004046EA"/>
    <w:rsid w:val="00410765"/>
    <w:rsid w:val="00413CB5"/>
    <w:rsid w:val="00413D8B"/>
    <w:rsid w:val="004164EA"/>
    <w:rsid w:val="00417B27"/>
    <w:rsid w:val="00425F83"/>
    <w:rsid w:val="004266F3"/>
    <w:rsid w:val="004301C0"/>
    <w:rsid w:val="004317A7"/>
    <w:rsid w:val="00431AFF"/>
    <w:rsid w:val="00436BC4"/>
    <w:rsid w:val="004400C5"/>
    <w:rsid w:val="00441CE6"/>
    <w:rsid w:val="00442FAA"/>
    <w:rsid w:val="00445576"/>
    <w:rsid w:val="0044671D"/>
    <w:rsid w:val="004512C8"/>
    <w:rsid w:val="004533A7"/>
    <w:rsid w:val="004539ED"/>
    <w:rsid w:val="00455F50"/>
    <w:rsid w:val="00462936"/>
    <w:rsid w:val="00462E7B"/>
    <w:rsid w:val="00474D2A"/>
    <w:rsid w:val="00475C3B"/>
    <w:rsid w:val="004800A7"/>
    <w:rsid w:val="0048068F"/>
    <w:rsid w:val="00482F47"/>
    <w:rsid w:val="00485ABD"/>
    <w:rsid w:val="00491170"/>
    <w:rsid w:val="00491806"/>
    <w:rsid w:val="004924FD"/>
    <w:rsid w:val="00494C08"/>
    <w:rsid w:val="004A16D3"/>
    <w:rsid w:val="004A3915"/>
    <w:rsid w:val="004A4E56"/>
    <w:rsid w:val="004A748B"/>
    <w:rsid w:val="004A751E"/>
    <w:rsid w:val="004B049E"/>
    <w:rsid w:val="004B10C0"/>
    <w:rsid w:val="004B11AD"/>
    <w:rsid w:val="004B1246"/>
    <w:rsid w:val="004B1B63"/>
    <w:rsid w:val="004B2B62"/>
    <w:rsid w:val="004B42B1"/>
    <w:rsid w:val="004B449B"/>
    <w:rsid w:val="004B50A2"/>
    <w:rsid w:val="004B52E5"/>
    <w:rsid w:val="004B5477"/>
    <w:rsid w:val="004B70E5"/>
    <w:rsid w:val="004B749F"/>
    <w:rsid w:val="004C0339"/>
    <w:rsid w:val="004C0453"/>
    <w:rsid w:val="004C33F7"/>
    <w:rsid w:val="004D1271"/>
    <w:rsid w:val="004D3450"/>
    <w:rsid w:val="004D4B1E"/>
    <w:rsid w:val="004D4C3B"/>
    <w:rsid w:val="004D4F19"/>
    <w:rsid w:val="004E023B"/>
    <w:rsid w:val="004E3AC9"/>
    <w:rsid w:val="004E3BD5"/>
    <w:rsid w:val="004E4C2C"/>
    <w:rsid w:val="004E5C5A"/>
    <w:rsid w:val="004E6EB3"/>
    <w:rsid w:val="004E7B14"/>
    <w:rsid w:val="004F3079"/>
    <w:rsid w:val="004F39E6"/>
    <w:rsid w:val="004F4708"/>
    <w:rsid w:val="004F4F45"/>
    <w:rsid w:val="004F5E37"/>
    <w:rsid w:val="004F6E4E"/>
    <w:rsid w:val="004F6F6B"/>
    <w:rsid w:val="00500D92"/>
    <w:rsid w:val="005026FC"/>
    <w:rsid w:val="0050583E"/>
    <w:rsid w:val="00510531"/>
    <w:rsid w:val="00510D92"/>
    <w:rsid w:val="0051143D"/>
    <w:rsid w:val="005134EE"/>
    <w:rsid w:val="005146DE"/>
    <w:rsid w:val="00517424"/>
    <w:rsid w:val="00522361"/>
    <w:rsid w:val="0052322C"/>
    <w:rsid w:val="00524BDA"/>
    <w:rsid w:val="00525DF0"/>
    <w:rsid w:val="0052607A"/>
    <w:rsid w:val="005268F2"/>
    <w:rsid w:val="005320C7"/>
    <w:rsid w:val="00536CAF"/>
    <w:rsid w:val="00536F8B"/>
    <w:rsid w:val="005372E3"/>
    <w:rsid w:val="00537A89"/>
    <w:rsid w:val="005440B4"/>
    <w:rsid w:val="00546ABF"/>
    <w:rsid w:val="005472B9"/>
    <w:rsid w:val="00551E2C"/>
    <w:rsid w:val="00552620"/>
    <w:rsid w:val="005532D5"/>
    <w:rsid w:val="0055667C"/>
    <w:rsid w:val="005603A0"/>
    <w:rsid w:val="00563769"/>
    <w:rsid w:val="00564018"/>
    <w:rsid w:val="0056418F"/>
    <w:rsid w:val="00565F0B"/>
    <w:rsid w:val="005725A4"/>
    <w:rsid w:val="005755B1"/>
    <w:rsid w:val="00576BDA"/>
    <w:rsid w:val="00576C66"/>
    <w:rsid w:val="00577D04"/>
    <w:rsid w:val="00584192"/>
    <w:rsid w:val="00590279"/>
    <w:rsid w:val="00591D8F"/>
    <w:rsid w:val="00593E67"/>
    <w:rsid w:val="005961AB"/>
    <w:rsid w:val="00597B83"/>
    <w:rsid w:val="005A09CA"/>
    <w:rsid w:val="005A1AB4"/>
    <w:rsid w:val="005B4662"/>
    <w:rsid w:val="005B5612"/>
    <w:rsid w:val="005B6A7E"/>
    <w:rsid w:val="005B6C38"/>
    <w:rsid w:val="005C7504"/>
    <w:rsid w:val="005D5535"/>
    <w:rsid w:val="005D579A"/>
    <w:rsid w:val="005D6058"/>
    <w:rsid w:val="005E61E2"/>
    <w:rsid w:val="005E737E"/>
    <w:rsid w:val="005F3D7A"/>
    <w:rsid w:val="005F3EC3"/>
    <w:rsid w:val="005F74D7"/>
    <w:rsid w:val="00602C8A"/>
    <w:rsid w:val="0060331D"/>
    <w:rsid w:val="006048D5"/>
    <w:rsid w:val="0060550E"/>
    <w:rsid w:val="0061162C"/>
    <w:rsid w:val="006136F0"/>
    <w:rsid w:val="006158D2"/>
    <w:rsid w:val="00615B2F"/>
    <w:rsid w:val="006162BE"/>
    <w:rsid w:val="00616809"/>
    <w:rsid w:val="006205E5"/>
    <w:rsid w:val="006234B9"/>
    <w:rsid w:val="00623E10"/>
    <w:rsid w:val="006250F1"/>
    <w:rsid w:val="00632721"/>
    <w:rsid w:val="00632BD9"/>
    <w:rsid w:val="006352C4"/>
    <w:rsid w:val="00636663"/>
    <w:rsid w:val="00637B64"/>
    <w:rsid w:val="00637C5B"/>
    <w:rsid w:val="00640372"/>
    <w:rsid w:val="0065025A"/>
    <w:rsid w:val="00654064"/>
    <w:rsid w:val="00660280"/>
    <w:rsid w:val="006612CD"/>
    <w:rsid w:val="00663434"/>
    <w:rsid w:val="00673711"/>
    <w:rsid w:val="00673F81"/>
    <w:rsid w:val="0068211C"/>
    <w:rsid w:val="00682E98"/>
    <w:rsid w:val="006867A0"/>
    <w:rsid w:val="00690313"/>
    <w:rsid w:val="006926CB"/>
    <w:rsid w:val="00692EFF"/>
    <w:rsid w:val="0069437A"/>
    <w:rsid w:val="006947BD"/>
    <w:rsid w:val="00696AA5"/>
    <w:rsid w:val="006975F0"/>
    <w:rsid w:val="006A0E9D"/>
    <w:rsid w:val="006A2021"/>
    <w:rsid w:val="006A418C"/>
    <w:rsid w:val="006A4C2C"/>
    <w:rsid w:val="006B25DC"/>
    <w:rsid w:val="006B36D0"/>
    <w:rsid w:val="006B58D9"/>
    <w:rsid w:val="006C1293"/>
    <w:rsid w:val="006C490F"/>
    <w:rsid w:val="006D1510"/>
    <w:rsid w:val="006D42C3"/>
    <w:rsid w:val="006D434B"/>
    <w:rsid w:val="006D7463"/>
    <w:rsid w:val="006E5BB9"/>
    <w:rsid w:val="006E7B38"/>
    <w:rsid w:val="006F28D3"/>
    <w:rsid w:val="006F3830"/>
    <w:rsid w:val="006F3B57"/>
    <w:rsid w:val="006F60C0"/>
    <w:rsid w:val="006F6D5B"/>
    <w:rsid w:val="00701AAE"/>
    <w:rsid w:val="00703F81"/>
    <w:rsid w:val="00706F87"/>
    <w:rsid w:val="00710D38"/>
    <w:rsid w:val="00711A3A"/>
    <w:rsid w:val="00713A6E"/>
    <w:rsid w:val="007211C2"/>
    <w:rsid w:val="007247CC"/>
    <w:rsid w:val="00726059"/>
    <w:rsid w:val="007319FD"/>
    <w:rsid w:val="00731D23"/>
    <w:rsid w:val="0073422B"/>
    <w:rsid w:val="00735FB7"/>
    <w:rsid w:val="0074293C"/>
    <w:rsid w:val="007458C6"/>
    <w:rsid w:val="00750F86"/>
    <w:rsid w:val="0075370E"/>
    <w:rsid w:val="00754CC0"/>
    <w:rsid w:val="007564A2"/>
    <w:rsid w:val="00761995"/>
    <w:rsid w:val="00762D00"/>
    <w:rsid w:val="00764FC1"/>
    <w:rsid w:val="00765484"/>
    <w:rsid w:val="00770194"/>
    <w:rsid w:val="007713D7"/>
    <w:rsid w:val="00774C2A"/>
    <w:rsid w:val="0077783F"/>
    <w:rsid w:val="00780028"/>
    <w:rsid w:val="00781FA5"/>
    <w:rsid w:val="00782266"/>
    <w:rsid w:val="0078504B"/>
    <w:rsid w:val="00793EC5"/>
    <w:rsid w:val="0079555C"/>
    <w:rsid w:val="007A26AD"/>
    <w:rsid w:val="007A6CF6"/>
    <w:rsid w:val="007A7E26"/>
    <w:rsid w:val="007B01BB"/>
    <w:rsid w:val="007B2EA9"/>
    <w:rsid w:val="007B3593"/>
    <w:rsid w:val="007B60C3"/>
    <w:rsid w:val="007B75DA"/>
    <w:rsid w:val="007C069C"/>
    <w:rsid w:val="007C0726"/>
    <w:rsid w:val="007C288E"/>
    <w:rsid w:val="007C2AA9"/>
    <w:rsid w:val="007D2E84"/>
    <w:rsid w:val="007D3DD4"/>
    <w:rsid w:val="007D4436"/>
    <w:rsid w:val="007D511C"/>
    <w:rsid w:val="007D5249"/>
    <w:rsid w:val="007D5ED5"/>
    <w:rsid w:val="007D6C53"/>
    <w:rsid w:val="007E2DEC"/>
    <w:rsid w:val="007E3ACB"/>
    <w:rsid w:val="007E4BD9"/>
    <w:rsid w:val="007E4C4A"/>
    <w:rsid w:val="007E542C"/>
    <w:rsid w:val="007E6685"/>
    <w:rsid w:val="007F0341"/>
    <w:rsid w:val="007F0C1F"/>
    <w:rsid w:val="007F128E"/>
    <w:rsid w:val="007F22BD"/>
    <w:rsid w:val="007F2BB9"/>
    <w:rsid w:val="00805019"/>
    <w:rsid w:val="0080566C"/>
    <w:rsid w:val="00806234"/>
    <w:rsid w:val="0080754C"/>
    <w:rsid w:val="0081051C"/>
    <w:rsid w:val="00810934"/>
    <w:rsid w:val="00814392"/>
    <w:rsid w:val="0081466C"/>
    <w:rsid w:val="008216F5"/>
    <w:rsid w:val="00821ED4"/>
    <w:rsid w:val="008224A1"/>
    <w:rsid w:val="0082661D"/>
    <w:rsid w:val="00827C95"/>
    <w:rsid w:val="00827CB0"/>
    <w:rsid w:val="00831BDC"/>
    <w:rsid w:val="00836C73"/>
    <w:rsid w:val="00837450"/>
    <w:rsid w:val="00837DFF"/>
    <w:rsid w:val="00837FA3"/>
    <w:rsid w:val="008426B0"/>
    <w:rsid w:val="00842BEB"/>
    <w:rsid w:val="00844408"/>
    <w:rsid w:val="00847007"/>
    <w:rsid w:val="00851418"/>
    <w:rsid w:val="00855CF5"/>
    <w:rsid w:val="00855DC1"/>
    <w:rsid w:val="00857DEB"/>
    <w:rsid w:val="008644C4"/>
    <w:rsid w:val="00870A78"/>
    <w:rsid w:val="00871EBC"/>
    <w:rsid w:val="008724D7"/>
    <w:rsid w:val="008739A3"/>
    <w:rsid w:val="00877092"/>
    <w:rsid w:val="00877B64"/>
    <w:rsid w:val="00881B2E"/>
    <w:rsid w:val="00883797"/>
    <w:rsid w:val="00884BBC"/>
    <w:rsid w:val="00885748"/>
    <w:rsid w:val="00891FED"/>
    <w:rsid w:val="00896CFD"/>
    <w:rsid w:val="008A0AC1"/>
    <w:rsid w:val="008A2A11"/>
    <w:rsid w:val="008A2B4E"/>
    <w:rsid w:val="008A31A2"/>
    <w:rsid w:val="008A5096"/>
    <w:rsid w:val="008A60A0"/>
    <w:rsid w:val="008B093B"/>
    <w:rsid w:val="008B09D9"/>
    <w:rsid w:val="008B2A56"/>
    <w:rsid w:val="008B5147"/>
    <w:rsid w:val="008B568B"/>
    <w:rsid w:val="008C0FD3"/>
    <w:rsid w:val="008C3783"/>
    <w:rsid w:val="008C4810"/>
    <w:rsid w:val="008C4966"/>
    <w:rsid w:val="008C7344"/>
    <w:rsid w:val="008D1840"/>
    <w:rsid w:val="008D1852"/>
    <w:rsid w:val="008D5B01"/>
    <w:rsid w:val="008D5E6C"/>
    <w:rsid w:val="008D684F"/>
    <w:rsid w:val="008D7D97"/>
    <w:rsid w:val="008E77AA"/>
    <w:rsid w:val="008E7966"/>
    <w:rsid w:val="008F1607"/>
    <w:rsid w:val="008F4829"/>
    <w:rsid w:val="00900BC5"/>
    <w:rsid w:val="009011DC"/>
    <w:rsid w:val="00901BC7"/>
    <w:rsid w:val="00903EE6"/>
    <w:rsid w:val="00906723"/>
    <w:rsid w:val="00907331"/>
    <w:rsid w:val="00912113"/>
    <w:rsid w:val="00912985"/>
    <w:rsid w:val="00916A36"/>
    <w:rsid w:val="00921295"/>
    <w:rsid w:val="00923570"/>
    <w:rsid w:val="00923DBC"/>
    <w:rsid w:val="00931401"/>
    <w:rsid w:val="00931EB6"/>
    <w:rsid w:val="0093623B"/>
    <w:rsid w:val="0094313C"/>
    <w:rsid w:val="0094573A"/>
    <w:rsid w:val="009477B5"/>
    <w:rsid w:val="00950B2B"/>
    <w:rsid w:val="00952757"/>
    <w:rsid w:val="00953B04"/>
    <w:rsid w:val="00954EBD"/>
    <w:rsid w:val="00956991"/>
    <w:rsid w:val="009575A6"/>
    <w:rsid w:val="0096139F"/>
    <w:rsid w:val="00961F6A"/>
    <w:rsid w:val="00964039"/>
    <w:rsid w:val="00966685"/>
    <w:rsid w:val="00970E14"/>
    <w:rsid w:val="00974568"/>
    <w:rsid w:val="0097466D"/>
    <w:rsid w:val="00975E7D"/>
    <w:rsid w:val="0098145B"/>
    <w:rsid w:val="00983905"/>
    <w:rsid w:val="0098405A"/>
    <w:rsid w:val="009847C9"/>
    <w:rsid w:val="0098670B"/>
    <w:rsid w:val="00986D17"/>
    <w:rsid w:val="00987BBD"/>
    <w:rsid w:val="0099060A"/>
    <w:rsid w:val="009A1465"/>
    <w:rsid w:val="009A2CBC"/>
    <w:rsid w:val="009A3823"/>
    <w:rsid w:val="009A5CA0"/>
    <w:rsid w:val="009A5FDA"/>
    <w:rsid w:val="009A77F2"/>
    <w:rsid w:val="009B657E"/>
    <w:rsid w:val="009B75EB"/>
    <w:rsid w:val="009C0FA6"/>
    <w:rsid w:val="009C28AD"/>
    <w:rsid w:val="009C6DFF"/>
    <w:rsid w:val="009D08B5"/>
    <w:rsid w:val="009D3D85"/>
    <w:rsid w:val="009D67BA"/>
    <w:rsid w:val="009E0029"/>
    <w:rsid w:val="009E29A0"/>
    <w:rsid w:val="009E3F07"/>
    <w:rsid w:val="009E4606"/>
    <w:rsid w:val="009E5AC7"/>
    <w:rsid w:val="009E77E0"/>
    <w:rsid w:val="009F53FC"/>
    <w:rsid w:val="009F61AC"/>
    <w:rsid w:val="009F7D26"/>
    <w:rsid w:val="00A02152"/>
    <w:rsid w:val="00A031C0"/>
    <w:rsid w:val="00A040AA"/>
    <w:rsid w:val="00A07D77"/>
    <w:rsid w:val="00A135DE"/>
    <w:rsid w:val="00A154A8"/>
    <w:rsid w:val="00A25988"/>
    <w:rsid w:val="00A25C4E"/>
    <w:rsid w:val="00A26A8C"/>
    <w:rsid w:val="00A26C91"/>
    <w:rsid w:val="00A30DD6"/>
    <w:rsid w:val="00A34F4B"/>
    <w:rsid w:val="00A36080"/>
    <w:rsid w:val="00A36334"/>
    <w:rsid w:val="00A364E6"/>
    <w:rsid w:val="00A372E9"/>
    <w:rsid w:val="00A377C8"/>
    <w:rsid w:val="00A450BF"/>
    <w:rsid w:val="00A51233"/>
    <w:rsid w:val="00A56C59"/>
    <w:rsid w:val="00A614F9"/>
    <w:rsid w:val="00A6167D"/>
    <w:rsid w:val="00A6675F"/>
    <w:rsid w:val="00A73180"/>
    <w:rsid w:val="00A743A7"/>
    <w:rsid w:val="00A8284A"/>
    <w:rsid w:val="00A84D49"/>
    <w:rsid w:val="00A86295"/>
    <w:rsid w:val="00A86F22"/>
    <w:rsid w:val="00A87D42"/>
    <w:rsid w:val="00A9011D"/>
    <w:rsid w:val="00A90148"/>
    <w:rsid w:val="00A949A0"/>
    <w:rsid w:val="00A94F5A"/>
    <w:rsid w:val="00AA4066"/>
    <w:rsid w:val="00AA7058"/>
    <w:rsid w:val="00AA7211"/>
    <w:rsid w:val="00AB5EB3"/>
    <w:rsid w:val="00AB721A"/>
    <w:rsid w:val="00AC0FCE"/>
    <w:rsid w:val="00AC1253"/>
    <w:rsid w:val="00AC2071"/>
    <w:rsid w:val="00AD2C7C"/>
    <w:rsid w:val="00AD37B1"/>
    <w:rsid w:val="00AD4C47"/>
    <w:rsid w:val="00AD5CE7"/>
    <w:rsid w:val="00AE5CC6"/>
    <w:rsid w:val="00AF2CB6"/>
    <w:rsid w:val="00AF5666"/>
    <w:rsid w:val="00AF5B04"/>
    <w:rsid w:val="00AF7A21"/>
    <w:rsid w:val="00AF7FD7"/>
    <w:rsid w:val="00B01C85"/>
    <w:rsid w:val="00B03288"/>
    <w:rsid w:val="00B0528E"/>
    <w:rsid w:val="00B054BB"/>
    <w:rsid w:val="00B07106"/>
    <w:rsid w:val="00B10264"/>
    <w:rsid w:val="00B12939"/>
    <w:rsid w:val="00B161C3"/>
    <w:rsid w:val="00B207B7"/>
    <w:rsid w:val="00B22386"/>
    <w:rsid w:val="00B2327E"/>
    <w:rsid w:val="00B247A3"/>
    <w:rsid w:val="00B2554B"/>
    <w:rsid w:val="00B25E33"/>
    <w:rsid w:val="00B31311"/>
    <w:rsid w:val="00B34FCB"/>
    <w:rsid w:val="00B360B1"/>
    <w:rsid w:val="00B3709A"/>
    <w:rsid w:val="00B371B0"/>
    <w:rsid w:val="00B47384"/>
    <w:rsid w:val="00B519B7"/>
    <w:rsid w:val="00B559CC"/>
    <w:rsid w:val="00B55E9C"/>
    <w:rsid w:val="00B61767"/>
    <w:rsid w:val="00B623AC"/>
    <w:rsid w:val="00B66054"/>
    <w:rsid w:val="00B679FD"/>
    <w:rsid w:val="00B67E59"/>
    <w:rsid w:val="00B7010F"/>
    <w:rsid w:val="00B73B1C"/>
    <w:rsid w:val="00B771BC"/>
    <w:rsid w:val="00B8088C"/>
    <w:rsid w:val="00B850DF"/>
    <w:rsid w:val="00B86EE4"/>
    <w:rsid w:val="00B8700C"/>
    <w:rsid w:val="00B92A25"/>
    <w:rsid w:val="00B93770"/>
    <w:rsid w:val="00B93DBE"/>
    <w:rsid w:val="00B96A0B"/>
    <w:rsid w:val="00BA3089"/>
    <w:rsid w:val="00BA3130"/>
    <w:rsid w:val="00BA4D9B"/>
    <w:rsid w:val="00BA67D1"/>
    <w:rsid w:val="00BB03F9"/>
    <w:rsid w:val="00BB4908"/>
    <w:rsid w:val="00BB4B5F"/>
    <w:rsid w:val="00BB6657"/>
    <w:rsid w:val="00BC087F"/>
    <w:rsid w:val="00BD081B"/>
    <w:rsid w:val="00BD115F"/>
    <w:rsid w:val="00BD6A9F"/>
    <w:rsid w:val="00BD6EBD"/>
    <w:rsid w:val="00BD7170"/>
    <w:rsid w:val="00BD7459"/>
    <w:rsid w:val="00BE0B1B"/>
    <w:rsid w:val="00BE1AB8"/>
    <w:rsid w:val="00BE1BE6"/>
    <w:rsid w:val="00BE209B"/>
    <w:rsid w:val="00BE5F85"/>
    <w:rsid w:val="00BE63FE"/>
    <w:rsid w:val="00BF2D7B"/>
    <w:rsid w:val="00BF3279"/>
    <w:rsid w:val="00BF360D"/>
    <w:rsid w:val="00BF4FBB"/>
    <w:rsid w:val="00BF5332"/>
    <w:rsid w:val="00BF57B7"/>
    <w:rsid w:val="00C031CD"/>
    <w:rsid w:val="00C04D79"/>
    <w:rsid w:val="00C0678C"/>
    <w:rsid w:val="00C07B91"/>
    <w:rsid w:val="00C10642"/>
    <w:rsid w:val="00C13194"/>
    <w:rsid w:val="00C13D9B"/>
    <w:rsid w:val="00C13E46"/>
    <w:rsid w:val="00C15AE5"/>
    <w:rsid w:val="00C16C5F"/>
    <w:rsid w:val="00C20510"/>
    <w:rsid w:val="00C21E44"/>
    <w:rsid w:val="00C23088"/>
    <w:rsid w:val="00C257BF"/>
    <w:rsid w:val="00C27816"/>
    <w:rsid w:val="00C325C4"/>
    <w:rsid w:val="00C3404F"/>
    <w:rsid w:val="00C352F9"/>
    <w:rsid w:val="00C36173"/>
    <w:rsid w:val="00C36C9F"/>
    <w:rsid w:val="00C40883"/>
    <w:rsid w:val="00C40FFA"/>
    <w:rsid w:val="00C452AB"/>
    <w:rsid w:val="00C4726D"/>
    <w:rsid w:val="00C516FC"/>
    <w:rsid w:val="00C51D80"/>
    <w:rsid w:val="00C57623"/>
    <w:rsid w:val="00C60906"/>
    <w:rsid w:val="00C61B7A"/>
    <w:rsid w:val="00C633CD"/>
    <w:rsid w:val="00C634A4"/>
    <w:rsid w:val="00C63E43"/>
    <w:rsid w:val="00C645E5"/>
    <w:rsid w:val="00C6597D"/>
    <w:rsid w:val="00C664F3"/>
    <w:rsid w:val="00C701A0"/>
    <w:rsid w:val="00C748EF"/>
    <w:rsid w:val="00C74F5D"/>
    <w:rsid w:val="00C7682F"/>
    <w:rsid w:val="00C76C34"/>
    <w:rsid w:val="00C77007"/>
    <w:rsid w:val="00C774A4"/>
    <w:rsid w:val="00C81A13"/>
    <w:rsid w:val="00C824C0"/>
    <w:rsid w:val="00C83922"/>
    <w:rsid w:val="00C90CFF"/>
    <w:rsid w:val="00C9423F"/>
    <w:rsid w:val="00C947D7"/>
    <w:rsid w:val="00C97B4D"/>
    <w:rsid w:val="00C97E32"/>
    <w:rsid w:val="00CA26B1"/>
    <w:rsid w:val="00CA3546"/>
    <w:rsid w:val="00CA3E46"/>
    <w:rsid w:val="00CB0834"/>
    <w:rsid w:val="00CB57B7"/>
    <w:rsid w:val="00CC3B98"/>
    <w:rsid w:val="00CC5EF2"/>
    <w:rsid w:val="00CD2214"/>
    <w:rsid w:val="00CD26EE"/>
    <w:rsid w:val="00CE05A4"/>
    <w:rsid w:val="00CE222B"/>
    <w:rsid w:val="00CE2DBC"/>
    <w:rsid w:val="00CE6DB5"/>
    <w:rsid w:val="00CF146F"/>
    <w:rsid w:val="00CF54FF"/>
    <w:rsid w:val="00D04056"/>
    <w:rsid w:val="00D07254"/>
    <w:rsid w:val="00D106EC"/>
    <w:rsid w:val="00D11DB7"/>
    <w:rsid w:val="00D13744"/>
    <w:rsid w:val="00D17EEE"/>
    <w:rsid w:val="00D20E47"/>
    <w:rsid w:val="00D25AA3"/>
    <w:rsid w:val="00D310FA"/>
    <w:rsid w:val="00D32384"/>
    <w:rsid w:val="00D3558C"/>
    <w:rsid w:val="00D36180"/>
    <w:rsid w:val="00D4456F"/>
    <w:rsid w:val="00D53ADD"/>
    <w:rsid w:val="00D54DA0"/>
    <w:rsid w:val="00D6214E"/>
    <w:rsid w:val="00D62971"/>
    <w:rsid w:val="00D6622D"/>
    <w:rsid w:val="00D66470"/>
    <w:rsid w:val="00D67971"/>
    <w:rsid w:val="00D711B8"/>
    <w:rsid w:val="00D71460"/>
    <w:rsid w:val="00D7268E"/>
    <w:rsid w:val="00D737F4"/>
    <w:rsid w:val="00D76DB0"/>
    <w:rsid w:val="00D76E62"/>
    <w:rsid w:val="00D8000E"/>
    <w:rsid w:val="00D80436"/>
    <w:rsid w:val="00D81859"/>
    <w:rsid w:val="00D82575"/>
    <w:rsid w:val="00D86042"/>
    <w:rsid w:val="00D878AD"/>
    <w:rsid w:val="00D878C2"/>
    <w:rsid w:val="00D9020C"/>
    <w:rsid w:val="00D91D58"/>
    <w:rsid w:val="00D92370"/>
    <w:rsid w:val="00D93250"/>
    <w:rsid w:val="00D943D3"/>
    <w:rsid w:val="00DA1116"/>
    <w:rsid w:val="00DA2676"/>
    <w:rsid w:val="00DA434D"/>
    <w:rsid w:val="00DA6FAF"/>
    <w:rsid w:val="00DA7857"/>
    <w:rsid w:val="00DB05F8"/>
    <w:rsid w:val="00DB0710"/>
    <w:rsid w:val="00DB2DF5"/>
    <w:rsid w:val="00DB3E70"/>
    <w:rsid w:val="00DB4888"/>
    <w:rsid w:val="00DB649A"/>
    <w:rsid w:val="00DB7B90"/>
    <w:rsid w:val="00DC39E5"/>
    <w:rsid w:val="00DC4329"/>
    <w:rsid w:val="00DC6562"/>
    <w:rsid w:val="00DC691A"/>
    <w:rsid w:val="00DD0150"/>
    <w:rsid w:val="00DD14C1"/>
    <w:rsid w:val="00DD1E70"/>
    <w:rsid w:val="00DD3A48"/>
    <w:rsid w:val="00DD56BC"/>
    <w:rsid w:val="00DD6A5E"/>
    <w:rsid w:val="00DE1DEE"/>
    <w:rsid w:val="00DE297B"/>
    <w:rsid w:val="00DE7CC7"/>
    <w:rsid w:val="00DF1921"/>
    <w:rsid w:val="00DF2202"/>
    <w:rsid w:val="00DF4898"/>
    <w:rsid w:val="00DF506B"/>
    <w:rsid w:val="00DF5A46"/>
    <w:rsid w:val="00DF5BE0"/>
    <w:rsid w:val="00DF607D"/>
    <w:rsid w:val="00E00729"/>
    <w:rsid w:val="00E0087E"/>
    <w:rsid w:val="00E019BB"/>
    <w:rsid w:val="00E02000"/>
    <w:rsid w:val="00E02EDA"/>
    <w:rsid w:val="00E030DD"/>
    <w:rsid w:val="00E0589B"/>
    <w:rsid w:val="00E1000B"/>
    <w:rsid w:val="00E10043"/>
    <w:rsid w:val="00E105D7"/>
    <w:rsid w:val="00E108B2"/>
    <w:rsid w:val="00E11A5D"/>
    <w:rsid w:val="00E131E6"/>
    <w:rsid w:val="00E13E84"/>
    <w:rsid w:val="00E142CE"/>
    <w:rsid w:val="00E16EA0"/>
    <w:rsid w:val="00E17794"/>
    <w:rsid w:val="00E1780D"/>
    <w:rsid w:val="00E24D4D"/>
    <w:rsid w:val="00E26483"/>
    <w:rsid w:val="00E266EB"/>
    <w:rsid w:val="00E27136"/>
    <w:rsid w:val="00E315D6"/>
    <w:rsid w:val="00E34AAF"/>
    <w:rsid w:val="00E36100"/>
    <w:rsid w:val="00E376E5"/>
    <w:rsid w:val="00E425A9"/>
    <w:rsid w:val="00E4652F"/>
    <w:rsid w:val="00E505C6"/>
    <w:rsid w:val="00E5142C"/>
    <w:rsid w:val="00E519EF"/>
    <w:rsid w:val="00E56C24"/>
    <w:rsid w:val="00E56E48"/>
    <w:rsid w:val="00E616F0"/>
    <w:rsid w:val="00E71ABF"/>
    <w:rsid w:val="00E72CB2"/>
    <w:rsid w:val="00E74168"/>
    <w:rsid w:val="00E765E7"/>
    <w:rsid w:val="00E8405A"/>
    <w:rsid w:val="00E85E06"/>
    <w:rsid w:val="00E8782E"/>
    <w:rsid w:val="00E91422"/>
    <w:rsid w:val="00E93171"/>
    <w:rsid w:val="00E95693"/>
    <w:rsid w:val="00E95BEA"/>
    <w:rsid w:val="00E96630"/>
    <w:rsid w:val="00EA0700"/>
    <w:rsid w:val="00EA0823"/>
    <w:rsid w:val="00EA0D73"/>
    <w:rsid w:val="00EA222D"/>
    <w:rsid w:val="00EA2F39"/>
    <w:rsid w:val="00EA3D8E"/>
    <w:rsid w:val="00EB11B9"/>
    <w:rsid w:val="00EB3630"/>
    <w:rsid w:val="00EB4F18"/>
    <w:rsid w:val="00EB5F2C"/>
    <w:rsid w:val="00EC0CB7"/>
    <w:rsid w:val="00EC25D6"/>
    <w:rsid w:val="00EC641D"/>
    <w:rsid w:val="00ED0FE9"/>
    <w:rsid w:val="00ED2E90"/>
    <w:rsid w:val="00ED3A5A"/>
    <w:rsid w:val="00ED57CF"/>
    <w:rsid w:val="00EE50F8"/>
    <w:rsid w:val="00EE6FB6"/>
    <w:rsid w:val="00EF06C9"/>
    <w:rsid w:val="00EF53CF"/>
    <w:rsid w:val="00EF5A3D"/>
    <w:rsid w:val="00F01773"/>
    <w:rsid w:val="00F05A18"/>
    <w:rsid w:val="00F076A3"/>
    <w:rsid w:val="00F10322"/>
    <w:rsid w:val="00F10560"/>
    <w:rsid w:val="00F1094C"/>
    <w:rsid w:val="00F11B1F"/>
    <w:rsid w:val="00F16E99"/>
    <w:rsid w:val="00F202B7"/>
    <w:rsid w:val="00F21744"/>
    <w:rsid w:val="00F22165"/>
    <w:rsid w:val="00F23ADA"/>
    <w:rsid w:val="00F240F3"/>
    <w:rsid w:val="00F30B32"/>
    <w:rsid w:val="00F35505"/>
    <w:rsid w:val="00F3656E"/>
    <w:rsid w:val="00F47496"/>
    <w:rsid w:val="00F51F31"/>
    <w:rsid w:val="00F533D3"/>
    <w:rsid w:val="00F53645"/>
    <w:rsid w:val="00F54CFD"/>
    <w:rsid w:val="00F60BE5"/>
    <w:rsid w:val="00F627E6"/>
    <w:rsid w:val="00F62816"/>
    <w:rsid w:val="00F6342D"/>
    <w:rsid w:val="00F64B4C"/>
    <w:rsid w:val="00F6647F"/>
    <w:rsid w:val="00F76BB2"/>
    <w:rsid w:val="00F8042F"/>
    <w:rsid w:val="00F84B46"/>
    <w:rsid w:val="00F865B3"/>
    <w:rsid w:val="00F91B9F"/>
    <w:rsid w:val="00F91BE5"/>
    <w:rsid w:val="00F91DFB"/>
    <w:rsid w:val="00F9433A"/>
    <w:rsid w:val="00F96BA6"/>
    <w:rsid w:val="00FA1067"/>
    <w:rsid w:val="00FA1889"/>
    <w:rsid w:val="00FA70A0"/>
    <w:rsid w:val="00FB0A25"/>
    <w:rsid w:val="00FB42ED"/>
    <w:rsid w:val="00FB5541"/>
    <w:rsid w:val="00FC04C2"/>
    <w:rsid w:val="00FC1518"/>
    <w:rsid w:val="00FC1F90"/>
    <w:rsid w:val="00FC235F"/>
    <w:rsid w:val="00FC2A26"/>
    <w:rsid w:val="00FC2E6C"/>
    <w:rsid w:val="00FC6F30"/>
    <w:rsid w:val="00FC7C32"/>
    <w:rsid w:val="00FD1D8F"/>
    <w:rsid w:val="00FD1F66"/>
    <w:rsid w:val="00FD2DA5"/>
    <w:rsid w:val="00FD4200"/>
    <w:rsid w:val="00FD48FA"/>
    <w:rsid w:val="00FE6A4E"/>
    <w:rsid w:val="00FF21D0"/>
    <w:rsid w:val="00FF26A0"/>
    <w:rsid w:val="00FF44D6"/>
    <w:rsid w:val="00FF5200"/>
    <w:rsid w:val="00FF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6EE32"/>
  <w15:docId w15:val="{5FE9B327-43FE-4306-90EB-50134680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30"/>
  </w:style>
  <w:style w:type="paragraph" w:styleId="1">
    <w:name w:val="heading 1"/>
    <w:basedOn w:val="a"/>
    <w:next w:val="a"/>
    <w:link w:val="10"/>
    <w:uiPriority w:val="9"/>
    <w:qFormat/>
    <w:rsid w:val="00DA267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7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A26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46D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A26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A26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267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A26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A26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DA267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A267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3">
    <w:name w:val="Body Text Indent 2"/>
    <w:basedOn w:val="a"/>
    <w:link w:val="24"/>
    <w:rsid w:val="00DA2676"/>
    <w:pPr>
      <w:spacing w:after="0" w:line="240" w:lineRule="auto"/>
      <w:ind w:firstLine="225"/>
      <w:jc w:val="both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24">
    <w:name w:val="Основной текст с отступом 2 Знак"/>
    <w:basedOn w:val="a0"/>
    <w:link w:val="23"/>
    <w:rsid w:val="00DA2676"/>
    <w:rPr>
      <w:rFonts w:ascii="Arial" w:eastAsia="Times New Roman" w:hAnsi="Arial" w:cs="Arial"/>
      <w:color w:val="FF0000"/>
      <w:sz w:val="20"/>
      <w:szCs w:val="24"/>
    </w:rPr>
  </w:style>
  <w:style w:type="paragraph" w:styleId="33">
    <w:name w:val="Body Text Indent 3"/>
    <w:basedOn w:val="a"/>
    <w:link w:val="34"/>
    <w:rsid w:val="00DA2676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DA2676"/>
    <w:rPr>
      <w:rFonts w:ascii="Arial" w:eastAsia="Times New Roman" w:hAnsi="Arial" w:cs="Arial"/>
      <w:sz w:val="20"/>
      <w:szCs w:val="24"/>
    </w:rPr>
  </w:style>
  <w:style w:type="paragraph" w:styleId="a6">
    <w:name w:val="Body Text"/>
    <w:basedOn w:val="a"/>
    <w:link w:val="a7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A26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rsid w:val="00DA26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DA2676"/>
  </w:style>
  <w:style w:type="paragraph" w:customStyle="1" w:styleId="11">
    <w:name w:val="Обычный1"/>
    <w:rsid w:val="00DA2676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b">
    <w:name w:val="caption"/>
    <w:basedOn w:val="a"/>
    <w:next w:val="a"/>
    <w:qFormat/>
    <w:rsid w:val="00DA2676"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c">
    <w:name w:val="No Spacing"/>
    <w:uiPriority w:val="1"/>
    <w:qFormat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A26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rsid w:val="00DA26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Нижний колонтитул Знак"/>
    <w:basedOn w:val="a0"/>
    <w:link w:val="af0"/>
    <w:rsid w:val="00DA2676"/>
    <w:rPr>
      <w:sz w:val="24"/>
      <w:szCs w:val="24"/>
    </w:rPr>
  </w:style>
  <w:style w:type="paragraph" w:styleId="af0">
    <w:name w:val="footer"/>
    <w:basedOn w:val="a"/>
    <w:link w:val="af"/>
    <w:unhideWhenUsed/>
    <w:rsid w:val="00DA26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DA2676"/>
  </w:style>
  <w:style w:type="character" w:customStyle="1" w:styleId="af1">
    <w:name w:val="Текст выноски Знак"/>
    <w:basedOn w:val="a0"/>
    <w:link w:val="af2"/>
    <w:rsid w:val="00DA267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D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A267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A2676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DA2676"/>
    <w:rPr>
      <w:b/>
      <w:bCs/>
    </w:rPr>
  </w:style>
  <w:style w:type="table" w:styleId="af5">
    <w:name w:val="Table Grid"/>
    <w:basedOn w:val="a1"/>
    <w:uiPriority w:val="59"/>
    <w:rsid w:val="00DA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97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597B83"/>
    <w:rPr>
      <w:color w:val="800080"/>
      <w:u w:val="single"/>
    </w:rPr>
  </w:style>
  <w:style w:type="paragraph" w:styleId="af7">
    <w:name w:val="Normal (Web)"/>
    <w:basedOn w:val="a"/>
    <w:uiPriority w:val="99"/>
    <w:semiHidden/>
    <w:unhideWhenUsed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46D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8">
    <w:name w:val="Основной текст_"/>
    <w:basedOn w:val="a0"/>
    <w:link w:val="35"/>
    <w:rsid w:val="002C3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C35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5">
    <w:name w:val="Основной текст3"/>
    <w:basedOn w:val="a"/>
    <w:link w:val="af8"/>
    <w:rsid w:val="002C358D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rsid w:val="002C358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77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893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0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398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430245061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77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456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909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037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429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62888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790228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409483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91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0463-EE5B-4244-A0A8-4A92FE2C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14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Журомская Надежда Михайловна</cp:lastModifiedBy>
  <cp:revision>601</cp:revision>
  <cp:lastPrinted>2021-02-16T23:12:00Z</cp:lastPrinted>
  <dcterms:created xsi:type="dcterms:W3CDTF">2019-02-25T00:44:00Z</dcterms:created>
  <dcterms:modified xsi:type="dcterms:W3CDTF">2022-03-23T04:27:00Z</dcterms:modified>
</cp:coreProperties>
</file>